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Look w:val="04A0"/>
      </w:tblPr>
      <w:tblGrid>
        <w:gridCol w:w="1242"/>
        <w:gridCol w:w="8080"/>
        <w:gridCol w:w="1418"/>
      </w:tblGrid>
      <w:tr w:rsidR="00FE6A52" w:rsidRPr="003F49D5" w:rsidTr="00557984">
        <w:trPr>
          <w:trHeight w:val="2131"/>
        </w:trPr>
        <w:tc>
          <w:tcPr>
            <w:tcW w:w="1242" w:type="dxa"/>
          </w:tcPr>
          <w:p w:rsidR="00FE6A52" w:rsidRPr="003F49D5" w:rsidRDefault="00FE6A52" w:rsidP="0055798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FE6A52" w:rsidRPr="003F49D5" w:rsidRDefault="00FE6A52" w:rsidP="00557984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5034280</wp:posOffset>
                  </wp:positionH>
                  <wp:positionV relativeFrom="paragraph">
                    <wp:posOffset>273685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FE6A52" w:rsidRDefault="00FE6A52" w:rsidP="00557984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FE6A52" w:rsidRDefault="00FE6A52" w:rsidP="00557984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FE6A52" w:rsidRPr="003F49D5" w:rsidRDefault="00FE6A52" w:rsidP="00557984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418" w:type="dxa"/>
          </w:tcPr>
          <w:p w:rsidR="00FE6A52" w:rsidRPr="003F49D5" w:rsidRDefault="00FE6A52" w:rsidP="0055798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</w:rPr>
      </w:pPr>
    </w:p>
    <w:p w:rsidR="007F4DE6" w:rsidRPr="007F4DE6" w:rsidRDefault="007F4DE6" w:rsidP="007F4DE6">
      <w:pPr>
        <w:spacing w:after="0" w:line="240" w:lineRule="auto"/>
        <w:jc w:val="center"/>
        <w:rPr>
          <w:rFonts w:ascii="Tahoma" w:hAnsi="Tahoma" w:cs="Tahoma"/>
          <w:b/>
          <w:sz w:val="96"/>
          <w:szCs w:val="96"/>
        </w:rPr>
      </w:pPr>
      <w:r w:rsidRPr="007F4DE6">
        <w:rPr>
          <w:rFonts w:ascii="Tahoma" w:hAnsi="Tahoma" w:cs="Tahoma"/>
          <w:b/>
          <w:sz w:val="96"/>
          <w:szCs w:val="96"/>
        </w:rPr>
        <w:t>ДЕНЬ ЧАЯ</w:t>
      </w: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7F4DE6" w:rsidRPr="007F4DE6" w:rsidRDefault="007F4DE6" w:rsidP="007F4DE6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7F4DE6">
        <w:rPr>
          <w:rFonts w:ascii="Tahoma" w:hAnsi="Tahoma" w:cs="Tahoma"/>
          <w:sz w:val="36"/>
          <w:szCs w:val="36"/>
        </w:rPr>
        <w:t>Сценарий чаепития</w:t>
      </w: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7F4DE6" w:rsidRPr="007F4DE6" w:rsidRDefault="007F4DE6" w:rsidP="007F4DE6">
      <w:pPr>
        <w:spacing w:after="0" w:line="240" w:lineRule="auto"/>
        <w:jc w:val="both"/>
        <w:rPr>
          <w:rFonts w:ascii="Tahoma" w:hAnsi="Tahoma" w:cs="Tahoma"/>
          <w:b/>
          <w:sz w:val="44"/>
          <w:szCs w:val="44"/>
        </w:rPr>
      </w:pP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</w:p>
    <w:p w:rsidR="00FE6A52" w:rsidRDefault="00FE6A52" w:rsidP="007F4DE6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</w:p>
    <w:p w:rsidR="007F4DE6" w:rsidRPr="007F4DE6" w:rsidRDefault="007F4DE6" w:rsidP="007F4DE6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  <w:r w:rsidRPr="007F4DE6">
        <w:rPr>
          <w:rFonts w:ascii="Tahoma" w:hAnsi="Tahoma" w:cs="Tahoma"/>
          <w:sz w:val="44"/>
          <w:szCs w:val="44"/>
        </w:rPr>
        <w:t>МОСКВА</w:t>
      </w:r>
    </w:p>
    <w:p w:rsidR="007F4DE6" w:rsidRDefault="007F4DE6" w:rsidP="007F4DE6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  <w:r w:rsidRPr="007F4DE6">
        <w:rPr>
          <w:rFonts w:ascii="Tahoma" w:hAnsi="Tahoma" w:cs="Tahoma"/>
          <w:sz w:val="44"/>
          <w:szCs w:val="44"/>
        </w:rPr>
        <w:t>2017</w:t>
      </w:r>
    </w:p>
    <w:p w:rsidR="007F4DE6" w:rsidRPr="007F4DE6" w:rsidRDefault="007F4DE6" w:rsidP="007F4DE6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</w:p>
    <w:p w:rsidR="00C27650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 xml:space="preserve">Уважаемые коллеги! </w:t>
      </w:r>
    </w:p>
    <w:p w:rsidR="00AA318A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Предлагаем вам </w:t>
      </w:r>
      <w:r w:rsidR="00AA318A" w:rsidRPr="007F4DE6">
        <w:rPr>
          <w:rFonts w:ascii="Tahoma" w:hAnsi="Tahoma" w:cs="Tahoma"/>
          <w:sz w:val="24"/>
          <w:szCs w:val="24"/>
        </w:rPr>
        <w:t xml:space="preserve">еще один </w:t>
      </w:r>
      <w:r w:rsidRPr="007F4DE6">
        <w:rPr>
          <w:rFonts w:ascii="Tahoma" w:hAnsi="Tahoma" w:cs="Tahoma"/>
          <w:sz w:val="24"/>
          <w:szCs w:val="24"/>
        </w:rPr>
        <w:t>сценарий чаепития, исходя из того, что подобных мероприятий вам приходится проводить немало, и, значит, лишним он никогда не будет.</w:t>
      </w:r>
      <w:r w:rsidR="00AA318A" w:rsidRPr="007F4DE6">
        <w:rPr>
          <w:rFonts w:ascii="Tahoma" w:hAnsi="Tahoma" w:cs="Tahoma"/>
          <w:sz w:val="24"/>
          <w:szCs w:val="24"/>
        </w:rPr>
        <w:tab/>
        <w:t>Мероприятие приурочено к Международному Дню чая. Это неофициальный праздник для тех, кто чай производит</w:t>
      </w:r>
      <w:r w:rsidR="007F4DE6">
        <w:rPr>
          <w:rFonts w:ascii="Tahoma" w:hAnsi="Tahoma" w:cs="Tahoma"/>
          <w:sz w:val="24"/>
          <w:szCs w:val="24"/>
        </w:rPr>
        <w:t>,</w:t>
      </w:r>
      <w:r w:rsidR="00A20AC7" w:rsidRPr="007F4DE6">
        <w:rPr>
          <w:rFonts w:ascii="Tahoma" w:hAnsi="Tahoma" w:cs="Tahoma"/>
          <w:sz w:val="24"/>
          <w:szCs w:val="24"/>
        </w:rPr>
        <w:t xml:space="preserve"> и предназначен для обсуждения проблем производства чайной продукции.</w:t>
      </w:r>
      <w:r w:rsidR="00AA318A" w:rsidRPr="007F4DE6">
        <w:rPr>
          <w:rFonts w:ascii="Tahoma" w:hAnsi="Tahoma" w:cs="Tahoma"/>
          <w:sz w:val="24"/>
          <w:szCs w:val="24"/>
        </w:rPr>
        <w:t xml:space="preserve"> </w:t>
      </w:r>
      <w:r w:rsidR="00A20AC7" w:rsidRPr="007F4DE6">
        <w:rPr>
          <w:rFonts w:ascii="Tahoma" w:hAnsi="Tahoma" w:cs="Tahoma"/>
          <w:sz w:val="24"/>
          <w:szCs w:val="24"/>
        </w:rPr>
        <w:t xml:space="preserve"> Так как </w:t>
      </w:r>
      <w:r w:rsidR="003D6BBF" w:rsidRPr="007F4DE6">
        <w:rPr>
          <w:rFonts w:ascii="Tahoma" w:hAnsi="Tahoma" w:cs="Tahoma"/>
          <w:sz w:val="24"/>
          <w:szCs w:val="24"/>
        </w:rPr>
        <w:t xml:space="preserve">от </w:t>
      </w:r>
      <w:r w:rsidR="00A20AC7" w:rsidRPr="007F4DE6">
        <w:rPr>
          <w:rFonts w:ascii="Tahoma" w:hAnsi="Tahoma" w:cs="Tahoma"/>
          <w:sz w:val="24"/>
          <w:szCs w:val="24"/>
        </w:rPr>
        <w:t xml:space="preserve">нас вопросы технологии </w:t>
      </w:r>
      <w:r w:rsidR="003D6BBF" w:rsidRPr="007F4DE6">
        <w:rPr>
          <w:rFonts w:ascii="Tahoma" w:hAnsi="Tahoma" w:cs="Tahoma"/>
          <w:sz w:val="24"/>
          <w:szCs w:val="24"/>
        </w:rPr>
        <w:t xml:space="preserve">производства </w:t>
      </w:r>
      <w:r w:rsidR="00A20AC7" w:rsidRPr="007F4DE6">
        <w:rPr>
          <w:rFonts w:ascii="Tahoma" w:hAnsi="Tahoma" w:cs="Tahoma"/>
          <w:sz w:val="24"/>
          <w:szCs w:val="24"/>
        </w:rPr>
        <w:t xml:space="preserve">и </w:t>
      </w:r>
      <w:r w:rsidR="003D6BBF" w:rsidRPr="007F4DE6">
        <w:rPr>
          <w:rFonts w:ascii="Tahoma" w:hAnsi="Tahoma" w:cs="Tahoma"/>
          <w:sz w:val="24"/>
          <w:szCs w:val="24"/>
        </w:rPr>
        <w:t>выращивания чая далеки, а об истории чая подробно говорилось в работе Л.</w:t>
      </w:r>
      <w:r w:rsidR="007F4DE6">
        <w:rPr>
          <w:rFonts w:ascii="Tahoma" w:hAnsi="Tahoma" w:cs="Tahoma"/>
          <w:sz w:val="24"/>
          <w:szCs w:val="24"/>
        </w:rPr>
        <w:t xml:space="preserve"> </w:t>
      </w:r>
      <w:r w:rsidR="003D6BBF" w:rsidRPr="007F4DE6">
        <w:rPr>
          <w:rFonts w:ascii="Tahoma" w:hAnsi="Tahoma" w:cs="Tahoma"/>
          <w:sz w:val="24"/>
          <w:szCs w:val="24"/>
        </w:rPr>
        <w:t xml:space="preserve">Анфилофьева «Посидим за самоваром», </w:t>
      </w:r>
      <w:r w:rsidR="007F4DE6">
        <w:rPr>
          <w:rFonts w:ascii="Tahoma" w:hAnsi="Tahoma" w:cs="Tahoma"/>
          <w:sz w:val="24"/>
          <w:szCs w:val="24"/>
        </w:rPr>
        <w:t xml:space="preserve">- </w:t>
      </w:r>
      <w:r w:rsidR="003D6BBF" w:rsidRPr="007F4DE6">
        <w:rPr>
          <w:rFonts w:ascii="Tahoma" w:hAnsi="Tahoma" w:cs="Tahoma"/>
          <w:sz w:val="24"/>
          <w:szCs w:val="24"/>
        </w:rPr>
        <w:t xml:space="preserve">в данном </w:t>
      </w:r>
      <w:r w:rsidR="00AA318A" w:rsidRPr="007F4DE6">
        <w:rPr>
          <w:rFonts w:ascii="Tahoma" w:hAnsi="Tahoma" w:cs="Tahoma"/>
          <w:sz w:val="24"/>
          <w:szCs w:val="24"/>
        </w:rPr>
        <w:t xml:space="preserve">сценарии нет </w:t>
      </w:r>
      <w:r w:rsidR="003D6BBF" w:rsidRPr="007F4DE6">
        <w:rPr>
          <w:rFonts w:ascii="Tahoma" w:hAnsi="Tahoma" w:cs="Tahoma"/>
          <w:sz w:val="24"/>
          <w:szCs w:val="24"/>
        </w:rPr>
        <w:t xml:space="preserve">больших </w:t>
      </w:r>
      <w:r w:rsidR="00AA318A" w:rsidRPr="007F4DE6">
        <w:rPr>
          <w:rFonts w:ascii="Tahoma" w:hAnsi="Tahoma" w:cs="Tahoma"/>
          <w:sz w:val="24"/>
          <w:szCs w:val="24"/>
        </w:rPr>
        <w:t xml:space="preserve">привычных </w:t>
      </w:r>
      <w:r w:rsidR="003D6BBF" w:rsidRPr="007F4DE6">
        <w:rPr>
          <w:rFonts w:ascii="Tahoma" w:hAnsi="Tahoma" w:cs="Tahoma"/>
          <w:sz w:val="24"/>
          <w:szCs w:val="24"/>
        </w:rPr>
        <w:t xml:space="preserve">информационных </w:t>
      </w:r>
      <w:r w:rsidR="00AA318A" w:rsidRPr="007F4DE6">
        <w:rPr>
          <w:rFonts w:ascii="Tahoma" w:hAnsi="Tahoma" w:cs="Tahoma"/>
          <w:sz w:val="24"/>
          <w:szCs w:val="24"/>
        </w:rPr>
        <w:t>фр</w:t>
      </w:r>
      <w:r w:rsidR="00A20AC7" w:rsidRPr="007F4DE6">
        <w:rPr>
          <w:rFonts w:ascii="Tahoma" w:hAnsi="Tahoma" w:cs="Tahoma"/>
          <w:sz w:val="24"/>
          <w:szCs w:val="24"/>
        </w:rPr>
        <w:t>а</w:t>
      </w:r>
      <w:r w:rsidR="00AA318A" w:rsidRPr="007F4DE6">
        <w:rPr>
          <w:rFonts w:ascii="Tahoma" w:hAnsi="Tahoma" w:cs="Tahoma"/>
          <w:sz w:val="24"/>
          <w:szCs w:val="24"/>
        </w:rPr>
        <w:t>гментов. В основном</w:t>
      </w:r>
      <w:r w:rsidR="007F4DE6">
        <w:rPr>
          <w:rFonts w:ascii="Tahoma" w:hAnsi="Tahoma" w:cs="Tahoma"/>
          <w:sz w:val="24"/>
          <w:szCs w:val="24"/>
        </w:rPr>
        <w:t>,</w:t>
      </w:r>
      <w:r w:rsidR="00AA318A" w:rsidRPr="007F4DE6">
        <w:rPr>
          <w:rFonts w:ascii="Tahoma" w:hAnsi="Tahoma" w:cs="Tahoma"/>
          <w:sz w:val="24"/>
          <w:szCs w:val="24"/>
        </w:rPr>
        <w:t xml:space="preserve"> это чаепитие, включающее в себя конкурсы, стихи и песни. </w:t>
      </w:r>
    </w:p>
    <w:p w:rsidR="00B4305B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Реализация данного сценария, как и всякое застолье, предусматривает предварительную подготовку. </w:t>
      </w:r>
      <w:r w:rsidR="00B4305B" w:rsidRPr="007F4DE6">
        <w:rPr>
          <w:rFonts w:ascii="Tahoma" w:hAnsi="Tahoma" w:cs="Tahoma"/>
          <w:sz w:val="24"/>
          <w:szCs w:val="24"/>
        </w:rPr>
        <w:t>Кроме хозяина и хозяйки</w:t>
      </w:r>
      <w:r w:rsidR="007F4DE6">
        <w:rPr>
          <w:rFonts w:ascii="Tahoma" w:hAnsi="Tahoma" w:cs="Tahoma"/>
          <w:sz w:val="24"/>
          <w:szCs w:val="24"/>
        </w:rPr>
        <w:t>,</w:t>
      </w:r>
      <w:r w:rsidR="00B4305B" w:rsidRPr="007F4DE6">
        <w:rPr>
          <w:rFonts w:ascii="Tahoma" w:hAnsi="Tahoma" w:cs="Tahoma"/>
          <w:sz w:val="24"/>
          <w:szCs w:val="24"/>
        </w:rPr>
        <w:t xml:space="preserve"> потребуются помощники на рассадку гостей, р</w:t>
      </w:r>
      <w:r w:rsidR="007F4DE6">
        <w:rPr>
          <w:rFonts w:ascii="Tahoma" w:hAnsi="Tahoma" w:cs="Tahoma"/>
          <w:sz w:val="24"/>
          <w:szCs w:val="24"/>
        </w:rPr>
        <w:t>о</w:t>
      </w:r>
      <w:r w:rsidR="00B4305B" w:rsidRPr="007F4DE6">
        <w:rPr>
          <w:rFonts w:ascii="Tahoma" w:hAnsi="Tahoma" w:cs="Tahoma"/>
          <w:sz w:val="24"/>
          <w:szCs w:val="24"/>
        </w:rPr>
        <w:t>злив ча</w:t>
      </w:r>
      <w:r w:rsidR="007F4DE6">
        <w:rPr>
          <w:rFonts w:ascii="Tahoma" w:hAnsi="Tahoma" w:cs="Tahoma"/>
          <w:sz w:val="24"/>
          <w:szCs w:val="24"/>
        </w:rPr>
        <w:t>я</w:t>
      </w:r>
      <w:r w:rsidR="00B4305B" w:rsidRPr="007F4DE6">
        <w:rPr>
          <w:rFonts w:ascii="Tahoma" w:hAnsi="Tahoma" w:cs="Tahoma"/>
          <w:sz w:val="24"/>
          <w:szCs w:val="24"/>
        </w:rPr>
        <w:t xml:space="preserve">, помощи в проведении конкурсов. </w:t>
      </w:r>
    </w:p>
    <w:p w:rsidR="00C27650" w:rsidRPr="007F4DE6" w:rsidRDefault="00B4305B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Еще несколько человек, которые будут за столами, нужно попросить подготовить анекдоты. Примеры предложены в приложении к сценарию.</w:t>
      </w:r>
    </w:p>
    <w:p w:rsidR="00C27650" w:rsidRPr="007F4DE6" w:rsidRDefault="00B4305B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C27650" w:rsidRPr="007F4DE6">
        <w:rPr>
          <w:rFonts w:ascii="Tahoma" w:hAnsi="Tahoma" w:cs="Tahoma"/>
          <w:b/>
          <w:sz w:val="24"/>
          <w:szCs w:val="24"/>
        </w:rPr>
        <w:t>Для конкурсов</w:t>
      </w:r>
      <w:r w:rsidR="00C27650" w:rsidRPr="007F4DE6">
        <w:rPr>
          <w:rFonts w:ascii="Tahoma" w:hAnsi="Tahoma" w:cs="Tahoma"/>
          <w:sz w:val="24"/>
          <w:szCs w:val="24"/>
        </w:rPr>
        <w:t xml:space="preserve"> нужно будет собрать реквизит и небольшие призы.</w:t>
      </w:r>
    </w:p>
    <w:p w:rsidR="00F31DB3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 </w:t>
      </w:r>
      <w:r w:rsidRPr="007F4DE6">
        <w:rPr>
          <w:rFonts w:ascii="Tahoma" w:hAnsi="Tahoma" w:cs="Tahoma"/>
          <w:sz w:val="24"/>
          <w:szCs w:val="24"/>
          <w:u w:val="single"/>
        </w:rPr>
        <w:t xml:space="preserve">Для конкурса </w:t>
      </w:r>
      <w:r w:rsidR="00F31DB3" w:rsidRPr="007F4DE6">
        <w:rPr>
          <w:rFonts w:ascii="Tahoma" w:hAnsi="Tahoma" w:cs="Tahoma"/>
          <w:sz w:val="24"/>
          <w:szCs w:val="24"/>
          <w:u w:val="single"/>
        </w:rPr>
        <w:t>«</w:t>
      </w:r>
      <w:r w:rsidR="007F4DE6">
        <w:rPr>
          <w:rFonts w:ascii="Tahoma" w:hAnsi="Tahoma" w:cs="Tahoma"/>
          <w:sz w:val="24"/>
          <w:szCs w:val="24"/>
          <w:u w:val="single"/>
        </w:rPr>
        <w:t>Д</w:t>
      </w:r>
      <w:r w:rsidRPr="007F4DE6">
        <w:rPr>
          <w:rFonts w:ascii="Tahoma" w:hAnsi="Tahoma" w:cs="Tahoma"/>
          <w:sz w:val="24"/>
          <w:szCs w:val="24"/>
          <w:u w:val="single"/>
        </w:rPr>
        <w:t>егустатор</w:t>
      </w:r>
      <w:r w:rsidR="00F31DB3" w:rsidRPr="007F4DE6">
        <w:rPr>
          <w:rFonts w:ascii="Tahoma" w:hAnsi="Tahoma" w:cs="Tahoma"/>
          <w:sz w:val="24"/>
          <w:szCs w:val="24"/>
          <w:u w:val="single"/>
        </w:rPr>
        <w:t>»</w:t>
      </w:r>
      <w:r w:rsidRPr="007F4DE6">
        <w:rPr>
          <w:rFonts w:ascii="Tahoma" w:hAnsi="Tahoma" w:cs="Tahoma"/>
          <w:sz w:val="24"/>
          <w:szCs w:val="24"/>
        </w:rPr>
        <w:t xml:space="preserve"> – </w:t>
      </w:r>
      <w:r w:rsidR="00F31DB3" w:rsidRPr="007F4DE6">
        <w:rPr>
          <w:rFonts w:ascii="Tahoma" w:hAnsi="Tahoma" w:cs="Tahoma"/>
          <w:sz w:val="24"/>
          <w:szCs w:val="24"/>
        </w:rPr>
        <w:t xml:space="preserve">стол, </w:t>
      </w:r>
      <w:r w:rsidRPr="007F4DE6">
        <w:rPr>
          <w:rFonts w:ascii="Tahoma" w:hAnsi="Tahoma" w:cs="Tahoma"/>
          <w:sz w:val="24"/>
          <w:szCs w:val="24"/>
        </w:rPr>
        <w:t>подносы, розетки для варенья, ложечки в каждую розетку, влажные салфетки, максимальное число сортов варенья.</w:t>
      </w:r>
      <w:r w:rsidR="00B4305B" w:rsidRPr="007F4DE6">
        <w:rPr>
          <w:rFonts w:ascii="Tahoma" w:hAnsi="Tahoma" w:cs="Tahoma"/>
          <w:sz w:val="24"/>
          <w:szCs w:val="24"/>
        </w:rPr>
        <w:t xml:space="preserve"> Этим можно хорошо было бы озадачить опытных хозяек, то есть попросить принести к застолью домашнее варенье.</w:t>
      </w:r>
    </w:p>
    <w:p w:rsidR="00F31DB3" w:rsidRPr="007F4DE6" w:rsidRDefault="00F31DB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7F4DE6">
        <w:rPr>
          <w:rFonts w:ascii="Tahoma" w:hAnsi="Tahoma" w:cs="Tahoma"/>
          <w:sz w:val="24"/>
          <w:szCs w:val="24"/>
          <w:u w:val="single"/>
        </w:rPr>
        <w:t>Для конкурса «Р</w:t>
      </w:r>
      <w:r w:rsidRPr="007F4DE6">
        <w:rPr>
          <w:rFonts w:ascii="Tahoma" w:hAnsi="Tahoma" w:cs="Tahoma"/>
          <w:sz w:val="24"/>
          <w:szCs w:val="24"/>
          <w:u w:val="single"/>
        </w:rPr>
        <w:t>азлей поровну»</w:t>
      </w:r>
      <w:r w:rsidRPr="007F4DE6">
        <w:rPr>
          <w:rFonts w:ascii="Tahoma" w:hAnsi="Tahoma" w:cs="Tahoma"/>
          <w:sz w:val="24"/>
          <w:szCs w:val="24"/>
        </w:rPr>
        <w:t xml:space="preserve"> – стол, мерный стакан объемом не менее 1 литра, чайники</w:t>
      </w:r>
      <w:r w:rsidR="00C27650" w:rsidRPr="007F4DE6">
        <w:rPr>
          <w:rFonts w:ascii="Tahoma" w:hAnsi="Tahoma" w:cs="Tahoma"/>
          <w:sz w:val="24"/>
          <w:szCs w:val="24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t>по числу участников, чашки разного объема по 3-4 на каждого участника, тряпка для стола, призы.</w:t>
      </w:r>
    </w:p>
    <w:p w:rsidR="00C27650" w:rsidRPr="007F4DE6" w:rsidRDefault="00F31DB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C27650" w:rsidRPr="007F4DE6">
        <w:rPr>
          <w:rFonts w:ascii="Tahoma" w:hAnsi="Tahoma" w:cs="Tahoma"/>
          <w:sz w:val="24"/>
          <w:szCs w:val="24"/>
          <w:u w:val="single"/>
        </w:rPr>
        <w:t xml:space="preserve">Для конкурса </w:t>
      </w:r>
      <w:r w:rsidRPr="007F4DE6">
        <w:rPr>
          <w:rFonts w:ascii="Tahoma" w:hAnsi="Tahoma" w:cs="Tahoma"/>
          <w:sz w:val="24"/>
          <w:szCs w:val="24"/>
          <w:u w:val="single"/>
        </w:rPr>
        <w:t>«Самый сильный»</w:t>
      </w:r>
      <w:r w:rsidR="00C27650" w:rsidRPr="007F4DE6">
        <w:rPr>
          <w:rFonts w:ascii="Tahoma" w:hAnsi="Tahoma" w:cs="Tahoma"/>
          <w:sz w:val="24"/>
          <w:szCs w:val="24"/>
        </w:rPr>
        <w:t xml:space="preserve"> – эспандеры по числу предполагаемых участников</w:t>
      </w:r>
      <w:r w:rsidRPr="007F4DE6">
        <w:rPr>
          <w:rFonts w:ascii="Tahoma" w:hAnsi="Tahoma" w:cs="Tahoma"/>
          <w:sz w:val="24"/>
          <w:szCs w:val="24"/>
        </w:rPr>
        <w:t>, призы</w:t>
      </w:r>
      <w:r w:rsidR="00C27650" w:rsidRPr="007F4DE6">
        <w:rPr>
          <w:rFonts w:ascii="Tahoma" w:hAnsi="Tahoma" w:cs="Tahoma"/>
          <w:sz w:val="24"/>
          <w:szCs w:val="24"/>
        </w:rPr>
        <w:t>.</w:t>
      </w:r>
    </w:p>
    <w:p w:rsidR="00F31DB3" w:rsidRPr="007F4DE6" w:rsidRDefault="00B4305B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F31DB3" w:rsidRPr="007F4DE6">
        <w:rPr>
          <w:rFonts w:ascii="Tahoma" w:hAnsi="Tahoma" w:cs="Tahoma"/>
          <w:sz w:val="24"/>
          <w:szCs w:val="24"/>
          <w:u w:val="single"/>
        </w:rPr>
        <w:t>Для литературной викторины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F31DB3" w:rsidRPr="007F4DE6">
        <w:rPr>
          <w:rFonts w:ascii="Tahoma" w:hAnsi="Tahoma" w:cs="Tahoma"/>
          <w:sz w:val="24"/>
          <w:szCs w:val="24"/>
        </w:rPr>
        <w:t>– призы.</w:t>
      </w:r>
    </w:p>
    <w:p w:rsidR="00C27650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b/>
          <w:sz w:val="24"/>
          <w:szCs w:val="24"/>
        </w:rPr>
        <w:t>Для музыкального оформления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7F4DE6">
        <w:rPr>
          <w:rFonts w:ascii="Tahoma" w:hAnsi="Tahoma" w:cs="Tahoma"/>
          <w:sz w:val="24"/>
          <w:szCs w:val="24"/>
        </w:rPr>
        <w:t xml:space="preserve">потребуется </w:t>
      </w:r>
      <w:r w:rsidRPr="007F4DE6">
        <w:rPr>
          <w:rFonts w:ascii="Tahoma" w:hAnsi="Tahoma" w:cs="Tahoma"/>
          <w:sz w:val="24"/>
          <w:szCs w:val="24"/>
        </w:rPr>
        <w:t xml:space="preserve">подготовить </w:t>
      </w:r>
      <w:r w:rsidR="00F31DB3" w:rsidRPr="007F4DE6">
        <w:rPr>
          <w:rFonts w:ascii="Tahoma" w:hAnsi="Tahoma" w:cs="Tahoma"/>
          <w:sz w:val="24"/>
          <w:szCs w:val="24"/>
        </w:rPr>
        <w:t>фоновую музыку</w:t>
      </w:r>
      <w:r w:rsidR="006E23AD" w:rsidRPr="007F4DE6">
        <w:rPr>
          <w:rFonts w:ascii="Tahoma" w:hAnsi="Tahoma" w:cs="Tahoma"/>
          <w:sz w:val="24"/>
          <w:szCs w:val="24"/>
        </w:rPr>
        <w:t>,</w:t>
      </w:r>
      <w:r w:rsidR="00F31DB3" w:rsidRPr="007F4DE6">
        <w:rPr>
          <w:rFonts w:ascii="Tahoma" w:hAnsi="Tahoma" w:cs="Tahoma"/>
          <w:sz w:val="24"/>
          <w:szCs w:val="24"/>
        </w:rPr>
        <w:t xml:space="preserve"> в соответствии с рекомендованной в сценарии</w:t>
      </w:r>
      <w:r w:rsidR="007853AE" w:rsidRPr="007F4DE6">
        <w:rPr>
          <w:rFonts w:ascii="Tahoma" w:hAnsi="Tahoma" w:cs="Tahoma"/>
          <w:sz w:val="24"/>
          <w:szCs w:val="24"/>
        </w:rPr>
        <w:t xml:space="preserve"> и приложени</w:t>
      </w:r>
      <w:r w:rsidR="007F4DE6">
        <w:rPr>
          <w:rFonts w:ascii="Tahoma" w:hAnsi="Tahoma" w:cs="Tahoma"/>
          <w:sz w:val="24"/>
          <w:szCs w:val="24"/>
        </w:rPr>
        <w:t>и</w:t>
      </w:r>
      <w:r w:rsidR="006E23AD" w:rsidRPr="007F4DE6">
        <w:rPr>
          <w:rFonts w:ascii="Tahoma" w:hAnsi="Tahoma" w:cs="Tahoma"/>
          <w:sz w:val="24"/>
          <w:szCs w:val="24"/>
        </w:rPr>
        <w:t>,</w:t>
      </w:r>
      <w:r w:rsidR="00F31DB3" w:rsidRPr="007F4DE6">
        <w:rPr>
          <w:rFonts w:ascii="Tahoma" w:hAnsi="Tahoma" w:cs="Tahoma"/>
          <w:sz w:val="24"/>
          <w:szCs w:val="24"/>
        </w:rPr>
        <w:t xml:space="preserve"> </w:t>
      </w:r>
      <w:r w:rsidR="007F4DE6">
        <w:rPr>
          <w:rFonts w:ascii="Tahoma" w:hAnsi="Tahoma" w:cs="Tahoma"/>
          <w:sz w:val="24"/>
          <w:szCs w:val="24"/>
        </w:rPr>
        <w:t>а также</w:t>
      </w:r>
      <w:r w:rsidR="00F31DB3" w:rsidRPr="007F4DE6">
        <w:rPr>
          <w:rFonts w:ascii="Tahoma" w:hAnsi="Tahoma" w:cs="Tahoma"/>
          <w:sz w:val="24"/>
          <w:szCs w:val="24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t>исполнителей</w:t>
      </w:r>
      <w:r w:rsidR="00F31DB3" w:rsidRPr="007F4DE6">
        <w:rPr>
          <w:rFonts w:ascii="Tahoma" w:hAnsi="Tahoma" w:cs="Tahoma"/>
          <w:sz w:val="24"/>
          <w:szCs w:val="24"/>
        </w:rPr>
        <w:t>, для которых тоже есть список необходимого репертуара.</w:t>
      </w:r>
      <w:r w:rsidR="006E23AD" w:rsidRPr="007F4DE6">
        <w:rPr>
          <w:rFonts w:ascii="Tahoma" w:hAnsi="Tahoma" w:cs="Tahoma"/>
          <w:sz w:val="24"/>
          <w:szCs w:val="24"/>
        </w:rPr>
        <w:t xml:space="preserve"> Важно, чтобы в вашем распоряжени</w:t>
      </w:r>
      <w:r w:rsidR="007F4DE6">
        <w:rPr>
          <w:rFonts w:ascii="Tahoma" w:hAnsi="Tahoma" w:cs="Tahoma"/>
          <w:sz w:val="24"/>
          <w:szCs w:val="24"/>
        </w:rPr>
        <w:t>и</w:t>
      </w:r>
      <w:r w:rsidR="006E23AD" w:rsidRPr="007F4DE6">
        <w:rPr>
          <w:rFonts w:ascii="Tahoma" w:hAnsi="Tahoma" w:cs="Tahoma"/>
          <w:sz w:val="24"/>
          <w:szCs w:val="24"/>
        </w:rPr>
        <w:t xml:space="preserve"> имелся коллектив русской песни</w:t>
      </w:r>
      <w:r w:rsidR="007853AE" w:rsidRPr="007F4DE6">
        <w:rPr>
          <w:rFonts w:ascii="Tahoma" w:hAnsi="Tahoma" w:cs="Tahoma"/>
          <w:sz w:val="24"/>
          <w:szCs w:val="24"/>
        </w:rPr>
        <w:t xml:space="preserve"> – ансамбль или солисты, так как для него предназначены опорные музыкальные номера. Украшением вечера был бы детский вокальный коллектив или дети-солисты. Для них тоже есть много песен о чае и самоваре.</w:t>
      </w:r>
    </w:p>
    <w:p w:rsidR="00F25409" w:rsidRPr="007F4DE6" w:rsidRDefault="00F25409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b/>
          <w:sz w:val="24"/>
          <w:szCs w:val="24"/>
        </w:rPr>
        <w:t>Чтецкий материал</w:t>
      </w:r>
      <w:r w:rsidRPr="007F4DE6">
        <w:rPr>
          <w:rFonts w:ascii="Tahoma" w:hAnsi="Tahoma" w:cs="Tahoma"/>
          <w:sz w:val="24"/>
          <w:szCs w:val="24"/>
        </w:rPr>
        <w:t>, заложенный в сценарии, предложите двум разным исполнителям, так как стихи довольно метражные, разнохарактерные и сокращению не поддаются.</w:t>
      </w:r>
    </w:p>
    <w:p w:rsidR="003D6BBF" w:rsidRPr="007F4DE6" w:rsidRDefault="00F25409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Ну, вот, пожалуй, и все. </w:t>
      </w:r>
      <w:r w:rsidR="003D6BBF" w:rsidRPr="007F4DE6">
        <w:rPr>
          <w:rFonts w:ascii="Tahoma" w:hAnsi="Tahoma" w:cs="Tahoma"/>
          <w:sz w:val="24"/>
          <w:szCs w:val="24"/>
        </w:rPr>
        <w:t>Приятного чаепития</w:t>
      </w:r>
      <w:r w:rsidR="007F4DE6">
        <w:rPr>
          <w:rFonts w:ascii="Tahoma" w:hAnsi="Tahoma" w:cs="Tahoma"/>
          <w:sz w:val="24"/>
          <w:szCs w:val="24"/>
        </w:rPr>
        <w:t>!</w:t>
      </w:r>
    </w:p>
    <w:p w:rsidR="00C27650" w:rsidRPr="007F4DE6" w:rsidRDefault="00C2765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E6F16" w:rsidRPr="007F4DE6" w:rsidRDefault="007F4DE6" w:rsidP="007F4DE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F4DE6">
        <w:rPr>
          <w:rFonts w:ascii="Tahoma" w:hAnsi="Tahoma" w:cs="Tahoma"/>
          <w:b/>
          <w:sz w:val="24"/>
          <w:szCs w:val="24"/>
        </w:rPr>
        <w:t xml:space="preserve">СЦЕНАРИЙ, ПОСВЯЩЕННЫЙ </w:t>
      </w:r>
      <w:r w:rsidR="00F628EC" w:rsidRPr="007F4DE6">
        <w:rPr>
          <w:rFonts w:ascii="Tahoma" w:hAnsi="Tahoma" w:cs="Tahoma"/>
          <w:b/>
          <w:sz w:val="24"/>
          <w:szCs w:val="24"/>
        </w:rPr>
        <w:t>15 ДЕКАБРЯ</w:t>
      </w:r>
      <w:r w:rsidR="00F628EC">
        <w:rPr>
          <w:rFonts w:ascii="Tahoma" w:hAnsi="Tahoma" w:cs="Tahoma"/>
          <w:b/>
          <w:sz w:val="24"/>
          <w:szCs w:val="24"/>
        </w:rPr>
        <w:t xml:space="preserve"> - МЕЖДУНАРОДНОМУ ДНЮ ЧАЯ</w:t>
      </w:r>
      <w:r w:rsidRPr="007F4DE6">
        <w:rPr>
          <w:rFonts w:ascii="Tahoma" w:hAnsi="Tahoma" w:cs="Tahoma"/>
          <w:b/>
          <w:sz w:val="24"/>
          <w:szCs w:val="24"/>
        </w:rPr>
        <w:t xml:space="preserve"> </w:t>
      </w:r>
    </w:p>
    <w:p w:rsidR="001C7618" w:rsidRPr="007F4DE6" w:rsidRDefault="001C7618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25409" w:rsidRPr="007F4DE6" w:rsidRDefault="001647DE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  <w:i/>
        </w:rPr>
        <w:t xml:space="preserve">Оформление помещения: в небольшом зале расставлены столы для чаепития </w:t>
      </w:r>
      <w:r w:rsidR="00F25409" w:rsidRPr="007F4DE6">
        <w:rPr>
          <w:rFonts w:ascii="Tahoma" w:hAnsi="Tahoma" w:cs="Tahoma"/>
          <w:i/>
        </w:rPr>
        <w:t>так, чтобы середина помещения оставалась свободной. Столы сервированы чайной посудой, но еда еще не стоит.</w:t>
      </w:r>
      <w:r w:rsidR="00235BDE" w:rsidRPr="007F4DE6">
        <w:rPr>
          <w:rFonts w:ascii="Tahoma" w:hAnsi="Tahoma" w:cs="Tahoma"/>
          <w:i/>
        </w:rPr>
        <w:t xml:space="preserve"> Один из столиков можно выделить для самодеятельных артистов – участников вечера. Но если среди них много детей – лучше напоить их чаем отдельно.</w:t>
      </w:r>
    </w:p>
    <w:p w:rsidR="001647DE" w:rsidRPr="007F4DE6" w:rsidRDefault="00F25409" w:rsidP="007F4DE6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  <w:t>Определено место для ведущих – желательно возле сцены – стол, который будет использоваться для конкурсов, стол для реквизита и призов, стулья. Сцена подготовлена для выступления коллективов художественной самодеятельности. Если сцены нет, артистам надо выделить площадку, но можно использовать и пространство посередине.</w:t>
      </w:r>
    </w:p>
    <w:p w:rsidR="002F01A2" w:rsidRPr="007F4DE6" w:rsidRDefault="001C7618" w:rsidP="007F4DE6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i/>
          <w:sz w:val="24"/>
          <w:szCs w:val="24"/>
        </w:rPr>
        <w:t xml:space="preserve">Звучит веселая фоновая музыка. </w:t>
      </w:r>
      <w:r w:rsidR="002F01A2" w:rsidRPr="007F4DE6">
        <w:rPr>
          <w:rFonts w:ascii="Tahoma" w:hAnsi="Tahoma" w:cs="Tahoma"/>
          <w:i/>
          <w:sz w:val="24"/>
          <w:szCs w:val="24"/>
        </w:rPr>
        <w:t xml:space="preserve">Это может быть </w:t>
      </w:r>
      <w:r w:rsidR="002F01A2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инструментальная пьеса В. Купревича «Тульский самовар»  и другие произведения в исполнении ансамбля или оркестра русских народных инструментов. Если есть коллектив, который может поработать вживую – совсем хорошо.</w:t>
      </w:r>
    </w:p>
    <w:p w:rsidR="002F01A2" w:rsidRPr="007F4DE6" w:rsidRDefault="002F01A2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i/>
        </w:rPr>
        <w:tab/>
      </w:r>
      <w:r w:rsidR="00F25409" w:rsidRPr="007F4DE6">
        <w:rPr>
          <w:rFonts w:ascii="Tahoma" w:hAnsi="Tahoma" w:cs="Tahoma"/>
          <w:i/>
        </w:rPr>
        <w:t xml:space="preserve">Помощники </w:t>
      </w:r>
      <w:r w:rsidR="001C7618" w:rsidRPr="007F4DE6">
        <w:rPr>
          <w:rFonts w:ascii="Tahoma" w:hAnsi="Tahoma" w:cs="Tahoma"/>
          <w:i/>
        </w:rPr>
        <w:t xml:space="preserve">помогают </w:t>
      </w:r>
      <w:r w:rsidR="00F25409" w:rsidRPr="007F4DE6">
        <w:rPr>
          <w:rFonts w:ascii="Tahoma" w:hAnsi="Tahoma" w:cs="Tahoma"/>
          <w:i/>
        </w:rPr>
        <w:t xml:space="preserve">гостям </w:t>
      </w:r>
      <w:r w:rsidR="001C7618" w:rsidRPr="007F4DE6">
        <w:rPr>
          <w:rFonts w:ascii="Tahoma" w:hAnsi="Tahoma" w:cs="Tahoma"/>
          <w:i/>
        </w:rPr>
        <w:t>занять свои места за столами.</w:t>
      </w:r>
      <w:r w:rsidRPr="007F4DE6">
        <w:rPr>
          <w:rFonts w:ascii="Tahoma" w:hAnsi="Tahoma" w:cs="Tahoma"/>
          <w:i/>
        </w:rPr>
        <w:tab/>
        <w:t xml:space="preserve">Гостей зазывают Хозяин и Хозяйка. </w:t>
      </w:r>
    </w:p>
    <w:p w:rsidR="00501257" w:rsidRPr="007F4DE6" w:rsidRDefault="00501257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E2DB1" w:rsidRPr="007F4DE6" w:rsidRDefault="00501257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</w:t>
      </w:r>
      <w:r w:rsidR="002F01A2" w:rsidRPr="007F4DE6">
        <w:rPr>
          <w:rFonts w:ascii="Tahoma" w:hAnsi="Tahoma" w:cs="Tahoma"/>
          <w:sz w:val="24"/>
          <w:szCs w:val="24"/>
        </w:rPr>
        <w:t>ИН</w:t>
      </w:r>
      <w:r w:rsidRPr="007F4DE6">
        <w:rPr>
          <w:rFonts w:ascii="Tahoma" w:hAnsi="Tahoma" w:cs="Tahoma"/>
          <w:sz w:val="24"/>
          <w:szCs w:val="24"/>
        </w:rPr>
        <w:t>: Добрый день, гости дорогие!</w:t>
      </w:r>
    </w:p>
    <w:p w:rsidR="005E2DB1" w:rsidRPr="007F4DE6" w:rsidRDefault="005E2DB1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Давно мы вас поджидаем, праздник не начинаем. У нас для каждого найдется и местечко, и </w:t>
      </w:r>
      <w:r w:rsidR="00811A78" w:rsidRPr="007F4DE6">
        <w:rPr>
          <w:rFonts w:ascii="Tahoma" w:hAnsi="Tahoma" w:cs="Tahoma"/>
          <w:sz w:val="24"/>
          <w:szCs w:val="24"/>
        </w:rPr>
        <w:t xml:space="preserve">доброе </w:t>
      </w:r>
      <w:r w:rsidRPr="007F4DE6">
        <w:rPr>
          <w:rFonts w:ascii="Tahoma" w:hAnsi="Tahoma" w:cs="Tahoma"/>
          <w:sz w:val="24"/>
          <w:szCs w:val="24"/>
        </w:rPr>
        <w:t>словечко, и забавы мы припасли на любой вкус. Добро пожаловать!</w:t>
      </w:r>
    </w:p>
    <w:p w:rsidR="005E6A51" w:rsidRPr="007F4DE6" w:rsidRDefault="005E6A51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 xml:space="preserve">ХОЗЯЙКА: </w:t>
      </w:r>
      <w:r w:rsidRPr="007F4DE6">
        <w:rPr>
          <w:rFonts w:ascii="Tahoma" w:hAnsi="Tahoma" w:cs="Tahoma"/>
        </w:rPr>
        <w:t>Не толпитесь у дверей -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Проходите поскорей</w:t>
      </w:r>
      <w:r w:rsidR="00F628EC">
        <w:rPr>
          <w:rFonts w:ascii="Tahoma" w:hAnsi="Tahoma" w:cs="Tahoma"/>
        </w:rPr>
        <w:t>!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Гости празднику нужны,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Ждут вас чайные столы.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="001C7618" w:rsidRPr="007F4DE6">
        <w:rPr>
          <w:rFonts w:ascii="Tahoma" w:hAnsi="Tahoma" w:cs="Tahoma"/>
        </w:rPr>
        <w:t>Все</w:t>
      </w:r>
      <w:r w:rsidRPr="007F4DE6">
        <w:rPr>
          <w:rFonts w:ascii="Tahoma" w:hAnsi="Tahoma" w:cs="Tahoma"/>
        </w:rPr>
        <w:t xml:space="preserve"> хозяйки волновались -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С угощеньем постарались.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Наварили, напекли</w:t>
      </w:r>
      <w:r w:rsidR="001C7618" w:rsidRPr="007F4DE6">
        <w:rPr>
          <w:rFonts w:ascii="Tahoma" w:hAnsi="Tahoma" w:cs="Tahoma"/>
        </w:rPr>
        <w:t>,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Стол накрыли</w:t>
      </w:r>
      <w:r w:rsidR="005E6A51" w:rsidRPr="007F4DE6">
        <w:rPr>
          <w:rFonts w:ascii="Tahoma" w:hAnsi="Tahoma" w:cs="Tahoma"/>
        </w:rPr>
        <w:t>,</w:t>
      </w:r>
      <w:r w:rsidRPr="007F4DE6">
        <w:rPr>
          <w:rFonts w:ascii="Tahoma" w:hAnsi="Tahoma" w:cs="Tahoma"/>
        </w:rPr>
        <w:t xml:space="preserve"> как могли.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F01A2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Всех сегодня угощаем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986746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Ароматным крепким чаем!</w:t>
      </w:r>
    </w:p>
    <w:p w:rsidR="00A10005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986746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Да смотри, не опоздай,</w:t>
      </w:r>
    </w:p>
    <w:p w:rsidR="001B2C23" w:rsidRPr="007F4DE6" w:rsidRDefault="00A1000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986746"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>А не то остынет чай.</w:t>
      </w:r>
    </w:p>
    <w:p w:rsidR="00A10005" w:rsidRPr="007F4DE6" w:rsidRDefault="00A10005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2F01A2" w:rsidRPr="007F4DE6" w:rsidRDefault="002F01A2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b/>
          <w:bCs/>
        </w:rPr>
        <w:tab/>
      </w:r>
      <w:r w:rsidRPr="007F4DE6">
        <w:rPr>
          <w:rFonts w:ascii="Tahoma" w:hAnsi="Tahoma" w:cs="Tahoma"/>
          <w:i/>
        </w:rPr>
        <w:t xml:space="preserve">Когда все гости заняли свои места, музыка стихает. </w:t>
      </w:r>
    </w:p>
    <w:p w:rsidR="002F01A2" w:rsidRPr="007F4DE6" w:rsidRDefault="002F01A2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2F01A2" w:rsidRPr="007F4DE6" w:rsidRDefault="001B2C2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2F01A2" w:rsidRPr="007F4DE6">
        <w:rPr>
          <w:rFonts w:ascii="Tahoma" w:hAnsi="Tahoma" w:cs="Tahoma"/>
          <w:sz w:val="24"/>
          <w:szCs w:val="24"/>
        </w:rPr>
        <w:t>ХОЗЯИН: Все расселись? Всем места хватило? Ну, вот и отлично. Ведь с</w:t>
      </w:r>
      <w:r w:rsidRPr="007F4DE6">
        <w:rPr>
          <w:rFonts w:ascii="Tahoma" w:hAnsi="Tahoma" w:cs="Tahoma"/>
          <w:sz w:val="24"/>
          <w:szCs w:val="24"/>
        </w:rPr>
        <w:t xml:space="preserve">егодня мы пригласили вас </w:t>
      </w:r>
      <w:r w:rsidR="00DA2E82" w:rsidRPr="007F4DE6">
        <w:rPr>
          <w:rFonts w:ascii="Tahoma" w:hAnsi="Tahoma" w:cs="Tahoma"/>
          <w:sz w:val="24"/>
          <w:szCs w:val="24"/>
        </w:rPr>
        <w:t xml:space="preserve">на </w:t>
      </w:r>
      <w:r w:rsidR="002F01A2" w:rsidRPr="007F4DE6">
        <w:rPr>
          <w:rFonts w:ascii="Tahoma" w:hAnsi="Tahoma" w:cs="Tahoma"/>
          <w:sz w:val="24"/>
          <w:szCs w:val="24"/>
        </w:rPr>
        <w:t>Международный День чая. А за чайным столом всем должно быть хорошо.</w:t>
      </w:r>
    </w:p>
    <w:p w:rsidR="00E438C5" w:rsidRPr="007F4DE6" w:rsidRDefault="002F01A2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ХОЗЯЙКА: </w:t>
      </w:r>
      <w:r w:rsidR="00E438C5" w:rsidRPr="007F4DE6">
        <w:rPr>
          <w:rFonts w:ascii="Tahoma" w:eastAsia="Times New Roman" w:hAnsi="Tahoma" w:cs="Tahoma"/>
          <w:sz w:val="24"/>
          <w:szCs w:val="24"/>
          <w:lang w:eastAsia="ru-RU"/>
        </w:rPr>
        <w:t>Международный день чая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-</w:t>
      </w:r>
      <w:r w:rsidR="00F7308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э</w:t>
      </w:r>
      <w:r w:rsidR="00F73089" w:rsidRPr="007F4DE6">
        <w:rPr>
          <w:rFonts w:ascii="Tahoma" w:eastAsia="Times New Roman" w:hAnsi="Tahoma" w:cs="Tahoma"/>
          <w:sz w:val="24"/>
          <w:szCs w:val="24"/>
          <w:lang w:eastAsia="ru-RU"/>
        </w:rPr>
        <w:t>то</w:t>
      </w:r>
      <w:r w:rsidR="00E438C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неофициальный праздник, который с 2005 года отмечается 15 декабря</w:t>
      </w:r>
      <w:r w:rsidR="001C7618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в тех странах, которые чай</w:t>
      </w:r>
      <w:r w:rsidR="00F628EC" w:rsidRPr="00F628EC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628EC" w:rsidRPr="007F4DE6">
        <w:rPr>
          <w:rFonts w:ascii="Tahoma" w:eastAsia="Times New Roman" w:hAnsi="Tahoma" w:cs="Tahoma"/>
          <w:sz w:val="24"/>
          <w:szCs w:val="24"/>
          <w:lang w:eastAsia="ru-RU"/>
        </w:rPr>
        <w:t>выращивают</w:t>
      </w:r>
      <w:r w:rsidR="00E438C5"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F7308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2F01A2" w:rsidRPr="007F4DE6" w:rsidRDefault="001B2C2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2F01A2" w:rsidRPr="007F4DE6">
        <w:rPr>
          <w:rFonts w:ascii="Tahoma" w:hAnsi="Tahoma" w:cs="Tahoma"/>
          <w:sz w:val="24"/>
          <w:szCs w:val="24"/>
        </w:rPr>
        <w:t xml:space="preserve">ХОЗЯИН: Хорошее время выбрали. </w:t>
      </w:r>
      <w:r w:rsidRPr="007F4DE6">
        <w:rPr>
          <w:rFonts w:ascii="Tahoma" w:hAnsi="Tahoma" w:cs="Tahoma"/>
          <w:sz w:val="24"/>
          <w:szCs w:val="24"/>
        </w:rPr>
        <w:t xml:space="preserve">Как раз к нашим русским холодам! Только зима на порог, а мы к самовару </w:t>
      </w:r>
      <w:r w:rsidR="00F628EC">
        <w:rPr>
          <w:rFonts w:ascii="Tahoma" w:hAnsi="Tahoma" w:cs="Tahoma"/>
          <w:sz w:val="24"/>
          <w:szCs w:val="24"/>
        </w:rPr>
        <w:t xml:space="preserve">- </w:t>
      </w:r>
      <w:r w:rsidR="001C7618" w:rsidRPr="007F4DE6">
        <w:rPr>
          <w:rFonts w:ascii="Tahoma" w:hAnsi="Tahoma" w:cs="Tahoma"/>
          <w:sz w:val="24"/>
          <w:szCs w:val="24"/>
        </w:rPr>
        <w:t>да</w:t>
      </w:r>
      <w:r w:rsidRPr="007F4DE6">
        <w:rPr>
          <w:rFonts w:ascii="Tahoma" w:hAnsi="Tahoma" w:cs="Tahoma"/>
          <w:sz w:val="24"/>
          <w:szCs w:val="24"/>
        </w:rPr>
        <w:t xml:space="preserve"> праздновать! </w:t>
      </w:r>
      <w:r w:rsidR="002F01A2" w:rsidRPr="007F4DE6">
        <w:rPr>
          <w:rFonts w:ascii="Tahoma" w:hAnsi="Tahoma" w:cs="Tahoma"/>
          <w:sz w:val="24"/>
          <w:szCs w:val="24"/>
        </w:rPr>
        <w:t>Ч</w:t>
      </w:r>
      <w:r w:rsidRPr="007F4DE6">
        <w:rPr>
          <w:rFonts w:ascii="Tahoma" w:hAnsi="Tahoma" w:cs="Tahoma"/>
          <w:sz w:val="24"/>
          <w:szCs w:val="24"/>
        </w:rPr>
        <w:t>а</w:t>
      </w:r>
      <w:r w:rsidR="002F01A2" w:rsidRPr="007F4DE6">
        <w:rPr>
          <w:rFonts w:ascii="Tahoma" w:hAnsi="Tahoma" w:cs="Tahoma"/>
          <w:sz w:val="24"/>
          <w:szCs w:val="24"/>
        </w:rPr>
        <w:t>ем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F73089" w:rsidRPr="007F4DE6">
        <w:rPr>
          <w:rFonts w:ascii="Tahoma" w:hAnsi="Tahoma" w:cs="Tahoma"/>
          <w:sz w:val="24"/>
          <w:szCs w:val="24"/>
        </w:rPr>
        <w:t xml:space="preserve">- </w:t>
      </w:r>
      <w:r w:rsidRPr="007F4DE6">
        <w:rPr>
          <w:rFonts w:ascii="Tahoma" w:hAnsi="Tahoma" w:cs="Tahoma"/>
          <w:sz w:val="24"/>
          <w:szCs w:val="24"/>
        </w:rPr>
        <w:t xml:space="preserve">взбодримся, беседой </w:t>
      </w:r>
      <w:r w:rsidR="00F73089" w:rsidRPr="007F4DE6">
        <w:rPr>
          <w:rFonts w:ascii="Tahoma" w:hAnsi="Tahoma" w:cs="Tahoma"/>
          <w:sz w:val="24"/>
          <w:szCs w:val="24"/>
        </w:rPr>
        <w:t xml:space="preserve">- </w:t>
      </w:r>
      <w:r w:rsidRPr="007F4DE6">
        <w:rPr>
          <w:rFonts w:ascii="Tahoma" w:hAnsi="Tahoma" w:cs="Tahoma"/>
          <w:sz w:val="24"/>
          <w:szCs w:val="24"/>
        </w:rPr>
        <w:t xml:space="preserve">согреемся, от веселья </w:t>
      </w:r>
      <w:r w:rsidR="00F73089" w:rsidRPr="007F4DE6">
        <w:rPr>
          <w:rFonts w:ascii="Tahoma" w:hAnsi="Tahoma" w:cs="Tahoma"/>
          <w:sz w:val="24"/>
          <w:szCs w:val="24"/>
        </w:rPr>
        <w:t xml:space="preserve">- </w:t>
      </w:r>
      <w:r w:rsidRPr="007F4DE6">
        <w:rPr>
          <w:rFonts w:ascii="Tahoma" w:hAnsi="Tahoma" w:cs="Tahoma"/>
          <w:sz w:val="24"/>
          <w:szCs w:val="24"/>
        </w:rPr>
        <w:t>сил наберемся</w:t>
      </w:r>
      <w:r w:rsidR="00F73089" w:rsidRPr="007F4DE6">
        <w:rPr>
          <w:rFonts w:ascii="Tahoma" w:hAnsi="Tahoma" w:cs="Tahoma"/>
          <w:sz w:val="24"/>
          <w:szCs w:val="24"/>
        </w:rPr>
        <w:t>,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F628EC">
        <w:rPr>
          <w:rFonts w:ascii="Tahoma" w:hAnsi="Tahoma" w:cs="Tahoma"/>
          <w:sz w:val="24"/>
          <w:szCs w:val="24"/>
        </w:rPr>
        <w:t xml:space="preserve">- </w:t>
      </w:r>
      <w:r w:rsidRPr="007F4DE6">
        <w:rPr>
          <w:rFonts w:ascii="Tahoma" w:hAnsi="Tahoma" w:cs="Tahoma"/>
          <w:sz w:val="24"/>
          <w:szCs w:val="24"/>
        </w:rPr>
        <w:t xml:space="preserve">и зима не страшна! </w:t>
      </w:r>
    </w:p>
    <w:p w:rsidR="00501257" w:rsidRPr="007F4DE6" w:rsidRDefault="002F01A2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ХОЗЯЙКА: </w:t>
      </w:r>
      <w:r w:rsidR="00F73089" w:rsidRPr="007F4DE6">
        <w:rPr>
          <w:rFonts w:ascii="Tahoma" w:hAnsi="Tahoma" w:cs="Tahoma"/>
          <w:sz w:val="24"/>
          <w:szCs w:val="24"/>
        </w:rPr>
        <w:t>А ведь, кажется, неплохая программа для нашего праздника получилас</w:t>
      </w:r>
      <w:r w:rsidR="001F1C65" w:rsidRPr="007F4DE6">
        <w:rPr>
          <w:rFonts w:ascii="Tahoma" w:hAnsi="Tahoma" w:cs="Tahoma"/>
          <w:sz w:val="24"/>
          <w:szCs w:val="24"/>
        </w:rPr>
        <w:t>ь! А раз так</w:t>
      </w:r>
      <w:r w:rsidR="00A15F65" w:rsidRPr="007F4DE6">
        <w:rPr>
          <w:rFonts w:ascii="Tahoma" w:hAnsi="Tahoma" w:cs="Tahoma"/>
          <w:sz w:val="24"/>
          <w:szCs w:val="24"/>
        </w:rPr>
        <w:t xml:space="preserve"> -</w:t>
      </w:r>
      <w:r w:rsidR="001F1C65" w:rsidRPr="007F4DE6">
        <w:rPr>
          <w:rFonts w:ascii="Tahoma" w:hAnsi="Tahoma" w:cs="Tahoma"/>
          <w:sz w:val="24"/>
          <w:szCs w:val="24"/>
        </w:rPr>
        <w:t xml:space="preserve"> </w:t>
      </w:r>
      <w:r w:rsidR="003C361B" w:rsidRPr="007F4DE6">
        <w:rPr>
          <w:rFonts w:ascii="Tahoma" w:hAnsi="Tahoma" w:cs="Tahoma"/>
          <w:sz w:val="24"/>
          <w:szCs w:val="24"/>
        </w:rPr>
        <w:t>разливаем чай</w:t>
      </w:r>
      <w:r w:rsidR="006E1E47" w:rsidRPr="007F4DE6">
        <w:rPr>
          <w:rFonts w:ascii="Tahoma" w:hAnsi="Tahoma" w:cs="Tahoma"/>
          <w:sz w:val="24"/>
          <w:szCs w:val="24"/>
        </w:rPr>
        <w:t>.</w:t>
      </w:r>
    </w:p>
    <w:p w:rsidR="00F41D9A" w:rsidRPr="007F4DE6" w:rsidRDefault="00F41D9A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</w:p>
    <w:p w:rsidR="00ED07B0" w:rsidRPr="007F4DE6" w:rsidRDefault="006E1E47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  <w:u w:val="single"/>
        </w:rPr>
      </w:pPr>
      <w:r w:rsidRPr="007F4DE6">
        <w:rPr>
          <w:rFonts w:ascii="Tahoma" w:hAnsi="Tahoma" w:cs="Tahoma"/>
          <w:i/>
          <w:color w:val="000000"/>
          <w:shd w:val="clear" w:color="auto" w:fill="FFFFFF"/>
        </w:rPr>
        <w:tab/>
      </w:r>
      <w:r w:rsidR="00986746" w:rsidRPr="007F4DE6">
        <w:rPr>
          <w:rFonts w:ascii="Tahoma" w:hAnsi="Tahoma" w:cs="Tahoma"/>
          <w:i/>
          <w:color w:val="000000"/>
          <w:shd w:val="clear" w:color="auto" w:fill="FFFFFF"/>
        </w:rPr>
        <w:t>Помощники в зале помогают сидящим за столом разлить чай</w:t>
      </w:r>
      <w:r w:rsidR="00ED07B0" w:rsidRPr="007F4DE6">
        <w:rPr>
          <w:rFonts w:ascii="Tahoma" w:hAnsi="Tahoma" w:cs="Tahoma"/>
          <w:i/>
          <w:color w:val="000000"/>
          <w:shd w:val="clear" w:color="auto" w:fill="FFFFFF"/>
        </w:rPr>
        <w:t>, разносят</w:t>
      </w:r>
      <w:r w:rsidR="00986746" w:rsidRPr="007F4DE6">
        <w:rPr>
          <w:rFonts w:ascii="Tahoma" w:hAnsi="Tahoma" w:cs="Tahoma"/>
          <w:i/>
          <w:color w:val="000000"/>
          <w:shd w:val="clear" w:color="auto" w:fill="FFFFFF"/>
        </w:rPr>
        <w:t xml:space="preserve"> </w:t>
      </w:r>
      <w:r w:rsidR="00ED07B0" w:rsidRPr="007F4DE6">
        <w:rPr>
          <w:rFonts w:ascii="Tahoma" w:hAnsi="Tahoma" w:cs="Tahoma"/>
          <w:i/>
        </w:rPr>
        <w:t xml:space="preserve">тарелки с пирожками или бутербродами, </w:t>
      </w:r>
      <w:r w:rsidR="00ED07B0" w:rsidRPr="007F4DE6">
        <w:rPr>
          <w:rFonts w:ascii="Tahoma" w:hAnsi="Tahoma" w:cs="Tahoma"/>
          <w:i/>
          <w:u w:val="single"/>
        </w:rPr>
        <w:t>но сладостей и варенья нет</w:t>
      </w:r>
      <w:r w:rsidR="00ED07B0" w:rsidRPr="007F4DE6">
        <w:rPr>
          <w:rFonts w:ascii="Tahoma" w:hAnsi="Tahoma" w:cs="Tahoma"/>
          <w:i/>
        </w:rPr>
        <w:t>.</w:t>
      </w:r>
    </w:p>
    <w:p w:rsidR="00F41D9A" w:rsidRPr="007F4DE6" w:rsidRDefault="00ED07B0" w:rsidP="007F4DE6">
      <w:pPr>
        <w:spacing w:after="0" w:line="240" w:lineRule="auto"/>
        <w:jc w:val="both"/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ab/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Пока гости пь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ют</w:t>
      </w:r>
      <w:r w:rsidR="00986746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и едят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, звучит фоновая музыка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, например</w:t>
      </w:r>
      <w:r w:rsidR="00F628EC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,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композиция в исполнении 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Серге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я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Васильев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а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и Марин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ы</w:t>
      </w:r>
      <w:r w:rsidR="00F41D9A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Ланда "Чашечка чая"</w:t>
      </w:r>
      <w:r w:rsidR="006E1E47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из мультсериала "Летающие звери"</w:t>
      </w:r>
      <w:r w:rsidR="002F01A2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.</w:t>
      </w:r>
      <w:r w:rsidR="00FD7975"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9E218A" w:rsidRPr="007F4DE6" w:rsidRDefault="009E218A" w:rsidP="007F4DE6">
      <w:pPr>
        <w:spacing w:after="0" w:line="240" w:lineRule="auto"/>
        <w:jc w:val="both"/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ab/>
        <w:t>Но если есть самодеятельные артисты, готовые выступить, когда все едят и пьют, будет даже лучше.</w:t>
      </w:r>
    </w:p>
    <w:p w:rsidR="008A7586" w:rsidRPr="007F4DE6" w:rsidRDefault="008A7586" w:rsidP="007F4DE6">
      <w:pPr>
        <w:spacing w:after="0" w:line="240" w:lineRule="auto"/>
        <w:jc w:val="both"/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</w:pPr>
    </w:p>
    <w:p w:rsidR="00986746" w:rsidRPr="007F4DE6" w:rsidRDefault="00986746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7F4DE6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1</w:t>
      </w:r>
      <w:r w:rsidR="008A7586" w:rsidRPr="007F4DE6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. </w:t>
      </w:r>
      <w:r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Чай – это общение</w:t>
      </w:r>
    </w:p>
    <w:p w:rsidR="00986746" w:rsidRPr="007F4DE6" w:rsidRDefault="00986746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D05B7D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ХОЗЯЙКА: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А ты помнишь, что мы с тобой тоже за чаем познакомились.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D05B7D" w:rsidRPr="007F4DE6">
        <w:rPr>
          <w:rFonts w:ascii="Tahoma" w:hAnsi="Tahoma" w:cs="Tahoma"/>
          <w:sz w:val="24"/>
          <w:szCs w:val="24"/>
        </w:rPr>
        <w:t>ХОЗЯИН</w:t>
      </w:r>
      <w:r w:rsidR="00F628EC">
        <w:rPr>
          <w:rFonts w:ascii="Tahoma" w:eastAsia="Times New Roman" w:hAnsi="Tahoma" w:cs="Tahoma"/>
          <w:bCs/>
          <w:sz w:val="24"/>
          <w:szCs w:val="24"/>
          <w:lang w:eastAsia="ru-RU"/>
        </w:rPr>
        <w:t>: Ох уж эти женщины!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Сейчас выяснится, что это было за чашкой чая </w:t>
      </w:r>
      <w:r w:rsidR="00517540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ровно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десять лет назад </w:t>
      </w:r>
      <w:r w:rsidR="00F628EC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-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и попросит новый самовар.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D05B7D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ХОЗЯЙКА: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А вот и нет. Просто мне в голову пришло, что у нас за столиками не все знакомы, и это неплохо бы исправить.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D05B7D" w:rsidRPr="007F4DE6">
        <w:rPr>
          <w:rFonts w:ascii="Tahoma" w:hAnsi="Tahoma" w:cs="Tahoma"/>
          <w:sz w:val="24"/>
          <w:szCs w:val="24"/>
        </w:rPr>
        <w:t>ХОЗЯИН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: И как ты предлагаешь перезнакомить такое количество народа?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D05B7D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ХОЗЯЙКА: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Есть идея. Сейчас я попробую выяснить, какое у нас в компании самое редкое имя.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</w:r>
      <w:r w:rsidR="00D05B7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Хозяин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подходит к первому столику и просит представит</w:t>
      </w:r>
      <w:r w:rsidR="00F628EC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ь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ся первого гостя. Затем предлагает тезкам за другими столами поднять руки. Проходит опрос за первым столом. Затем ведущая подходит ко второму и спрашивает, есть ли здесь имена, которые еще не звучали. Если да, предлагает гостю назваться. Так до последнего столика. С первого взгляда эта часть вечера кажется очень длинной, но когда кости поймут алгоритм, то начнут откликаться быстро.</w:t>
      </w:r>
    </w:p>
    <w:p w:rsidR="00D05B7D" w:rsidRPr="007F4DE6" w:rsidRDefault="00D05B7D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</w:p>
    <w:p w:rsidR="00D05B7D" w:rsidRPr="007F4DE6" w:rsidRDefault="00D05B7D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 xml:space="preserve">ХОЗЯЙКА: </w:t>
      </w:r>
      <w:r w:rsidRPr="007F4DE6">
        <w:rPr>
          <w:rFonts w:ascii="Tahoma" w:hAnsi="Tahoma" w:cs="Tahoma"/>
          <w:sz w:val="24"/>
          <w:szCs w:val="24"/>
        </w:rPr>
        <w:t>Ну вот, все перезнакомились. Теперь неплохо бы еще по чашечке и хорошую песню.</w:t>
      </w:r>
    </w:p>
    <w:p w:rsidR="006D40E0" w:rsidRPr="007F4DE6" w:rsidRDefault="006D40E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ХОЗЯИН: А я предлагаю сразу две песни послушать, потому, что они про чай, и как две части одной книги: те же герои, но 20 лет спустя.</w:t>
      </w:r>
    </w:p>
    <w:p w:rsidR="00D05B7D" w:rsidRPr="007F4DE6" w:rsidRDefault="00D05B7D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05B7D" w:rsidRPr="007F4DE6" w:rsidRDefault="00D05B7D" w:rsidP="007F4DE6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Cs/>
          <w:i/>
        </w:rPr>
      </w:pPr>
      <w:r w:rsidRPr="007F4DE6">
        <w:rPr>
          <w:rFonts w:ascii="Tahoma" w:hAnsi="Tahoma" w:cs="Tahoma"/>
          <w:i/>
        </w:rPr>
        <w:tab/>
        <w:t>Гостям подливают чая. Звуч</w:t>
      </w:r>
      <w:r w:rsidR="006D40E0" w:rsidRPr="007F4DE6">
        <w:rPr>
          <w:rFonts w:ascii="Tahoma" w:hAnsi="Tahoma" w:cs="Tahoma"/>
          <w:i/>
        </w:rPr>
        <w:t>а</w:t>
      </w:r>
      <w:r w:rsidRPr="007F4DE6">
        <w:rPr>
          <w:rFonts w:ascii="Tahoma" w:hAnsi="Tahoma" w:cs="Tahoma"/>
          <w:i/>
        </w:rPr>
        <w:t>т песн</w:t>
      </w:r>
      <w:r w:rsidR="006D40E0" w:rsidRPr="007F4DE6">
        <w:rPr>
          <w:rFonts w:ascii="Tahoma" w:hAnsi="Tahoma" w:cs="Tahoma"/>
          <w:i/>
        </w:rPr>
        <w:t>и</w:t>
      </w:r>
      <w:r w:rsidR="00F628EC">
        <w:rPr>
          <w:rFonts w:ascii="Tahoma" w:hAnsi="Tahoma" w:cs="Tahoma"/>
          <w:i/>
        </w:rPr>
        <w:t>:</w:t>
      </w:r>
      <w:r w:rsidR="006D40E0" w:rsidRPr="007F4DE6">
        <w:rPr>
          <w:rFonts w:ascii="Tahoma" w:hAnsi="Tahoma" w:cs="Tahoma"/>
          <w:i/>
        </w:rPr>
        <w:t xml:space="preserve"> </w:t>
      </w:r>
      <w:r w:rsidR="006D40E0" w:rsidRPr="007F4DE6">
        <w:rPr>
          <w:rFonts w:ascii="Tahoma" w:hAnsi="Tahoma" w:cs="Tahoma"/>
          <w:i/>
          <w:color w:val="000000"/>
          <w:shd w:val="clear" w:color="auto" w:fill="FFFFFF"/>
        </w:rPr>
        <w:t xml:space="preserve">Фанни Гордон (Фаины Квятковской) </w:t>
      </w:r>
      <w:r w:rsidR="006D40E0" w:rsidRPr="007F4DE6">
        <w:rPr>
          <w:rFonts w:ascii="Tahoma" w:hAnsi="Tahoma" w:cs="Tahoma"/>
          <w:i/>
        </w:rPr>
        <w:t xml:space="preserve">«У самовара я и моя Маша» и </w:t>
      </w:r>
      <w:r w:rsidR="006D40E0" w:rsidRPr="007F4DE6">
        <w:rPr>
          <w:rFonts w:ascii="Tahoma" w:hAnsi="Tahoma" w:cs="Tahoma"/>
          <w:i/>
          <w:color w:val="000000"/>
        </w:rPr>
        <w:t>Вилли Токарев «Маша-Машенька».</w:t>
      </w:r>
    </w:p>
    <w:p w:rsidR="00625E38" w:rsidRPr="007F4DE6" w:rsidRDefault="00625E38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86746" w:rsidRPr="007F4DE6" w:rsidRDefault="00986746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9275F1" w:rsidRPr="007F4DE6">
        <w:rPr>
          <w:rFonts w:ascii="Tahoma" w:hAnsi="Tahoma" w:cs="Tahoma"/>
          <w:sz w:val="24"/>
          <w:szCs w:val="24"/>
        </w:rPr>
        <w:t xml:space="preserve">ХОЗЯЙКА: </w:t>
      </w:r>
      <w:r w:rsidR="00ED07B0" w:rsidRPr="007F4DE6">
        <w:rPr>
          <w:rFonts w:ascii="Tahoma" w:hAnsi="Tahoma" w:cs="Tahoma"/>
          <w:sz w:val="24"/>
          <w:szCs w:val="24"/>
        </w:rPr>
        <w:t>Теперь надо, чтобы</w:t>
      </w:r>
      <w:r w:rsidR="009275F1" w:rsidRPr="007F4DE6">
        <w:rPr>
          <w:rFonts w:ascii="Tahoma" w:hAnsi="Tahoma" w:cs="Tahoma"/>
          <w:sz w:val="24"/>
          <w:szCs w:val="24"/>
        </w:rPr>
        <w:t xml:space="preserve"> у нас за столами гости не только е</w:t>
      </w:r>
      <w:r w:rsidR="00ED07B0" w:rsidRPr="007F4DE6">
        <w:rPr>
          <w:rFonts w:ascii="Tahoma" w:hAnsi="Tahoma" w:cs="Tahoma"/>
          <w:sz w:val="24"/>
          <w:szCs w:val="24"/>
        </w:rPr>
        <w:t>ли</w:t>
      </w:r>
      <w:r w:rsidR="009275F1" w:rsidRPr="007F4DE6">
        <w:rPr>
          <w:rFonts w:ascii="Tahoma" w:hAnsi="Tahoma" w:cs="Tahoma"/>
          <w:sz w:val="24"/>
          <w:szCs w:val="24"/>
        </w:rPr>
        <w:t>, но и разговарива</w:t>
      </w:r>
      <w:r w:rsidR="00ED07B0" w:rsidRPr="007F4DE6">
        <w:rPr>
          <w:rFonts w:ascii="Tahoma" w:hAnsi="Tahoma" w:cs="Tahoma"/>
          <w:sz w:val="24"/>
          <w:szCs w:val="24"/>
        </w:rPr>
        <w:t>ли</w:t>
      </w:r>
      <w:r w:rsidR="009275F1" w:rsidRPr="007F4DE6">
        <w:rPr>
          <w:rFonts w:ascii="Tahoma" w:hAnsi="Tahoma" w:cs="Tahoma"/>
          <w:sz w:val="24"/>
          <w:szCs w:val="24"/>
        </w:rPr>
        <w:t>.</w:t>
      </w:r>
    </w:p>
    <w:p w:rsidR="00986746" w:rsidRPr="007F4DE6" w:rsidRDefault="00986746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ХОЗЯИН: Правильно. «Чай – это не еда. Чай – это общение». И теперь, когда все немного заморили червячка, можно и поговорить.</w:t>
      </w:r>
    </w:p>
    <w:p w:rsidR="009A525E" w:rsidRPr="007F4DE6" w:rsidRDefault="009A525E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ХОЗЯЙКА: А</w:t>
      </w:r>
      <w:r w:rsidR="00E35913" w:rsidRPr="007F4DE6">
        <w:rPr>
          <w:rFonts w:ascii="Tahoma" w:hAnsi="Tahoma" w:cs="Tahoma"/>
          <w:sz w:val="24"/>
          <w:szCs w:val="24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t>для душевного разговора, что нужно?</w:t>
      </w:r>
    </w:p>
    <w:p w:rsidR="009A525E" w:rsidRPr="007F4DE6" w:rsidRDefault="009A525E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 xml:space="preserve">ХОЗЯИН: </w:t>
      </w:r>
      <w:r w:rsidR="00ED1E24" w:rsidRPr="007F4DE6">
        <w:rPr>
          <w:rFonts w:ascii="Tahoma" w:hAnsi="Tahoma" w:cs="Tahoma"/>
          <w:sz w:val="24"/>
          <w:szCs w:val="24"/>
        </w:rPr>
        <w:t>Хорошая компания, т</w:t>
      </w:r>
      <w:r w:rsidR="00E35913" w:rsidRPr="007F4DE6">
        <w:rPr>
          <w:rFonts w:ascii="Tahoma" w:hAnsi="Tahoma" w:cs="Tahoma"/>
          <w:sz w:val="24"/>
          <w:szCs w:val="24"/>
        </w:rPr>
        <w:t xml:space="preserve">ема и </w:t>
      </w:r>
      <w:r w:rsidR="00ED1E24" w:rsidRPr="007F4DE6">
        <w:rPr>
          <w:rFonts w:ascii="Tahoma" w:hAnsi="Tahoma" w:cs="Tahoma"/>
          <w:sz w:val="24"/>
          <w:szCs w:val="24"/>
        </w:rPr>
        <w:t xml:space="preserve">соответствующее </w:t>
      </w:r>
      <w:r w:rsidR="00E35913" w:rsidRPr="007F4DE6">
        <w:rPr>
          <w:rFonts w:ascii="Tahoma" w:hAnsi="Tahoma" w:cs="Tahoma"/>
          <w:sz w:val="24"/>
          <w:szCs w:val="24"/>
        </w:rPr>
        <w:t xml:space="preserve"> настроение.</w:t>
      </w:r>
    </w:p>
    <w:p w:rsidR="00ED1E24" w:rsidRPr="007F4DE6" w:rsidRDefault="00E3591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ХОЗЯЙКА: Хорош</w:t>
      </w:r>
      <w:r w:rsidR="00ED1E24" w:rsidRPr="007F4DE6">
        <w:rPr>
          <w:rFonts w:ascii="Tahoma" w:hAnsi="Tahoma" w:cs="Tahoma"/>
          <w:sz w:val="24"/>
          <w:szCs w:val="24"/>
        </w:rPr>
        <w:t>ая компания у нас есть</w:t>
      </w:r>
      <w:r w:rsidRPr="007F4DE6">
        <w:rPr>
          <w:rFonts w:ascii="Tahoma" w:hAnsi="Tahoma" w:cs="Tahoma"/>
          <w:sz w:val="24"/>
          <w:szCs w:val="24"/>
        </w:rPr>
        <w:t>,</w:t>
      </w:r>
      <w:r w:rsidR="00ED1E24" w:rsidRPr="007F4DE6">
        <w:rPr>
          <w:rFonts w:ascii="Tahoma" w:hAnsi="Tahoma" w:cs="Tahoma"/>
          <w:sz w:val="24"/>
          <w:szCs w:val="24"/>
        </w:rPr>
        <w:t xml:space="preserve"> а значит, </w:t>
      </w:r>
      <w:r w:rsidR="00416BAE" w:rsidRPr="007F4DE6">
        <w:rPr>
          <w:rFonts w:ascii="Tahoma" w:hAnsi="Tahoma" w:cs="Tahoma"/>
          <w:sz w:val="24"/>
          <w:szCs w:val="24"/>
        </w:rPr>
        <w:t xml:space="preserve">будет вам и </w:t>
      </w:r>
      <w:r w:rsidR="009E218A" w:rsidRPr="007F4DE6">
        <w:rPr>
          <w:rFonts w:ascii="Tahoma" w:hAnsi="Tahoma" w:cs="Tahoma"/>
          <w:sz w:val="24"/>
          <w:szCs w:val="24"/>
        </w:rPr>
        <w:t xml:space="preserve">тема, и </w:t>
      </w:r>
      <w:r w:rsidRPr="007F4DE6">
        <w:rPr>
          <w:rFonts w:ascii="Tahoma" w:hAnsi="Tahoma" w:cs="Tahoma"/>
          <w:sz w:val="24"/>
          <w:szCs w:val="24"/>
        </w:rPr>
        <w:t>настроение.</w:t>
      </w:r>
      <w:r w:rsidR="00517540" w:rsidRPr="007F4DE6">
        <w:rPr>
          <w:rFonts w:ascii="Tahoma" w:hAnsi="Tahoma" w:cs="Tahoma"/>
          <w:sz w:val="24"/>
          <w:szCs w:val="24"/>
        </w:rPr>
        <w:t xml:space="preserve"> Стоит только начать</w:t>
      </w:r>
      <w:r w:rsidR="009E218A" w:rsidRPr="007F4DE6">
        <w:rPr>
          <w:rFonts w:ascii="Tahoma" w:hAnsi="Tahoma" w:cs="Tahoma"/>
          <w:sz w:val="24"/>
          <w:szCs w:val="24"/>
        </w:rPr>
        <w:t>.</w:t>
      </w:r>
    </w:p>
    <w:p w:rsidR="00E35913" w:rsidRPr="007F4DE6" w:rsidRDefault="00ED1E24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517540" w:rsidRPr="007F4DE6">
        <w:rPr>
          <w:rFonts w:ascii="Tahoma" w:hAnsi="Tahoma" w:cs="Tahoma"/>
          <w:sz w:val="24"/>
          <w:szCs w:val="24"/>
        </w:rPr>
        <w:t>ХОЗЯИН: Для начала я предлагаю какую-нибудь общепринятую тему. Например, литература</w:t>
      </w:r>
      <w:r w:rsidR="009E218A" w:rsidRPr="007F4DE6">
        <w:rPr>
          <w:rFonts w:ascii="Tahoma" w:hAnsi="Tahoma" w:cs="Tahoma"/>
          <w:sz w:val="24"/>
          <w:szCs w:val="24"/>
        </w:rPr>
        <w:t>.</w:t>
      </w:r>
      <w:r w:rsidR="00060D8A" w:rsidRPr="007F4DE6">
        <w:rPr>
          <w:rFonts w:ascii="Tahoma" w:hAnsi="Tahoma" w:cs="Tahoma"/>
          <w:sz w:val="24"/>
          <w:szCs w:val="24"/>
        </w:rPr>
        <w:t xml:space="preserve"> </w:t>
      </w:r>
      <w:r w:rsidR="006D40E0" w:rsidRPr="007F4DE6">
        <w:rPr>
          <w:rFonts w:ascii="Tahoma" w:hAnsi="Tahoma" w:cs="Tahoma"/>
          <w:sz w:val="24"/>
          <w:szCs w:val="24"/>
        </w:rPr>
        <w:t>В</w:t>
      </w:r>
      <w:r w:rsidR="00060D8A" w:rsidRPr="007F4DE6">
        <w:rPr>
          <w:rFonts w:ascii="Tahoma" w:hAnsi="Tahoma" w:cs="Tahoma"/>
          <w:sz w:val="24"/>
          <w:szCs w:val="24"/>
        </w:rPr>
        <w:t>спомни</w:t>
      </w:r>
      <w:r w:rsidR="006D40E0" w:rsidRPr="007F4DE6">
        <w:rPr>
          <w:rFonts w:ascii="Tahoma" w:hAnsi="Tahoma" w:cs="Tahoma"/>
          <w:sz w:val="24"/>
          <w:szCs w:val="24"/>
        </w:rPr>
        <w:t xml:space="preserve">м </w:t>
      </w:r>
      <w:r w:rsidR="00060D8A" w:rsidRPr="007F4DE6">
        <w:rPr>
          <w:rFonts w:ascii="Tahoma" w:hAnsi="Tahoma" w:cs="Tahoma"/>
          <w:sz w:val="24"/>
          <w:szCs w:val="24"/>
        </w:rPr>
        <w:t xml:space="preserve">произведения, в </w:t>
      </w:r>
      <w:r w:rsidR="00F628EC">
        <w:rPr>
          <w:rFonts w:ascii="Tahoma" w:hAnsi="Tahoma" w:cs="Tahoma"/>
          <w:sz w:val="24"/>
          <w:szCs w:val="24"/>
        </w:rPr>
        <w:t>которых говорит</w:t>
      </w:r>
      <w:r w:rsidR="00060D8A" w:rsidRPr="007F4DE6">
        <w:rPr>
          <w:rFonts w:ascii="Tahoma" w:hAnsi="Tahoma" w:cs="Tahoma"/>
          <w:sz w:val="24"/>
          <w:szCs w:val="24"/>
        </w:rPr>
        <w:t>ся о чаепитие, и</w:t>
      </w:r>
      <w:r w:rsidR="006D40E0" w:rsidRPr="007F4DE6">
        <w:rPr>
          <w:rFonts w:ascii="Tahoma" w:hAnsi="Tahoma" w:cs="Tahoma"/>
          <w:sz w:val="24"/>
          <w:szCs w:val="24"/>
        </w:rPr>
        <w:t xml:space="preserve"> их </w:t>
      </w:r>
      <w:r w:rsidR="00060D8A" w:rsidRPr="007F4DE6">
        <w:rPr>
          <w:rFonts w:ascii="Tahoma" w:hAnsi="Tahoma" w:cs="Tahoma"/>
          <w:sz w:val="24"/>
          <w:szCs w:val="24"/>
        </w:rPr>
        <w:t xml:space="preserve"> авторов.</w:t>
      </w:r>
    </w:p>
    <w:p w:rsidR="00060D8A" w:rsidRPr="007F4DE6" w:rsidRDefault="00060D8A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060D8A" w:rsidRPr="007F4DE6" w:rsidRDefault="00060D8A" w:rsidP="007F4DE6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  <w:t>Гости отвечают на вопросы викторины – Приложение 1 - и получают призы за правильные ответы.</w:t>
      </w:r>
    </w:p>
    <w:p w:rsidR="00517540" w:rsidRPr="007F4DE6" w:rsidRDefault="0051754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75F1" w:rsidRPr="007F4DE6" w:rsidRDefault="009275F1" w:rsidP="00F628EC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 xml:space="preserve">ХОЗЯЙКА: </w:t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Чая вкусней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Ничего не найдёте.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Сладости, может,</w:t>
      </w:r>
      <w:r w:rsidRPr="007F4DE6">
        <w:rPr>
          <w:rFonts w:ascii="Tahoma" w:hAnsi="Tahoma" w:cs="Tahoma"/>
          <w:sz w:val="24"/>
          <w:szCs w:val="24"/>
        </w:rPr>
        <w:br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Больше в компоте,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Кофе, наверное,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Больше бодрит,</w:t>
      </w:r>
      <w:r w:rsidRPr="007F4DE6">
        <w:rPr>
          <w:rFonts w:ascii="Tahoma" w:hAnsi="Tahoma" w:cs="Tahoma"/>
          <w:sz w:val="24"/>
          <w:szCs w:val="24"/>
        </w:rPr>
        <w:br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 xml:space="preserve">Сок </w:t>
      </w:r>
      <w:r w:rsidR="00F628EC">
        <w:rPr>
          <w:rFonts w:ascii="Tahoma" w:hAnsi="Tahoma" w:cs="Tahoma"/>
          <w:sz w:val="24"/>
          <w:szCs w:val="24"/>
        </w:rPr>
        <w:t>– он красивей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Намного на вид,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Ну, а кефир,</w:t>
      </w:r>
      <w:r w:rsidRPr="007F4DE6">
        <w:rPr>
          <w:rFonts w:ascii="Tahoma" w:hAnsi="Tahoma" w:cs="Tahoma"/>
          <w:sz w:val="24"/>
          <w:szCs w:val="24"/>
        </w:rPr>
        <w:br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Говорят, здоровей,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Только вот чай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Всё равно всех вкусней.</w:t>
      </w:r>
      <w:r w:rsidRPr="007F4DE6">
        <w:rPr>
          <w:rFonts w:ascii="Tahoma" w:hAnsi="Tahoma" w:cs="Tahoma"/>
          <w:sz w:val="24"/>
          <w:szCs w:val="24"/>
        </w:rPr>
        <w:br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Просто за чаем,</w:t>
      </w:r>
      <w:r w:rsidRPr="007F4DE6">
        <w:rPr>
          <w:rFonts w:ascii="Tahoma" w:hAnsi="Tahoma" w:cs="Tahoma"/>
          <w:sz w:val="24"/>
          <w:szCs w:val="24"/>
        </w:rPr>
        <w:br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Уж так получается,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  <w:t>Вечером наша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F628EC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Семья собирается.</w:t>
      </w:r>
    </w:p>
    <w:p w:rsidR="00C71D40" w:rsidRPr="007F4DE6" w:rsidRDefault="00C71D40" w:rsidP="00F628EC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86746" w:rsidRPr="007F4DE6" w:rsidRDefault="00986746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</w:r>
      <w:r w:rsidR="00C71D4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В исполнени</w:t>
      </w:r>
      <w:r w:rsidR="00F628EC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и</w:t>
      </w:r>
      <w:r w:rsidR="00C71D4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самодеятельных артистов з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вуч</w:t>
      </w:r>
      <w:r w:rsidR="00FE5ADB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а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т песн</w:t>
      </w:r>
      <w:r w:rsidR="00FE5ADB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и</w:t>
      </w:r>
      <w:r w:rsidR="00C71D4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. </w:t>
      </w:r>
      <w:r w:rsidR="006D40E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Первая</w:t>
      </w:r>
      <w:r w:rsidR="00FE5ADB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должна быть на тему общения за чайным столом. </w:t>
      </w:r>
      <w:r w:rsidR="00C71D4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Например,</w:t>
      </w:r>
      <w:r w:rsidR="00FE5ADB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А. Иващенко и Г. Васильев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«Приходи ко мне, Глафира»</w:t>
      </w:r>
      <w:r w:rsidR="00C71D4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,</w:t>
      </w:r>
      <w:r w:rsidR="00D73C48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</w:t>
      </w:r>
      <w:r w:rsidR="00AE73DC" w:rsidRPr="007F4DE6">
        <w:rPr>
          <w:rFonts w:ascii="Tahoma" w:hAnsi="Tahoma" w:cs="Tahoma"/>
          <w:i/>
          <w:sz w:val="24"/>
          <w:szCs w:val="24"/>
        </w:rPr>
        <w:t xml:space="preserve">А. Буйнов. </w:t>
      </w:r>
      <w:r w:rsidR="006D40E0" w:rsidRPr="007F4DE6">
        <w:rPr>
          <w:rFonts w:ascii="Tahoma" w:hAnsi="Tahoma" w:cs="Tahoma"/>
          <w:i/>
          <w:sz w:val="24"/>
          <w:szCs w:val="24"/>
        </w:rPr>
        <w:t>«</w:t>
      </w:r>
      <w:r w:rsidR="00AE73DC" w:rsidRPr="007F4DE6">
        <w:rPr>
          <w:rFonts w:ascii="Tahoma" w:hAnsi="Tahoma" w:cs="Tahoma"/>
          <w:i/>
          <w:sz w:val="24"/>
          <w:szCs w:val="24"/>
        </w:rPr>
        <w:t>И у тебя в гостях я замечаю»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.</w:t>
      </w:r>
    </w:p>
    <w:p w:rsidR="00906243" w:rsidRPr="007F4DE6" w:rsidRDefault="00906243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</w:r>
    </w:p>
    <w:p w:rsidR="00176E75" w:rsidRPr="007F4DE6" w:rsidRDefault="00986746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2</w:t>
      </w:r>
      <w:r w:rsidR="00A35AF8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. </w:t>
      </w:r>
      <w:r w:rsidR="007A5DAC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Сладости </w:t>
      </w:r>
      <w:r w:rsidR="00ED07B0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и варенье </w:t>
      </w:r>
      <w:r w:rsidR="00176E75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к чаю</w:t>
      </w:r>
      <w:r w:rsidR="00440EE8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 </w:t>
      </w:r>
      <w:r w:rsidR="00176E75"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– загадки</w:t>
      </w:r>
    </w:p>
    <w:p w:rsidR="00176E75" w:rsidRPr="007F4DE6" w:rsidRDefault="00176E75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6E6993" w:rsidRPr="007F4DE6" w:rsidRDefault="006E6993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ВЕДУЩ</w:t>
      </w:r>
      <w:r w:rsidR="001F4988" w:rsidRPr="007F4DE6">
        <w:rPr>
          <w:rFonts w:ascii="Tahoma" w:hAnsi="Tahoma" w:cs="Tahoma"/>
        </w:rPr>
        <w:t>АЯ</w:t>
      </w:r>
      <w:r w:rsidRPr="007F4DE6">
        <w:rPr>
          <w:rFonts w:ascii="Tahoma" w:hAnsi="Tahoma" w:cs="Tahoma"/>
        </w:rPr>
        <w:t xml:space="preserve">: </w:t>
      </w:r>
      <w:r w:rsidR="00292E0D" w:rsidRPr="007F4DE6">
        <w:rPr>
          <w:rFonts w:ascii="Tahoma" w:hAnsi="Tahoma" w:cs="Tahoma"/>
        </w:rPr>
        <w:t>Гости дорогие, кому еще горяченького подлить?</w:t>
      </w:r>
    </w:p>
    <w:p w:rsidR="001F4988" w:rsidRPr="007F4DE6" w:rsidRDefault="001F498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ВЕДУЩИЙ: Д</w:t>
      </w:r>
      <w:r w:rsidR="00292E0D" w:rsidRPr="007F4DE6">
        <w:rPr>
          <w:rFonts w:ascii="Tahoma" w:hAnsi="Tahoma" w:cs="Tahoma"/>
        </w:rPr>
        <w:t>умаю – всем.</w:t>
      </w:r>
      <w:r w:rsidRPr="007F4DE6">
        <w:rPr>
          <w:rFonts w:ascii="Tahoma" w:hAnsi="Tahoma" w:cs="Tahoma"/>
        </w:rPr>
        <w:t xml:space="preserve"> </w:t>
      </w:r>
    </w:p>
    <w:p w:rsidR="00292E0D" w:rsidRPr="007F4DE6" w:rsidRDefault="001F498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92E0D" w:rsidRPr="007F4DE6">
        <w:rPr>
          <w:rFonts w:ascii="Tahoma" w:hAnsi="Tahoma" w:cs="Tahoma"/>
        </w:rPr>
        <w:t xml:space="preserve">ВЕДУЩАЯ: </w:t>
      </w:r>
      <w:r w:rsidR="00F628EC">
        <w:rPr>
          <w:rFonts w:ascii="Tahoma" w:hAnsi="Tahoma" w:cs="Tahoma"/>
        </w:rPr>
        <w:t xml:space="preserve">  </w:t>
      </w:r>
      <w:r w:rsidR="00292E0D" w:rsidRPr="007F4DE6">
        <w:rPr>
          <w:rFonts w:ascii="Tahoma" w:hAnsi="Tahoma" w:cs="Tahoma"/>
        </w:rPr>
        <w:t>Да уж.</w:t>
      </w:r>
    </w:p>
    <w:p w:rsidR="001F4988" w:rsidRPr="007F4DE6" w:rsidRDefault="00292E0D" w:rsidP="00F628EC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F628EC">
        <w:rPr>
          <w:rFonts w:ascii="Tahoma" w:hAnsi="Tahoma" w:cs="Tahoma"/>
        </w:rPr>
        <w:tab/>
      </w:r>
      <w:r w:rsidR="00F628EC">
        <w:rPr>
          <w:rFonts w:ascii="Tahoma" w:hAnsi="Tahoma" w:cs="Tahoma"/>
        </w:rPr>
        <w:tab/>
      </w:r>
      <w:r w:rsidR="001F4988" w:rsidRPr="007F4DE6">
        <w:rPr>
          <w:rFonts w:ascii="Tahoma" w:hAnsi="Tahoma" w:cs="Tahoma"/>
        </w:rPr>
        <w:t>На Руси - один зарок,</w:t>
      </w:r>
      <w:r w:rsidR="001F4988" w:rsidRPr="007F4DE6">
        <w:rPr>
          <w:rFonts w:ascii="Tahoma" w:hAnsi="Tahoma" w:cs="Tahoma"/>
        </w:rPr>
        <w:br/>
      </w:r>
      <w:r w:rsidR="00F628EC">
        <w:rPr>
          <w:rFonts w:ascii="Tahoma" w:hAnsi="Tahoma" w:cs="Tahoma"/>
        </w:rPr>
        <w:tab/>
      </w:r>
      <w:r w:rsidR="00F628EC">
        <w:rPr>
          <w:rFonts w:ascii="Tahoma" w:hAnsi="Tahoma" w:cs="Tahoma"/>
        </w:rPr>
        <w:tab/>
      </w:r>
      <w:r w:rsidR="001F4988" w:rsidRPr="007F4DE6">
        <w:rPr>
          <w:rFonts w:ascii="Tahoma" w:hAnsi="Tahoma" w:cs="Tahoma"/>
        </w:rPr>
        <w:tab/>
        <w:t>Кроме всякой пищи:</w:t>
      </w:r>
      <w:r w:rsidR="001F4988" w:rsidRPr="007F4DE6">
        <w:rPr>
          <w:rFonts w:ascii="Tahoma" w:hAnsi="Tahoma" w:cs="Tahoma"/>
        </w:rPr>
        <w:br/>
      </w:r>
      <w:r w:rsidR="00F628EC">
        <w:rPr>
          <w:rFonts w:ascii="Tahoma" w:hAnsi="Tahoma" w:cs="Tahoma"/>
        </w:rPr>
        <w:tab/>
      </w:r>
      <w:r w:rsidR="00F628EC">
        <w:rPr>
          <w:rFonts w:ascii="Tahoma" w:hAnsi="Tahoma" w:cs="Tahoma"/>
        </w:rPr>
        <w:tab/>
      </w:r>
      <w:r w:rsidR="001F4988" w:rsidRPr="007F4DE6">
        <w:rPr>
          <w:rFonts w:ascii="Tahoma" w:hAnsi="Tahoma" w:cs="Tahoma"/>
        </w:rPr>
        <w:tab/>
        <w:t>Утром - чай, в обед - чаек,</w:t>
      </w:r>
      <w:r w:rsidR="001F4988" w:rsidRPr="007F4DE6">
        <w:rPr>
          <w:rFonts w:ascii="Tahoma" w:hAnsi="Tahoma" w:cs="Tahoma"/>
        </w:rPr>
        <w:br/>
      </w:r>
      <w:r w:rsidR="00F628EC">
        <w:rPr>
          <w:rFonts w:ascii="Tahoma" w:hAnsi="Tahoma" w:cs="Tahoma"/>
        </w:rPr>
        <w:tab/>
      </w:r>
      <w:r w:rsidR="00F628EC">
        <w:rPr>
          <w:rFonts w:ascii="Tahoma" w:hAnsi="Tahoma" w:cs="Tahoma"/>
        </w:rPr>
        <w:tab/>
      </w:r>
      <w:r w:rsidR="001F4988" w:rsidRPr="007F4DE6">
        <w:rPr>
          <w:rFonts w:ascii="Tahoma" w:hAnsi="Tahoma" w:cs="Tahoma"/>
        </w:rPr>
        <w:tab/>
        <w:t>Вечером - ча</w:t>
      </w:r>
      <w:r w:rsidR="001F4988" w:rsidRPr="00F628EC">
        <w:rPr>
          <w:rFonts w:ascii="Tahoma" w:hAnsi="Tahoma" w:cs="Tahoma"/>
          <w:b/>
          <w:u w:val="single"/>
        </w:rPr>
        <w:t>и</w:t>
      </w:r>
      <w:r w:rsidR="001F4988" w:rsidRPr="007F4DE6">
        <w:rPr>
          <w:rFonts w:ascii="Tahoma" w:hAnsi="Tahoma" w:cs="Tahoma"/>
        </w:rPr>
        <w:t>ще.</w:t>
      </w:r>
    </w:p>
    <w:p w:rsidR="00292E0D" w:rsidRPr="007F4DE6" w:rsidRDefault="006E6993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92E0D" w:rsidRPr="007F4DE6">
        <w:rPr>
          <w:rFonts w:ascii="Tahoma" w:hAnsi="Tahoma" w:cs="Tahoma"/>
        </w:rPr>
        <w:t>Только есть еще один нюанс. Надо, чтобы</w:t>
      </w:r>
      <w:r w:rsidR="001F4988" w:rsidRPr="007F4DE6">
        <w:rPr>
          <w:rFonts w:ascii="Tahoma" w:hAnsi="Tahoma" w:cs="Tahoma"/>
        </w:rPr>
        <w:t xml:space="preserve"> на</w:t>
      </w:r>
      <w:r w:rsidRPr="007F4DE6">
        <w:rPr>
          <w:rFonts w:ascii="Tahoma" w:hAnsi="Tahoma" w:cs="Tahoma"/>
        </w:rPr>
        <w:t xml:space="preserve"> чайн</w:t>
      </w:r>
      <w:r w:rsidR="001F4988" w:rsidRPr="007F4DE6">
        <w:rPr>
          <w:rFonts w:ascii="Tahoma" w:hAnsi="Tahoma" w:cs="Tahoma"/>
        </w:rPr>
        <w:t>ом</w:t>
      </w:r>
      <w:r w:rsidRPr="007F4DE6">
        <w:rPr>
          <w:rFonts w:ascii="Tahoma" w:hAnsi="Tahoma" w:cs="Tahoma"/>
        </w:rPr>
        <w:t xml:space="preserve"> стол</w:t>
      </w:r>
      <w:r w:rsidR="001F4988" w:rsidRPr="007F4DE6">
        <w:rPr>
          <w:rFonts w:ascii="Tahoma" w:hAnsi="Tahoma" w:cs="Tahoma"/>
        </w:rPr>
        <w:t>е</w:t>
      </w:r>
      <w:r w:rsidRPr="007F4DE6">
        <w:rPr>
          <w:rFonts w:ascii="Tahoma" w:hAnsi="Tahoma" w:cs="Tahoma"/>
        </w:rPr>
        <w:t xml:space="preserve"> никогда не бы</w:t>
      </w:r>
      <w:r w:rsidR="001F4988" w:rsidRPr="007F4DE6">
        <w:rPr>
          <w:rFonts w:ascii="Tahoma" w:hAnsi="Tahoma" w:cs="Tahoma"/>
        </w:rPr>
        <w:t>ло</w:t>
      </w:r>
      <w:r w:rsidRPr="007F4DE6">
        <w:rPr>
          <w:rFonts w:ascii="Tahoma" w:hAnsi="Tahoma" w:cs="Tahoma"/>
        </w:rPr>
        <w:t xml:space="preserve"> пуст</w:t>
      </w:r>
      <w:r w:rsidR="001F4988" w:rsidRPr="007F4DE6">
        <w:rPr>
          <w:rFonts w:ascii="Tahoma" w:hAnsi="Tahoma" w:cs="Tahoma"/>
        </w:rPr>
        <w:t>о</w:t>
      </w:r>
      <w:r w:rsidRPr="007F4DE6">
        <w:rPr>
          <w:rFonts w:ascii="Tahoma" w:hAnsi="Tahoma" w:cs="Tahoma"/>
        </w:rPr>
        <w:t>.</w:t>
      </w:r>
      <w:r w:rsidR="001F4988" w:rsidRPr="007F4DE6">
        <w:rPr>
          <w:rFonts w:ascii="Tahoma" w:hAnsi="Tahoma" w:cs="Tahoma"/>
        </w:rPr>
        <w:t xml:space="preserve"> Плюшки, ватрушки, сладости всякие.</w:t>
      </w:r>
    </w:p>
    <w:p w:rsidR="006E6993" w:rsidRPr="007F4DE6" w:rsidRDefault="00292E0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 w:rsidRPr="007F4DE6">
        <w:rPr>
          <w:rFonts w:ascii="Tahoma" w:hAnsi="Tahoma" w:cs="Tahoma"/>
        </w:rPr>
        <w:tab/>
        <w:t xml:space="preserve">ВЕДУЩИЙ: </w:t>
      </w:r>
      <w:r w:rsidR="001F4988" w:rsidRPr="007F4DE6">
        <w:rPr>
          <w:rFonts w:ascii="Tahoma" w:hAnsi="Tahoma" w:cs="Tahoma"/>
        </w:rPr>
        <w:t>Кстати, а почему на наших столах сладкого нет?</w:t>
      </w:r>
    </w:p>
    <w:p w:rsidR="006E6993" w:rsidRPr="007F4DE6" w:rsidRDefault="001F498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ВЕДУЩАЯ: </w:t>
      </w:r>
      <w:r w:rsidR="007A5DAC" w:rsidRPr="007F4DE6">
        <w:rPr>
          <w:rFonts w:ascii="Tahoma" w:hAnsi="Tahoma" w:cs="Tahoma"/>
        </w:rPr>
        <w:t xml:space="preserve">Сладости так просто даже детям не дают. Их надо заработать. Мы вам предлагаем загадки, а вы их отгадываете. И учтите – не отгадаете – </w:t>
      </w:r>
      <w:r w:rsidR="002A7766" w:rsidRPr="007F4DE6">
        <w:rPr>
          <w:rFonts w:ascii="Tahoma" w:hAnsi="Tahoma" w:cs="Tahoma"/>
        </w:rPr>
        <w:t>все остану</w:t>
      </w:r>
      <w:r w:rsidR="007A5DAC" w:rsidRPr="007F4DE6">
        <w:rPr>
          <w:rFonts w:ascii="Tahoma" w:hAnsi="Tahoma" w:cs="Tahoma"/>
        </w:rPr>
        <w:t>тс</w:t>
      </w:r>
      <w:r w:rsidR="002A7766" w:rsidRPr="007F4DE6">
        <w:rPr>
          <w:rFonts w:ascii="Tahoma" w:hAnsi="Tahoma" w:cs="Tahoma"/>
        </w:rPr>
        <w:t>я</w:t>
      </w:r>
      <w:r w:rsidR="007A5DAC" w:rsidRPr="007F4DE6">
        <w:rPr>
          <w:rFonts w:ascii="Tahoma" w:hAnsi="Tahoma" w:cs="Tahoma"/>
        </w:rPr>
        <w:t xml:space="preserve"> без сладкого.</w:t>
      </w:r>
    </w:p>
    <w:p w:rsidR="00292E0D" w:rsidRPr="007F4DE6" w:rsidRDefault="00292E0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292E0D" w:rsidRPr="007F4DE6" w:rsidRDefault="00292E0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i/>
        </w:rPr>
        <w:tab/>
        <w:t xml:space="preserve">Предлагают всем сразу или каждому столику поочередно отгадать загадку. </w:t>
      </w:r>
    </w:p>
    <w:p w:rsidR="007A5DAC" w:rsidRPr="007F4DE6" w:rsidRDefault="007A5DAC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176E75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176E75" w:rsidRPr="007F4DE6">
        <w:rPr>
          <w:rFonts w:ascii="Tahoma" w:hAnsi="Tahoma" w:cs="Tahoma"/>
        </w:rPr>
        <w:t>Бел, как снег.</w:t>
      </w:r>
    </w:p>
    <w:p w:rsidR="00176E75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176E75" w:rsidRPr="007F4DE6">
        <w:rPr>
          <w:rFonts w:ascii="Tahoma" w:hAnsi="Tahoma" w:cs="Tahoma"/>
        </w:rPr>
        <w:t>В чести у всех,</w:t>
      </w:r>
    </w:p>
    <w:p w:rsidR="00176E75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176E75" w:rsidRPr="007F4DE6">
        <w:rPr>
          <w:rFonts w:ascii="Tahoma" w:hAnsi="Tahoma" w:cs="Tahoma"/>
        </w:rPr>
        <w:t>В рот попал-</w:t>
      </w:r>
    </w:p>
    <w:p w:rsidR="00176E75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176E75" w:rsidRPr="007F4DE6">
        <w:rPr>
          <w:rFonts w:ascii="Tahoma" w:hAnsi="Tahoma" w:cs="Tahoma"/>
        </w:rPr>
        <w:t xml:space="preserve">Там и пропал. </w:t>
      </w:r>
      <w:r w:rsidR="006D40E0" w:rsidRPr="007F4DE6">
        <w:rPr>
          <w:rFonts w:ascii="Tahoma" w:hAnsi="Tahoma" w:cs="Tahoma"/>
        </w:rPr>
        <w:t xml:space="preserve">- </w:t>
      </w:r>
      <w:r w:rsidR="00176E75" w:rsidRPr="007F4DE6">
        <w:rPr>
          <w:rFonts w:ascii="Tahoma" w:hAnsi="Tahoma" w:cs="Tahoma"/>
        </w:rPr>
        <w:t>Сахар.</w:t>
      </w:r>
    </w:p>
    <w:p w:rsidR="00176E75" w:rsidRPr="007F4DE6" w:rsidRDefault="00176E75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DC7BB6" w:rsidRDefault="00FD1544" w:rsidP="00DC7B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Кольцо не простое,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Кольцо золотое,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Блестящее, </w:t>
      </w:r>
    </w:p>
    <w:p w:rsidR="00176E75" w:rsidRPr="007F4DE6" w:rsidRDefault="00DC7BB6" w:rsidP="00DC7BB6">
      <w:pPr>
        <w:spacing w:after="0" w:line="240" w:lineRule="auto"/>
        <w:ind w:firstLine="708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Х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рустящее,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="00FD1544"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Всем на загляденье…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="00FD1544"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Ну и объеденье</w:t>
      </w:r>
      <w:r w:rsidR="002A7766" w:rsidRPr="007F4DE6">
        <w:rPr>
          <w:rFonts w:ascii="Tahoma" w:eastAsia="Times New Roman" w:hAnsi="Tahoma" w:cs="Tahoma"/>
          <w:sz w:val="24"/>
          <w:szCs w:val="24"/>
          <w:lang w:eastAsia="ru-RU"/>
        </w:rPr>
        <w:t>!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6D40E0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176E75" w:rsidRPr="007F4DE6">
        <w:rPr>
          <w:rFonts w:ascii="Tahoma" w:eastAsia="Times New Roman" w:hAnsi="Tahoma" w:cs="Tahoma"/>
          <w:sz w:val="24"/>
          <w:szCs w:val="24"/>
          <w:lang w:eastAsia="ru-RU"/>
        </w:rPr>
        <w:t>Бублик</w:t>
      </w:r>
      <w:r w:rsidR="002A7766"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176E75" w:rsidRPr="007F4DE6" w:rsidRDefault="00176E75" w:rsidP="00DC7B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264ADB" w:rsidRPr="00DC7BB6" w:rsidRDefault="00FD1544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E2185F" w:rsidRPr="00DC7BB6">
        <w:rPr>
          <w:rFonts w:ascii="Tahoma" w:hAnsi="Tahoma" w:cs="Tahoma"/>
          <w:sz w:val="24"/>
          <w:szCs w:val="24"/>
        </w:rPr>
        <w:t>В праздник я приду ко всем,</w:t>
      </w:r>
      <w:r w:rsidR="00E2185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E2185F" w:rsidRPr="00DC7BB6">
        <w:rPr>
          <w:rFonts w:ascii="Tahoma" w:hAnsi="Tahoma" w:cs="Tahoma"/>
          <w:sz w:val="24"/>
          <w:szCs w:val="24"/>
        </w:rPr>
        <w:t>Я большой и сладкий.</w:t>
      </w:r>
      <w:r w:rsidR="00E2185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E2185F" w:rsidRPr="00DC7BB6">
        <w:rPr>
          <w:rFonts w:ascii="Tahoma" w:hAnsi="Tahoma" w:cs="Tahoma"/>
          <w:sz w:val="24"/>
          <w:szCs w:val="24"/>
        </w:rPr>
        <w:t>Есть во мне орешки, крем,</w:t>
      </w:r>
      <w:r w:rsidR="00E2185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E2185F" w:rsidRPr="00DC7BB6">
        <w:rPr>
          <w:rFonts w:ascii="Tahoma" w:hAnsi="Tahoma" w:cs="Tahoma"/>
          <w:sz w:val="24"/>
          <w:szCs w:val="24"/>
        </w:rPr>
        <w:t>Сливки, шоколадки.</w:t>
      </w:r>
      <w:r w:rsidR="002A7766" w:rsidRPr="00DC7BB6">
        <w:rPr>
          <w:rFonts w:ascii="Tahoma" w:hAnsi="Tahoma" w:cs="Tahoma"/>
          <w:sz w:val="24"/>
          <w:szCs w:val="24"/>
        </w:rPr>
        <w:t xml:space="preserve"> </w:t>
      </w:r>
      <w:r w:rsidR="0013004D" w:rsidRPr="00DC7BB6">
        <w:rPr>
          <w:rFonts w:ascii="Tahoma" w:hAnsi="Tahoma" w:cs="Tahoma"/>
          <w:sz w:val="24"/>
          <w:szCs w:val="24"/>
        </w:rPr>
        <w:t xml:space="preserve">- </w:t>
      </w:r>
      <w:r w:rsidR="002A7766" w:rsidRPr="00DC7BB6">
        <w:rPr>
          <w:rFonts w:ascii="Tahoma" w:hAnsi="Tahoma" w:cs="Tahoma"/>
          <w:sz w:val="24"/>
          <w:szCs w:val="24"/>
        </w:rPr>
        <w:t>Торт.</w:t>
      </w:r>
      <w:r w:rsidR="00E2185F" w:rsidRPr="00DC7BB6">
        <w:rPr>
          <w:rFonts w:ascii="Tahoma" w:hAnsi="Tahoma" w:cs="Tahoma"/>
          <w:sz w:val="24"/>
          <w:szCs w:val="24"/>
        </w:rPr>
        <w:br/>
      </w:r>
    </w:p>
    <w:p w:rsidR="00E2185F" w:rsidRPr="00DC7BB6" w:rsidRDefault="00FD1544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Мы в кондитерской шуршим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Фантиками яркими.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И на праздник мы хотим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К вам попасть с подарками.</w:t>
      </w:r>
      <w:r w:rsidR="0013004D" w:rsidRPr="00DC7BB6">
        <w:rPr>
          <w:rFonts w:ascii="Tahoma" w:hAnsi="Tahoma" w:cs="Tahoma"/>
          <w:sz w:val="24"/>
          <w:szCs w:val="24"/>
        </w:rPr>
        <w:t xml:space="preserve"> - Конфеты</w:t>
      </w:r>
      <w:r w:rsidR="002A7766" w:rsidRPr="00DC7BB6">
        <w:rPr>
          <w:rFonts w:ascii="Tahoma" w:hAnsi="Tahoma" w:cs="Tahoma"/>
          <w:sz w:val="24"/>
          <w:szCs w:val="24"/>
        </w:rPr>
        <w:t>.</w:t>
      </w:r>
      <w:r w:rsidR="00264ADB" w:rsidRPr="00DC7BB6">
        <w:rPr>
          <w:rFonts w:ascii="Tahoma" w:hAnsi="Tahoma" w:cs="Tahoma"/>
          <w:sz w:val="24"/>
          <w:szCs w:val="24"/>
        </w:rPr>
        <w:br/>
      </w:r>
    </w:p>
    <w:p w:rsidR="0035300F" w:rsidRPr="00DC7BB6" w:rsidRDefault="00FD1544" w:rsidP="00DC7BB6">
      <w:pPr>
        <w:spacing w:line="240" w:lineRule="auto"/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Может быть оно песочным,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А порой и с кремом.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Иногда бывает с сочным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Аппетитным джемом.</w:t>
      </w:r>
    </w:p>
    <w:p w:rsidR="00264ADB" w:rsidRPr="00DC7BB6" w:rsidRDefault="00FD1544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И безе бывает - крошкой,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А в глазурной кожуре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Может быть оно картошкой,</w:t>
      </w:r>
      <w:r w:rsidR="00264ADB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264ADB" w:rsidRPr="00DC7BB6">
        <w:rPr>
          <w:rFonts w:ascii="Tahoma" w:hAnsi="Tahoma" w:cs="Tahoma"/>
          <w:sz w:val="24"/>
          <w:szCs w:val="24"/>
        </w:rPr>
        <w:t>Только вовсе не пюре.</w:t>
      </w:r>
      <w:r w:rsidR="002A7766" w:rsidRPr="00DC7BB6">
        <w:rPr>
          <w:rFonts w:ascii="Tahoma" w:hAnsi="Tahoma" w:cs="Tahoma"/>
          <w:sz w:val="24"/>
          <w:szCs w:val="24"/>
        </w:rPr>
        <w:t xml:space="preserve"> </w:t>
      </w:r>
      <w:r w:rsidR="0013004D" w:rsidRPr="00DC7BB6">
        <w:rPr>
          <w:rFonts w:ascii="Tahoma" w:hAnsi="Tahoma" w:cs="Tahoma"/>
          <w:sz w:val="24"/>
          <w:szCs w:val="24"/>
        </w:rPr>
        <w:t xml:space="preserve">- </w:t>
      </w:r>
      <w:r w:rsidR="002A7766" w:rsidRPr="00DC7BB6">
        <w:rPr>
          <w:rFonts w:ascii="Tahoma" w:hAnsi="Tahoma" w:cs="Tahoma"/>
          <w:sz w:val="24"/>
          <w:szCs w:val="24"/>
        </w:rPr>
        <w:t>Пирожное.</w:t>
      </w:r>
      <w:r w:rsidR="00264ADB" w:rsidRPr="00DC7BB6">
        <w:rPr>
          <w:rFonts w:ascii="Tahoma" w:hAnsi="Tahoma" w:cs="Tahoma"/>
          <w:sz w:val="24"/>
          <w:szCs w:val="24"/>
        </w:rPr>
        <w:br/>
      </w:r>
    </w:p>
    <w:p w:rsidR="006D6FD2" w:rsidRPr="00DC7BB6" w:rsidRDefault="00FD1544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35300F" w:rsidRPr="00DC7BB6">
        <w:rPr>
          <w:rFonts w:ascii="Tahoma" w:hAnsi="Tahoma" w:cs="Tahoma"/>
          <w:sz w:val="24"/>
          <w:szCs w:val="24"/>
        </w:rPr>
        <w:t>На витрине магазинной</w:t>
      </w:r>
      <w:r w:rsidR="0035300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35300F" w:rsidRPr="00DC7BB6">
        <w:rPr>
          <w:rFonts w:ascii="Tahoma" w:hAnsi="Tahoma" w:cs="Tahoma"/>
          <w:sz w:val="24"/>
          <w:szCs w:val="24"/>
        </w:rPr>
        <w:t>Долго не скучаю.</w:t>
      </w:r>
      <w:r w:rsidR="0035300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35300F" w:rsidRPr="00DC7BB6">
        <w:rPr>
          <w:rFonts w:ascii="Tahoma" w:hAnsi="Tahoma" w:cs="Tahoma"/>
          <w:sz w:val="24"/>
          <w:szCs w:val="24"/>
        </w:rPr>
        <w:t>Я подсолнечной, тахинной</w:t>
      </w:r>
      <w:r w:rsidR="0035300F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35300F" w:rsidRPr="00DC7BB6">
        <w:rPr>
          <w:rFonts w:ascii="Tahoma" w:hAnsi="Tahoma" w:cs="Tahoma"/>
          <w:sz w:val="24"/>
          <w:szCs w:val="24"/>
        </w:rPr>
        <w:t>Прихожу к вам к чаю.</w:t>
      </w:r>
      <w:r w:rsidR="0013004D" w:rsidRPr="00DC7BB6">
        <w:rPr>
          <w:rFonts w:ascii="Tahoma" w:hAnsi="Tahoma" w:cs="Tahoma"/>
          <w:sz w:val="24"/>
          <w:szCs w:val="24"/>
        </w:rPr>
        <w:t xml:space="preserve"> - </w:t>
      </w:r>
      <w:r w:rsidR="002A7766" w:rsidRPr="00DC7BB6">
        <w:rPr>
          <w:rFonts w:ascii="Tahoma" w:hAnsi="Tahoma" w:cs="Tahoma"/>
          <w:sz w:val="24"/>
          <w:szCs w:val="24"/>
        </w:rPr>
        <w:t>Халва.</w:t>
      </w:r>
    </w:p>
    <w:p w:rsidR="006D6FD2" w:rsidRPr="007F4DE6" w:rsidRDefault="006D6FD2" w:rsidP="00DC7BB6">
      <w:pPr>
        <w:spacing w:after="0" w:line="240" w:lineRule="auto"/>
        <w:jc w:val="both"/>
        <w:rPr>
          <w:rFonts w:ascii="Tahoma" w:hAnsi="Tahoma" w:cs="Tahoma"/>
          <w:color w:val="333333"/>
          <w:sz w:val="24"/>
          <w:szCs w:val="24"/>
          <w:shd w:val="clear" w:color="auto" w:fill="EAF5FF"/>
        </w:rPr>
      </w:pPr>
    </w:p>
    <w:p w:rsidR="006D6FD2" w:rsidRPr="007F4DE6" w:rsidRDefault="00FD1544" w:rsidP="00DC7BB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Мы в пакете сто нулей</w:t>
      </w:r>
    </w:p>
    <w:p w:rsidR="006D6FD2" w:rsidRPr="007F4DE6" w:rsidRDefault="00FD1544" w:rsidP="00DC7BB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С маком замечаем.</w:t>
      </w:r>
    </w:p>
    <w:p w:rsidR="006D6FD2" w:rsidRPr="007F4DE6" w:rsidRDefault="00FD1544" w:rsidP="00DC7BB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Бабушка, чаек налей,</w:t>
      </w:r>
    </w:p>
    <w:p w:rsidR="006D6FD2" w:rsidRPr="007F4DE6" w:rsidRDefault="00FD1544" w:rsidP="00DC7BB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Их сгрызем за чаем. </w:t>
      </w:r>
      <w:r w:rsidR="0013004D" w:rsidRPr="007F4DE6">
        <w:rPr>
          <w:rFonts w:ascii="Tahoma" w:hAnsi="Tahoma" w:cs="Tahoma"/>
          <w:color w:val="000000"/>
          <w:sz w:val="24"/>
          <w:szCs w:val="24"/>
        </w:rPr>
        <w:t>-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 xml:space="preserve"> Баранки, сушки</w:t>
      </w:r>
      <w:r w:rsidR="002A7766" w:rsidRPr="007F4DE6">
        <w:rPr>
          <w:rFonts w:ascii="Tahoma" w:hAnsi="Tahoma" w:cs="Tahoma"/>
          <w:color w:val="000000"/>
          <w:sz w:val="24"/>
          <w:szCs w:val="24"/>
        </w:rPr>
        <w:t>.</w:t>
      </w:r>
    </w:p>
    <w:p w:rsidR="006D6FD2" w:rsidRPr="007F4DE6" w:rsidRDefault="006D6FD2" w:rsidP="00DC7BB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DC7BB6">
        <w:rPr>
          <w:rFonts w:ascii="Tahoma" w:hAnsi="Tahoma" w:cs="Tahoma"/>
          <w:color w:val="000000"/>
          <w:sz w:val="24"/>
          <w:szCs w:val="24"/>
        </w:rPr>
        <w:t>Вот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 xml:space="preserve"> желе дрожащее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Сладкое, изящное: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Арбузное, клубничное,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Яблочно-брусничное,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Ванильно-шоколадное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И нежное помадное –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На любой и вкус, и лад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13004D" w:rsidRPr="007F4DE6">
        <w:rPr>
          <w:rFonts w:ascii="Tahoma" w:hAnsi="Tahoma" w:cs="Tahoma"/>
          <w:color w:val="000000"/>
          <w:sz w:val="24"/>
          <w:szCs w:val="24"/>
        </w:rPr>
        <w:t>Разноцветный...  - М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армелад</w:t>
      </w:r>
      <w:r w:rsidR="002A7766" w:rsidRPr="007F4DE6">
        <w:rPr>
          <w:rFonts w:ascii="Tahoma" w:hAnsi="Tahoma" w:cs="Tahoma"/>
          <w:color w:val="000000"/>
          <w:sz w:val="24"/>
          <w:szCs w:val="24"/>
        </w:rPr>
        <w:t>.</w:t>
      </w:r>
    </w:p>
    <w:p w:rsidR="006D6FD2" w:rsidRPr="007F4DE6" w:rsidRDefault="006D6FD2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Что за солнышки дырявые,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Очень вкусные, румяные?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В сковородочке печены</w:t>
      </w:r>
      <w:r w:rsidR="002A7766" w:rsidRPr="007F4DE6">
        <w:rPr>
          <w:rFonts w:ascii="Tahoma" w:hAnsi="Tahoma" w:cs="Tahoma"/>
          <w:color w:val="000000"/>
          <w:sz w:val="24"/>
          <w:szCs w:val="24"/>
        </w:rPr>
        <w:t>е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>,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Маслом, медом золочены</w:t>
      </w:r>
      <w:r w:rsidR="002A7766" w:rsidRPr="007F4DE6">
        <w:rPr>
          <w:rFonts w:ascii="Tahoma" w:hAnsi="Tahoma" w:cs="Tahoma"/>
          <w:color w:val="000000"/>
          <w:sz w:val="24"/>
          <w:szCs w:val="24"/>
        </w:rPr>
        <w:t>е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>.</w:t>
      </w:r>
    </w:p>
    <w:p w:rsidR="006D6FD2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2A7766" w:rsidRPr="007F4DE6">
        <w:rPr>
          <w:rFonts w:ascii="Tahoma" w:hAnsi="Tahoma" w:cs="Tahoma"/>
          <w:color w:val="000000"/>
          <w:sz w:val="24"/>
          <w:szCs w:val="24"/>
        </w:rPr>
        <w:t>Их н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е купишь в магазинчике</w:t>
      </w:r>
    </w:p>
    <w:p w:rsidR="0035300F" w:rsidRPr="007F4DE6" w:rsidRDefault="00FD154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2A7766" w:rsidRPr="007F4DE6">
        <w:rPr>
          <w:rFonts w:ascii="Tahoma" w:hAnsi="Tahoma" w:cs="Tahoma"/>
          <w:color w:val="000000"/>
          <w:sz w:val="24"/>
          <w:szCs w:val="24"/>
        </w:rPr>
        <w:t>Это б</w:t>
      </w:r>
      <w:r w:rsidR="0013004D" w:rsidRPr="007F4DE6">
        <w:rPr>
          <w:rFonts w:ascii="Tahoma" w:hAnsi="Tahoma" w:cs="Tahoma"/>
          <w:color w:val="000000"/>
          <w:sz w:val="24"/>
          <w:szCs w:val="24"/>
        </w:rPr>
        <w:t>абушкины...  - Б</w:t>
      </w:r>
      <w:r w:rsidR="00DC7BB6">
        <w:rPr>
          <w:rFonts w:ascii="Tahoma" w:hAnsi="Tahoma" w:cs="Tahoma"/>
          <w:color w:val="000000"/>
          <w:sz w:val="24"/>
          <w:szCs w:val="24"/>
        </w:rPr>
        <w:t>линч</w:t>
      </w:r>
      <w:r w:rsidR="0035300F" w:rsidRPr="007F4DE6">
        <w:rPr>
          <w:rFonts w:ascii="Tahoma" w:hAnsi="Tahoma" w:cs="Tahoma"/>
          <w:color w:val="000000"/>
          <w:sz w:val="24"/>
          <w:szCs w:val="24"/>
        </w:rPr>
        <w:t>ики</w:t>
      </w:r>
      <w:r w:rsidR="002A7766" w:rsidRPr="007F4DE6">
        <w:rPr>
          <w:rFonts w:ascii="Tahoma" w:hAnsi="Tahoma" w:cs="Tahoma"/>
          <w:color w:val="000000"/>
          <w:sz w:val="24"/>
          <w:szCs w:val="24"/>
        </w:rPr>
        <w:t>.</w:t>
      </w:r>
    </w:p>
    <w:p w:rsidR="006D6FD2" w:rsidRPr="007F4DE6" w:rsidRDefault="006D6FD2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6D6FD2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F4DE6">
        <w:rPr>
          <w:rFonts w:ascii="Tahoma" w:hAnsi="Tahoma" w:cs="Tahoma"/>
          <w:color w:val="000000"/>
        </w:rPr>
        <w:tab/>
      </w:r>
      <w:r w:rsidR="006D6FD2" w:rsidRPr="007F4DE6">
        <w:rPr>
          <w:rFonts w:ascii="Tahoma" w:hAnsi="Tahoma" w:cs="Tahoma"/>
          <w:color w:val="000000"/>
        </w:rPr>
        <w:t>Желтобрюхий, ароматный,</w:t>
      </w:r>
    </w:p>
    <w:p w:rsidR="006D6FD2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F4DE6">
        <w:rPr>
          <w:rFonts w:ascii="Tahoma" w:hAnsi="Tahoma" w:cs="Tahoma"/>
          <w:color w:val="000000"/>
        </w:rPr>
        <w:tab/>
      </w:r>
      <w:r w:rsidR="006D6FD2" w:rsidRPr="007F4DE6">
        <w:rPr>
          <w:rFonts w:ascii="Tahoma" w:hAnsi="Tahoma" w:cs="Tahoma"/>
          <w:color w:val="000000"/>
        </w:rPr>
        <w:t>Кислый он невероятно,</w:t>
      </w:r>
    </w:p>
    <w:p w:rsidR="006D6FD2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F4DE6">
        <w:rPr>
          <w:rFonts w:ascii="Tahoma" w:hAnsi="Tahoma" w:cs="Tahoma"/>
          <w:color w:val="000000"/>
        </w:rPr>
        <w:tab/>
      </w:r>
      <w:r w:rsidR="006D6FD2" w:rsidRPr="007F4DE6">
        <w:rPr>
          <w:rFonts w:ascii="Tahoma" w:hAnsi="Tahoma" w:cs="Tahoma"/>
          <w:color w:val="000000"/>
        </w:rPr>
        <w:t>В чай для вкуса добавляют,</w:t>
      </w:r>
    </w:p>
    <w:p w:rsidR="006D6FD2" w:rsidRPr="007F4DE6" w:rsidRDefault="00FD154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F4DE6">
        <w:rPr>
          <w:rFonts w:ascii="Tahoma" w:hAnsi="Tahoma" w:cs="Tahoma"/>
          <w:color w:val="000000"/>
        </w:rPr>
        <w:tab/>
      </w:r>
      <w:r w:rsidR="006D6FD2" w:rsidRPr="007F4DE6">
        <w:rPr>
          <w:rFonts w:ascii="Tahoma" w:hAnsi="Tahoma" w:cs="Tahoma"/>
          <w:color w:val="000000"/>
        </w:rPr>
        <w:t>Подскажи, как называют?</w:t>
      </w:r>
      <w:r w:rsidR="002A7766" w:rsidRPr="007F4DE6">
        <w:rPr>
          <w:rFonts w:ascii="Tahoma" w:hAnsi="Tahoma" w:cs="Tahoma"/>
          <w:color w:val="000000"/>
        </w:rPr>
        <w:t xml:space="preserve"> </w:t>
      </w:r>
      <w:r w:rsidR="0013004D" w:rsidRPr="007F4DE6">
        <w:rPr>
          <w:rFonts w:ascii="Tahoma" w:hAnsi="Tahoma" w:cs="Tahoma"/>
          <w:color w:val="000000"/>
        </w:rPr>
        <w:t>- Л</w:t>
      </w:r>
      <w:r w:rsidR="006D6FD2" w:rsidRPr="007F4DE6">
        <w:rPr>
          <w:rFonts w:ascii="Tahoma" w:hAnsi="Tahoma" w:cs="Tahoma"/>
          <w:color w:val="000000"/>
        </w:rPr>
        <w:t>имон</w:t>
      </w:r>
      <w:r w:rsidR="002A7766" w:rsidRPr="007F4DE6">
        <w:rPr>
          <w:rFonts w:ascii="Tahoma" w:hAnsi="Tahoma" w:cs="Tahoma"/>
          <w:color w:val="000000"/>
        </w:rPr>
        <w:t>.</w:t>
      </w:r>
    </w:p>
    <w:p w:rsidR="00E2185F" w:rsidRPr="007F4DE6" w:rsidRDefault="006D6FD2" w:rsidP="00DC7B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br/>
      </w:r>
      <w:r w:rsidR="00FD1544" w:rsidRPr="007F4DE6">
        <w:rPr>
          <w:rFonts w:ascii="Tahoma" w:hAnsi="Tahoma" w:cs="Tahoma"/>
          <w:sz w:val="24"/>
          <w:szCs w:val="24"/>
          <w:shd w:val="clear" w:color="auto" w:fill="FFFFFF"/>
        </w:rPr>
        <w:tab/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t>Пчела -  трудяга создаёт,</w:t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br/>
      </w:r>
      <w:r w:rsidR="00FD1544" w:rsidRPr="007F4DE6">
        <w:rPr>
          <w:rFonts w:ascii="Tahoma" w:hAnsi="Tahoma" w:cs="Tahoma"/>
          <w:sz w:val="24"/>
          <w:szCs w:val="24"/>
          <w:shd w:val="clear" w:color="auto" w:fill="FFFFFF"/>
        </w:rPr>
        <w:tab/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t>Лениво с ложки он течёт,</w:t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br/>
      </w:r>
      <w:r w:rsidR="00FD1544" w:rsidRPr="007F4DE6">
        <w:rPr>
          <w:rFonts w:ascii="Tahoma" w:hAnsi="Tahoma" w:cs="Tahoma"/>
          <w:sz w:val="24"/>
          <w:szCs w:val="24"/>
          <w:shd w:val="clear" w:color="auto" w:fill="FFFFFF"/>
        </w:rPr>
        <w:tab/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t>Так сам и просится к нам в рот</w:t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br/>
      </w:r>
      <w:r w:rsidR="00FD1544" w:rsidRPr="007F4DE6">
        <w:rPr>
          <w:rFonts w:ascii="Tahoma" w:hAnsi="Tahoma" w:cs="Tahoma"/>
          <w:sz w:val="24"/>
          <w:szCs w:val="24"/>
          <w:shd w:val="clear" w:color="auto" w:fill="FFFFFF"/>
        </w:rPr>
        <w:tab/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t>Густой, янтарный, сладкий</w:t>
      </w:r>
      <w:r w:rsidR="002A7766" w:rsidRPr="007F4DE6">
        <w:rPr>
          <w:rFonts w:ascii="Tahoma" w:hAnsi="Tahoma" w:cs="Tahoma"/>
          <w:sz w:val="24"/>
          <w:szCs w:val="24"/>
          <w:shd w:val="clear" w:color="auto" w:fill="FFFFFF"/>
        </w:rPr>
        <w:t>…</w:t>
      </w:r>
      <w:r w:rsidRPr="007F4DE6">
        <w:rPr>
          <w:rFonts w:ascii="Tahoma" w:hAnsi="Tahoma" w:cs="Tahoma"/>
          <w:sz w:val="24"/>
          <w:szCs w:val="24"/>
          <w:shd w:val="clear" w:color="auto" w:fill="FFFFFF"/>
        </w:rPr>
        <w:t xml:space="preserve">  </w:t>
      </w:r>
      <w:r w:rsidR="0013004D" w:rsidRPr="007F4DE6">
        <w:rPr>
          <w:rFonts w:ascii="Tahoma" w:hAnsi="Tahoma" w:cs="Tahoma"/>
          <w:sz w:val="24"/>
          <w:szCs w:val="24"/>
          <w:shd w:val="clear" w:color="auto" w:fill="FFFFFF"/>
        </w:rPr>
        <w:t>- М</w:t>
      </w:r>
      <w:r w:rsidR="00DC7BB6">
        <w:rPr>
          <w:rFonts w:ascii="Tahoma" w:eastAsia="Times New Roman" w:hAnsi="Tahoma" w:cs="Tahoma"/>
          <w:sz w:val="24"/>
          <w:szCs w:val="24"/>
          <w:lang w:eastAsia="ru-RU"/>
        </w:rPr>
        <w:t>ё</w:t>
      </w:r>
      <w:r w:rsidR="00E2185F" w:rsidRPr="007F4DE6">
        <w:rPr>
          <w:rFonts w:ascii="Tahoma" w:eastAsia="Times New Roman" w:hAnsi="Tahoma" w:cs="Tahoma"/>
          <w:sz w:val="24"/>
          <w:szCs w:val="24"/>
          <w:lang w:eastAsia="ru-RU"/>
        </w:rPr>
        <w:t>д</w:t>
      </w:r>
      <w:r w:rsidR="002A7766"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6D6FD2" w:rsidRPr="007F4DE6" w:rsidRDefault="006D6FD2" w:rsidP="00DC7BB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Хлеба маленький кусочек,</w:t>
      </w: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Колбасы  один кружочек,</w:t>
      </w: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Треугольник сыра к ним.</w:t>
      </w: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теперь – Его едим!!!</w:t>
      </w: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Приземлился прямо в рот</w:t>
      </w:r>
    </w:p>
    <w:p w:rsidR="00F14E52" w:rsidRPr="007F4DE6" w:rsidRDefault="00FD1544" w:rsidP="00DC7BB6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Самый вкусный… </w:t>
      </w:r>
      <w:r w:rsidR="002A7766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13004D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Б</w:t>
      </w:r>
      <w:r w:rsidR="00F14E52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утерброд</w:t>
      </w:r>
      <w:r w:rsidR="002A7766" w:rsidRPr="007F4DE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:rsidR="00F14E52" w:rsidRPr="007F4DE6" w:rsidRDefault="00F14E52" w:rsidP="00DC7BB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14E52" w:rsidRPr="00DC7BB6" w:rsidRDefault="00FD1544" w:rsidP="00DC7BB6">
      <w:pPr>
        <w:rPr>
          <w:rFonts w:ascii="Tahoma" w:hAnsi="Tahoma" w:cs="Tahoma"/>
          <w:sz w:val="24"/>
          <w:szCs w:val="24"/>
        </w:rPr>
      </w:pPr>
      <w:r w:rsidRPr="00DC7BB6">
        <w:rPr>
          <w:rFonts w:ascii="Tahoma" w:hAnsi="Tahoma" w:cs="Tahoma"/>
          <w:sz w:val="24"/>
          <w:szCs w:val="24"/>
        </w:rPr>
        <w:tab/>
      </w:r>
      <w:r w:rsidR="00F14E52" w:rsidRPr="00DC7BB6">
        <w:rPr>
          <w:rFonts w:ascii="Tahoma" w:hAnsi="Tahoma" w:cs="Tahoma"/>
          <w:sz w:val="24"/>
          <w:szCs w:val="24"/>
        </w:rPr>
        <w:t>Ветер устами поэта</w:t>
      </w:r>
      <w:r w:rsidR="00F14E52" w:rsidRPr="00DC7BB6">
        <w:rPr>
          <w:rFonts w:ascii="Tahoma" w:hAnsi="Tahoma" w:cs="Tahoma"/>
          <w:sz w:val="24"/>
          <w:szCs w:val="24"/>
        </w:rPr>
        <w:br/>
      </w:r>
      <w:r w:rsidRPr="00DC7BB6">
        <w:rPr>
          <w:rFonts w:ascii="Tahoma" w:hAnsi="Tahoma" w:cs="Tahoma"/>
          <w:sz w:val="24"/>
          <w:szCs w:val="24"/>
        </w:rPr>
        <w:tab/>
      </w:r>
      <w:r w:rsidR="00F14E52" w:rsidRPr="00DC7BB6">
        <w:rPr>
          <w:rFonts w:ascii="Tahoma" w:hAnsi="Tahoma" w:cs="Tahoma"/>
          <w:sz w:val="24"/>
          <w:szCs w:val="24"/>
        </w:rPr>
        <w:t>И лакомство слаще конфеты.</w:t>
      </w:r>
      <w:r w:rsidR="006E6993" w:rsidRPr="00DC7BB6">
        <w:rPr>
          <w:rFonts w:ascii="Tahoma" w:hAnsi="Tahoma" w:cs="Tahoma"/>
          <w:sz w:val="24"/>
          <w:szCs w:val="24"/>
        </w:rPr>
        <w:t xml:space="preserve"> </w:t>
      </w:r>
      <w:r w:rsidR="0013004D" w:rsidRPr="00DC7BB6">
        <w:rPr>
          <w:rFonts w:ascii="Tahoma" w:hAnsi="Tahoma" w:cs="Tahoma"/>
          <w:sz w:val="24"/>
          <w:szCs w:val="24"/>
        </w:rPr>
        <w:t>–</w:t>
      </w:r>
      <w:r w:rsidR="006E6993" w:rsidRPr="00DC7BB6">
        <w:rPr>
          <w:rFonts w:ascii="Tahoma" w:hAnsi="Tahoma" w:cs="Tahoma"/>
          <w:sz w:val="24"/>
          <w:szCs w:val="24"/>
        </w:rPr>
        <w:t xml:space="preserve"> Зефир</w:t>
      </w:r>
      <w:r w:rsidR="0013004D" w:rsidRPr="00DC7BB6">
        <w:rPr>
          <w:rFonts w:ascii="Tahoma" w:hAnsi="Tahoma" w:cs="Tahoma"/>
          <w:sz w:val="24"/>
          <w:szCs w:val="24"/>
        </w:rPr>
        <w:t>.</w:t>
      </w:r>
      <w:r w:rsidR="00F14E52" w:rsidRPr="00DC7BB6">
        <w:rPr>
          <w:rFonts w:ascii="Tahoma" w:hAnsi="Tahoma" w:cs="Tahoma"/>
          <w:sz w:val="24"/>
          <w:szCs w:val="24"/>
        </w:rPr>
        <w:br/>
      </w:r>
    </w:p>
    <w:p w:rsidR="007A5DAC" w:rsidRPr="007F4DE6" w:rsidRDefault="007A5DAC" w:rsidP="00DC7BB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i/>
        </w:rPr>
        <w:tab/>
        <w:t xml:space="preserve">Зрители отгадывают загадки. После того, как все загадки </w:t>
      </w:r>
      <w:r w:rsidR="001C38C6" w:rsidRPr="007F4DE6">
        <w:rPr>
          <w:rFonts w:ascii="Tahoma" w:hAnsi="Tahoma" w:cs="Tahoma"/>
          <w:i/>
        </w:rPr>
        <w:t>за</w:t>
      </w:r>
      <w:r w:rsidRPr="007F4DE6">
        <w:rPr>
          <w:rFonts w:ascii="Tahoma" w:hAnsi="Tahoma" w:cs="Tahoma"/>
          <w:i/>
        </w:rPr>
        <w:t>кончились</w:t>
      </w:r>
      <w:r w:rsidR="002A7766" w:rsidRPr="007F4DE6">
        <w:rPr>
          <w:rFonts w:ascii="Tahoma" w:hAnsi="Tahoma" w:cs="Tahoma"/>
          <w:i/>
        </w:rPr>
        <w:t>,</w:t>
      </w:r>
      <w:r w:rsidRPr="007F4DE6">
        <w:rPr>
          <w:rFonts w:ascii="Tahoma" w:hAnsi="Tahoma" w:cs="Tahoma"/>
          <w:i/>
        </w:rPr>
        <w:t xml:space="preserve"> по столам разносят блюда с угощениями.</w:t>
      </w:r>
      <w:r w:rsidR="009F79F7" w:rsidRPr="007F4DE6">
        <w:rPr>
          <w:rFonts w:ascii="Tahoma" w:hAnsi="Tahoma" w:cs="Tahoma"/>
          <w:i/>
        </w:rPr>
        <w:t xml:space="preserve"> Но среди них нет варенья.</w:t>
      </w:r>
    </w:p>
    <w:p w:rsidR="007A5DAC" w:rsidRPr="007F4DE6" w:rsidRDefault="007A5DAC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2185F" w:rsidRPr="007F4DE6" w:rsidRDefault="00E2185F" w:rsidP="00DC7BB6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ВЕДУЩИЙ: </w:t>
      </w:r>
      <w:r w:rsidR="00DC7BB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t>Хорошо, друзей встречая,</w:t>
      </w:r>
      <w:r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DC7BB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Посидеть за чашкой чая!</w:t>
      </w:r>
    </w:p>
    <w:p w:rsidR="00E2185F" w:rsidRPr="007F4DE6" w:rsidRDefault="00DC7BB6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Чай с лимоном, с сухарё</w:t>
      </w:r>
      <w:r w:rsidR="00E2185F" w:rsidRPr="007F4DE6">
        <w:rPr>
          <w:rFonts w:ascii="Tahoma" w:hAnsi="Tahoma" w:cs="Tahoma"/>
          <w:sz w:val="24"/>
          <w:szCs w:val="24"/>
        </w:rPr>
        <w:t>м,</w:t>
      </w:r>
    </w:p>
    <w:p w:rsidR="00E2185F" w:rsidRPr="007F4DE6" w:rsidRDefault="00DC7BB6" w:rsidP="00DC7BB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ab/>
        <w:t>Со сгущенным молоком</w:t>
      </w:r>
      <w:r w:rsidR="002A7766" w:rsidRPr="007F4DE6">
        <w:rPr>
          <w:rFonts w:ascii="Tahoma" w:hAnsi="Tahoma" w:cs="Tahoma"/>
          <w:sz w:val="24"/>
          <w:szCs w:val="24"/>
        </w:rPr>
        <w:t>,</w:t>
      </w:r>
      <w:r w:rsidR="00E2185F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ab/>
        <w:t>Чай с малиновым вареньем</w:t>
      </w:r>
      <w:r w:rsidR="002A7766" w:rsidRPr="007F4DE6">
        <w:rPr>
          <w:rFonts w:ascii="Tahoma" w:hAnsi="Tahoma" w:cs="Tahoma"/>
          <w:sz w:val="24"/>
          <w:szCs w:val="24"/>
        </w:rPr>
        <w:t>,</w:t>
      </w:r>
      <w:r w:rsidR="00E2185F" w:rsidRPr="007F4DE6">
        <w:rPr>
          <w:rFonts w:ascii="Tahoma" w:hAnsi="Tahoma" w:cs="Tahoma"/>
          <w:sz w:val="24"/>
          <w:szCs w:val="24"/>
        </w:rPr>
        <w:t xml:space="preserve"> </w:t>
      </w:r>
      <w:r w:rsidR="00E2185F" w:rsidRPr="007F4DE6">
        <w:rPr>
          <w:rFonts w:ascii="Tahoma" w:hAnsi="Tahoma" w:cs="Tahoma"/>
          <w:sz w:val="24"/>
          <w:szCs w:val="24"/>
        </w:rPr>
        <w:br/>
      </w:r>
      <w:r w:rsidR="00E2185F" w:rsidRPr="007F4DE6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 xml:space="preserve">Чай с зефиром, чай с печеньем, </w:t>
      </w:r>
      <w:r w:rsidR="00E2185F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ab/>
        <w:t>С шоколадом, мармеладом,</w:t>
      </w:r>
    </w:p>
    <w:p w:rsidR="00E2185F" w:rsidRPr="007F4DE6" w:rsidRDefault="00DC7BB6" w:rsidP="00DC7BB6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ab/>
        <w:t>Горстью свежих сладких ягод,</w:t>
      </w:r>
      <w:r w:rsidR="00E2185F" w:rsidRPr="007F4DE6">
        <w:rPr>
          <w:rFonts w:ascii="Tahoma" w:hAnsi="Tahoma" w:cs="Tahoma"/>
          <w:sz w:val="24"/>
          <w:szCs w:val="24"/>
        </w:rPr>
        <w:br/>
      </w:r>
      <w:r w:rsidR="00E2185F" w:rsidRPr="007F4DE6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 xml:space="preserve">С тортом, с медом, с пирогом, </w:t>
      </w:r>
      <w:r w:rsidR="00E2185F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 w:rsidR="00E2185F" w:rsidRPr="007F4DE6">
        <w:rPr>
          <w:rFonts w:ascii="Tahoma" w:hAnsi="Tahoma" w:cs="Tahoma"/>
          <w:sz w:val="24"/>
          <w:szCs w:val="24"/>
        </w:rPr>
        <w:tab/>
        <w:t>И довольны все кругом!</w:t>
      </w:r>
      <w:r w:rsidR="00E2185F" w:rsidRPr="007F4DE6">
        <w:rPr>
          <w:rFonts w:ascii="Tahoma" w:hAnsi="Tahoma" w:cs="Tahoma"/>
          <w:sz w:val="24"/>
          <w:szCs w:val="24"/>
        </w:rPr>
        <w:br/>
      </w:r>
    </w:p>
    <w:p w:rsidR="00176E75" w:rsidRPr="007F4DE6" w:rsidRDefault="007A5DAC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  <w:t>В исполнени</w:t>
      </w:r>
      <w:r w:rsidR="00DC7BB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и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самодеятельного коллектива звучит п</w:t>
      </w:r>
      <w:r w:rsidR="00176E75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есня </w:t>
      </w:r>
      <w:r w:rsidR="002A7766" w:rsidRPr="007F4DE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В. Купревич</w:t>
      </w:r>
      <w:r w:rsidR="001C38C6" w:rsidRPr="007F4DE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а на</w:t>
      </w:r>
      <w:r w:rsidR="00A35AF8" w:rsidRPr="007F4DE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 сл.</w:t>
      </w:r>
      <w:r w:rsidR="002A7766" w:rsidRPr="007F4DE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 М. Хотимск</w:t>
      </w:r>
      <w:r w:rsidR="00DC7BB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ого</w:t>
      </w:r>
      <w:r w:rsidR="002A7766" w:rsidRPr="007F4DE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 </w:t>
      </w:r>
      <w:r w:rsidR="00176E75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«Пряники русские»</w:t>
      </w:r>
      <w:r w:rsidR="00A35AF8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.</w:t>
      </w:r>
    </w:p>
    <w:p w:rsidR="001B2C23" w:rsidRPr="007F4DE6" w:rsidRDefault="001B2C23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  <w:t>ВЕДУЩИЙ: Мне кажется, мы забыли главную загадку.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  <w:t>ВЕДУЩАЯ: Не забыли, а оставили на</w:t>
      </w:r>
      <w:r w:rsidR="001C38C6" w:rsidRPr="007F4DE6">
        <w:rPr>
          <w:rFonts w:ascii="Tahoma" w:hAnsi="Tahoma" w:cs="Tahoma"/>
          <w:color w:val="000000"/>
          <w:sz w:val="24"/>
          <w:szCs w:val="24"/>
        </w:rPr>
        <w:t xml:space="preserve"> сладкое</w:t>
      </w:r>
      <w:r w:rsidRPr="007F4DE6">
        <w:rPr>
          <w:rFonts w:ascii="Tahoma" w:hAnsi="Tahoma" w:cs="Tahoma"/>
          <w:color w:val="000000"/>
          <w:sz w:val="24"/>
          <w:szCs w:val="24"/>
        </w:rPr>
        <w:t>, потому что это особый случай.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  <w:t>ВЕДУЩИЙ: Тогда давай.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  <w:t>ВЕДУЩАЯ: Ягоды собрали, с сахаром смешали,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CC2D52" w:rsidRPr="007F4DE6">
        <w:rPr>
          <w:rFonts w:ascii="Tahoma" w:hAnsi="Tahoma" w:cs="Tahoma"/>
          <w:color w:val="000000"/>
          <w:sz w:val="24"/>
          <w:szCs w:val="24"/>
        </w:rPr>
        <w:tab/>
      </w:r>
      <w:r w:rsidRPr="007F4DE6">
        <w:rPr>
          <w:rFonts w:ascii="Tahoma" w:hAnsi="Tahoma" w:cs="Tahoma"/>
          <w:color w:val="000000"/>
          <w:sz w:val="24"/>
          <w:szCs w:val="24"/>
        </w:rPr>
        <w:t>Варили-варили, в банки положили –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CC2D52" w:rsidRPr="007F4DE6">
        <w:rPr>
          <w:rFonts w:ascii="Tahoma" w:hAnsi="Tahoma" w:cs="Tahoma"/>
          <w:color w:val="000000"/>
          <w:sz w:val="24"/>
          <w:szCs w:val="24"/>
        </w:rPr>
        <w:tab/>
      </w:r>
      <w:r w:rsidRPr="007F4DE6">
        <w:rPr>
          <w:rFonts w:ascii="Tahoma" w:hAnsi="Tahoma" w:cs="Tahoma"/>
          <w:color w:val="000000"/>
          <w:sz w:val="24"/>
          <w:szCs w:val="24"/>
        </w:rPr>
        <w:t>Вкусно! Всем на удивленье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</w:r>
      <w:r w:rsidR="00CC2D52" w:rsidRPr="007F4DE6">
        <w:rPr>
          <w:rFonts w:ascii="Tahoma" w:hAnsi="Tahoma" w:cs="Tahoma"/>
          <w:color w:val="000000"/>
          <w:sz w:val="24"/>
          <w:szCs w:val="24"/>
        </w:rPr>
        <w:tab/>
      </w:r>
      <w:r w:rsidRPr="007F4DE6">
        <w:rPr>
          <w:rFonts w:ascii="Tahoma" w:hAnsi="Tahoma" w:cs="Tahoma"/>
          <w:color w:val="000000"/>
          <w:sz w:val="24"/>
          <w:szCs w:val="24"/>
        </w:rPr>
        <w:t>К чаю что дают? (Варенье)</w:t>
      </w:r>
      <w:r w:rsidR="00CC2D52" w:rsidRPr="007F4DE6">
        <w:rPr>
          <w:rFonts w:ascii="Tahoma" w:hAnsi="Tahoma" w:cs="Tahoma"/>
          <w:color w:val="000000"/>
          <w:sz w:val="24"/>
          <w:szCs w:val="24"/>
        </w:rPr>
        <w:t>.</w:t>
      </w:r>
    </w:p>
    <w:p w:rsidR="009F79F7" w:rsidRPr="007F4DE6" w:rsidRDefault="00AA4EDE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7F4DE6">
        <w:rPr>
          <w:rFonts w:ascii="Tahoma" w:hAnsi="Tahoma" w:cs="Tahoma"/>
          <w:color w:val="000000"/>
          <w:sz w:val="24"/>
          <w:szCs w:val="24"/>
        </w:rPr>
        <w:tab/>
        <w:t>ВЕДУЩИЙ:</w:t>
      </w:r>
      <w:r w:rsidR="00CC2D52" w:rsidRPr="007F4DE6">
        <w:rPr>
          <w:rFonts w:ascii="Tahoma" w:hAnsi="Tahoma" w:cs="Tahoma"/>
          <w:color w:val="000000"/>
          <w:sz w:val="24"/>
          <w:szCs w:val="24"/>
        </w:rPr>
        <w:t xml:space="preserve"> Да чай с вареньем – это наша настоящая классика!</w:t>
      </w:r>
      <w:r w:rsidR="002F0F67" w:rsidRPr="007F4DE6">
        <w:rPr>
          <w:rFonts w:ascii="Tahoma" w:hAnsi="Tahoma" w:cs="Tahoma"/>
          <w:color w:val="000000"/>
          <w:sz w:val="24"/>
          <w:szCs w:val="24"/>
        </w:rPr>
        <w:t xml:space="preserve"> Особенно</w:t>
      </w:r>
      <w:r w:rsidR="0013004D" w:rsidRPr="007F4DE6">
        <w:rPr>
          <w:rFonts w:ascii="Tahoma" w:hAnsi="Tahoma" w:cs="Tahoma"/>
          <w:color w:val="000000"/>
          <w:sz w:val="24"/>
          <w:szCs w:val="24"/>
        </w:rPr>
        <w:t>,</w:t>
      </w:r>
      <w:r w:rsidR="002F0F67" w:rsidRPr="007F4DE6">
        <w:rPr>
          <w:rFonts w:ascii="Tahoma" w:hAnsi="Tahoma" w:cs="Tahoma"/>
          <w:color w:val="000000"/>
          <w:sz w:val="24"/>
          <w:szCs w:val="24"/>
        </w:rPr>
        <w:t xml:space="preserve"> малиновое, или вишня без косточек…</w:t>
      </w:r>
    </w:p>
    <w:p w:rsidR="001350D4" w:rsidRPr="007F4DE6" w:rsidRDefault="001350D4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ВЕДУЩАЯ: В наше время это уже примитив.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Сейчас опытные хозяйки умудряются </w:t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варенье 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из всего варить.</w:t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Бывает</w:t>
      </w:r>
      <w:r w:rsidR="00DC7BB6">
        <w:rPr>
          <w:rFonts w:ascii="Tahoma" w:eastAsia="Times New Roman" w:hAnsi="Tahoma" w:cs="Tahoma"/>
          <w:bCs/>
          <w:sz w:val="24"/>
          <w:szCs w:val="24"/>
          <w:lang w:eastAsia="ru-RU"/>
        </w:rPr>
        <w:t>,</w:t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сразу и не догадаешься, из чего это приготовлено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.</w:t>
      </w:r>
      <w:r w:rsidR="0081309E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</w:p>
    <w:p w:rsidR="006C0D72" w:rsidRPr="007F4DE6" w:rsidRDefault="006C0D72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Помните, как в песенке из мультфильма «Маша и медведь». </w:t>
      </w:r>
    </w:p>
    <w:p w:rsidR="006C0D72" w:rsidRPr="007F4DE6" w:rsidRDefault="006C0D72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FD1544" w:rsidRPr="007F4DE6" w:rsidRDefault="00FD1544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В исполнени</w:t>
      </w:r>
      <w:r w:rsidR="00DC7BB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и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солиста-ребенка звучит песня про варенье из мультфильма «Маша и медведь».</w:t>
      </w:r>
    </w:p>
    <w:p w:rsidR="006C0D72" w:rsidRPr="007F4DE6" w:rsidRDefault="006C0D72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81309E" w:rsidRPr="007F4DE6" w:rsidRDefault="002F0F67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 xml:space="preserve">ВЕДУЩИЙ: </w:t>
      </w:r>
      <w:r w:rsidR="00FD1544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Да</w:t>
      </w:r>
      <w:r w:rsidR="006C0D72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, с учетом перечисленных в песне ингредиентов, нужен профессиональный дегустатор и желательно </w:t>
      </w:r>
      <w:r w:rsidR="00DC7BB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- </w:t>
      </w:r>
      <w:r w:rsidR="006C0D72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прямо </w:t>
      </w:r>
      <w:r w:rsidR="0081309E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сейчас.</w:t>
      </w:r>
    </w:p>
    <w:p w:rsidR="0081309E" w:rsidRPr="007F4DE6" w:rsidRDefault="0081309E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>ВЕДУЩАЯ: Зачем?</w:t>
      </w:r>
    </w:p>
    <w:p w:rsidR="002F0F67" w:rsidRPr="007F4DE6" w:rsidRDefault="0081309E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>ВЕДУЩИЙ: Нам для проведения нашего чаепития хозяйки свое варенье принесли</w:t>
      </w:r>
      <w:r w:rsidR="0013004D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. Все было подписано, чин чином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. Да только в погребе у нас сыро. </w:t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Этикетки отклеились. Что в какой банке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- теперь</w:t>
      </w:r>
      <w:r w:rsidR="002F0F67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не разберешь.</w:t>
      </w:r>
    </w:p>
    <w:p w:rsidR="001350D4" w:rsidRPr="007F4DE6" w:rsidRDefault="001C38C6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>ХОЗЯЙКА: Непорядок. Только кто нам в этом деле поможет?</w:t>
      </w:r>
    </w:p>
    <w:p w:rsidR="00FD1544" w:rsidRPr="007F4DE6" w:rsidRDefault="00FD1544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ab/>
        <w:t>ХОЗЯИН: А давай, как в тот р</w:t>
      </w:r>
      <w:r w:rsidR="00ED07B0"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а</w:t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з – общими усилиями.</w:t>
      </w:r>
    </w:p>
    <w:p w:rsidR="001C38C6" w:rsidRPr="007F4DE6" w:rsidRDefault="001C38C6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1C38C6" w:rsidRPr="007F4DE6" w:rsidRDefault="007B20A9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</w:r>
      <w:r w:rsidR="0081309E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Из-за столов </w:t>
      </w:r>
      <w:r w:rsidR="00B07D55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приглашаются желающие </w:t>
      </w:r>
      <w:r w:rsidR="0081309E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участ</w:t>
      </w:r>
      <w:r w:rsidR="00B07D55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вовать в </w:t>
      </w:r>
      <w:r w:rsidR="0081309E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конкурс</w:t>
      </w:r>
      <w:r w:rsidR="00B07D55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е</w:t>
      </w:r>
      <w:r w:rsidR="0081309E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.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Конкурс-дегустация – </w:t>
      </w:r>
      <w:r w:rsidR="00DC7BB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«О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тгадай, из чего сварено это варенье</w:t>
      </w:r>
      <w:r w:rsidR="00DC7BB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?»</w:t>
      </w:r>
      <w:r w:rsidR="001C38C6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Для каждого конкурсанта приготовлен отдельный поднос</w:t>
      </w:r>
      <w:r w:rsidR="00DC7BB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</w:t>
      </w:r>
      <w:r w:rsidR="001C38C6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или блюдо, на котором </w:t>
      </w:r>
      <w:r w:rsidR="0013004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стоят </w:t>
      </w:r>
      <w:r w:rsidR="001C38C6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3-4 розетки с разным вареньем. </w:t>
      </w:r>
      <w:r w:rsidR="006C0D72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Варенье может быть любым, но</w:t>
      </w:r>
      <w:r w:rsidR="0013004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,</w:t>
      </w:r>
      <w:r w:rsidR="006C0D72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хорошо бы, чтобы в ассортименте было что-то нестандартное: арбузное, кизиловое, из розовых лепестков, одуванчиков, киви с маком, кабачков, авокадо, сосновых шишек и т.п.</w:t>
      </w:r>
    </w:p>
    <w:p w:rsidR="007B20A9" w:rsidRPr="007F4DE6" w:rsidRDefault="001C38C6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  <w:t xml:space="preserve">После конкурса на столы подают варенье и </w:t>
      </w:r>
      <w:r w:rsidR="006C0D72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наливают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еще чай.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FD1544" w:rsidRPr="007F4DE6" w:rsidRDefault="00FD1544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ab/>
      </w:r>
      <w:r w:rsidRPr="007F4DE6">
        <w:rPr>
          <w:rFonts w:ascii="Tahoma" w:eastAsia="Times New Roman" w:hAnsi="Tahoma" w:cs="Tahoma"/>
          <w:bCs/>
          <w:sz w:val="24"/>
          <w:szCs w:val="24"/>
          <w:lang w:eastAsia="ru-RU"/>
        </w:rPr>
        <w:t>ХОЗЯЙКА: Пора варенье кушать да ст</w:t>
      </w:r>
      <w:r w:rsidR="009411B2">
        <w:rPr>
          <w:rFonts w:ascii="Tahoma" w:eastAsia="Times New Roman" w:hAnsi="Tahoma" w:cs="Tahoma"/>
          <w:bCs/>
          <w:sz w:val="24"/>
          <w:szCs w:val="24"/>
          <w:lang w:eastAsia="ru-RU"/>
        </w:rPr>
        <w:t>ихи слушать. Приятного аппетита!</w:t>
      </w:r>
    </w:p>
    <w:p w:rsidR="00AA4EDE" w:rsidRPr="007F4DE6" w:rsidRDefault="00B07D55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ЧТЕЦ:</w:t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 xml:space="preserve"> </w:t>
      </w:r>
      <w:r w:rsidR="009411B2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К нам тётя соседка</w:t>
      </w:r>
      <w:r w:rsidR="00AA4EDE" w:rsidRPr="007F4DE6">
        <w:rPr>
          <w:rFonts w:ascii="Tahoma" w:hAnsi="Tahoma" w:cs="Tahoma"/>
          <w:sz w:val="24"/>
          <w:szCs w:val="24"/>
        </w:rPr>
        <w:t xml:space="preserve"> </w:t>
      </w:r>
    </w:p>
    <w:p w:rsidR="00AA4EDE" w:rsidRPr="007F4DE6" w:rsidRDefault="00AA4EDE" w:rsidP="009411B2">
      <w:pPr>
        <w:spacing w:after="0" w:line="240" w:lineRule="auto"/>
        <w:ind w:left="1701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Заходит на чай.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Вернее, сначала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Зайдёт невзначай.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А мама как спросит: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— Не выпьем ли чаю? —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Она: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  <w:t>— Отвечаю.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  <w:t>Души в нём не чаю.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Чуть вашего чаю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Мы с вами попьём —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Во мне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  <w:t>Чрезвычайный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  <w:t>Душевный подъём!..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А мама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— Да что вы?!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И я отмечаю,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Как что-то от чаю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В себе ощущаю: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Какую-то свежесть,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Какой-то подъём...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Давайте мы это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  <w:t>Проверим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="009F79F7"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ab/>
        <w:t>Вдвоём!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 мама потом</w:t>
      </w:r>
      <w:r w:rsidRPr="007F4DE6">
        <w:rPr>
          <w:rFonts w:ascii="Tahoma" w:hAnsi="Tahoma" w:cs="Tahoma"/>
          <w:sz w:val="24"/>
          <w:szCs w:val="24"/>
        </w:rPr>
        <w:t xml:space="preserve"> </w:t>
      </w:r>
    </w:p>
    <w:p w:rsidR="009F79F7" w:rsidRPr="007F4DE6" w:rsidRDefault="00AA4EDE" w:rsidP="009411B2">
      <w:pPr>
        <w:spacing w:after="0" w:line="240" w:lineRule="auto"/>
        <w:ind w:left="1701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Улыбнётся соседке,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Поставит на стол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Две большущих розетки,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 вазу с печеньем,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 чашки,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 ложки.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А к ложкам —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Варенье несёт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Из морошки.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А это варенье,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Как я замечаю,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Приводит в волнение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Даже без чаю!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Недаром я таю</w:t>
      </w:r>
      <w:r w:rsidRPr="007F4DE6">
        <w:rPr>
          <w:rFonts w:ascii="Tahoma" w:hAnsi="Tahoma" w:cs="Tahoma"/>
          <w:sz w:val="24"/>
          <w:szCs w:val="24"/>
        </w:rPr>
        <w:t>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411B2">
        <w:rPr>
          <w:rFonts w:ascii="Tahoma" w:hAnsi="Tahoma" w:cs="Tahoma"/>
          <w:sz w:val="24"/>
          <w:szCs w:val="24"/>
        </w:rPr>
        <w:t>И д</w:t>
      </w:r>
      <w:r w:rsidR="009F79F7" w:rsidRPr="007F4DE6">
        <w:rPr>
          <w:rFonts w:ascii="Tahoma" w:hAnsi="Tahoma" w:cs="Tahoma"/>
          <w:sz w:val="24"/>
          <w:szCs w:val="24"/>
        </w:rPr>
        <w:t>аже взлетаю,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Когда за обедом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Его уплетаю.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Его я до чаю могу,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После чаю!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А чай без варенья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Вообще исключаю.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Скорее, в варенье,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И именно в нём,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Находится самый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душевный подъём!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Сказал я об этом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Соседке и маме.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>А мама:</w:t>
      </w:r>
      <w:r w:rsidR="009F79F7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9F79F7" w:rsidRPr="007F4DE6">
        <w:rPr>
          <w:rFonts w:ascii="Tahoma" w:hAnsi="Tahoma" w:cs="Tahoma"/>
          <w:sz w:val="24"/>
          <w:szCs w:val="24"/>
        </w:rPr>
        <w:t xml:space="preserve">— Да мы это знали и сами! </w:t>
      </w:r>
      <w:r w:rsidR="009411B2" w:rsidRPr="009411B2">
        <w:rPr>
          <w:rFonts w:ascii="Tahoma" w:hAnsi="Tahoma" w:cs="Tahoma"/>
          <w:i/>
          <w:sz w:val="24"/>
          <w:szCs w:val="24"/>
        </w:rPr>
        <w:t>(</w:t>
      </w:r>
      <w:r w:rsidR="009F79F7" w:rsidRPr="007F4DE6">
        <w:rPr>
          <w:rStyle w:val="a9"/>
          <w:rFonts w:ascii="Tahoma" w:hAnsi="Tahoma" w:cs="Tahoma"/>
          <w:sz w:val="24"/>
          <w:szCs w:val="24"/>
        </w:rPr>
        <w:t>Маринин В.</w:t>
      </w:r>
      <w:r w:rsidR="009411B2">
        <w:rPr>
          <w:rStyle w:val="a9"/>
          <w:rFonts w:ascii="Tahoma" w:hAnsi="Tahoma" w:cs="Tahoma"/>
          <w:sz w:val="24"/>
          <w:szCs w:val="24"/>
        </w:rPr>
        <w:t>)</w:t>
      </w:r>
      <w:r w:rsidR="009F79F7" w:rsidRPr="007F4DE6">
        <w:rPr>
          <w:rFonts w:ascii="Tahoma" w:hAnsi="Tahoma" w:cs="Tahoma"/>
          <w:sz w:val="24"/>
          <w:szCs w:val="24"/>
        </w:rPr>
        <w:br/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ab/>
      </w:r>
      <w:r w:rsidR="00072774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Самодеятельные солисты поют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песн</w:t>
      </w:r>
      <w:r w:rsidR="00072774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и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про </w:t>
      </w:r>
      <w:r w:rsidR="00986746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фрукты или </w:t>
      </w:r>
      <w:r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ягоды</w:t>
      </w:r>
      <w:r w:rsidR="006D01F2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.</w:t>
      </w:r>
      <w:r w:rsidR="008B6819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 </w:t>
      </w:r>
      <w:r w:rsidR="0013004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Это может быть В. </w:t>
      </w:r>
      <w:r w:rsidR="00AE719A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Мигуля «Земляничная поляна», </w:t>
      </w:r>
      <w:r w:rsidR="0013004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 xml:space="preserve">детская песня </w:t>
      </w:r>
      <w:r w:rsidR="00986746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«</w:t>
      </w:r>
      <w:r w:rsidR="0013004D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По малину в сад пойдем</w:t>
      </w:r>
      <w:r w:rsidR="00AE719A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…»</w:t>
      </w:r>
      <w:r w:rsidR="00ED07B0" w:rsidRPr="007F4DE6">
        <w:rPr>
          <w:rFonts w:ascii="Tahoma" w:eastAsia="Times New Roman" w:hAnsi="Tahoma" w:cs="Tahoma"/>
          <w:bCs/>
          <w:i/>
          <w:sz w:val="24"/>
          <w:szCs w:val="24"/>
          <w:lang w:eastAsia="ru-RU"/>
        </w:rPr>
        <w:t>, В. Легкоступова «Ягода малина» и т.д.</w:t>
      </w:r>
    </w:p>
    <w:p w:rsidR="00440EE8" w:rsidRPr="007F4DE6" w:rsidRDefault="00440EE8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</w:p>
    <w:p w:rsidR="00440EE8" w:rsidRPr="007F4DE6" w:rsidRDefault="00440EE8" w:rsidP="009411B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ХОЗЯЙКА: А у меня очередная загадка готова.</w:t>
      </w:r>
    </w:p>
    <w:p w:rsidR="00440EE8" w:rsidRPr="007F4DE6" w:rsidRDefault="00440EE8" w:rsidP="009411B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ХОЗЯИН: 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Я и не знал, что ты у меня такая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загад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>очная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! Мы 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хоть справимся?</w:t>
      </w:r>
    </w:p>
    <w:p w:rsidR="009411B2" w:rsidRDefault="00990A29" w:rsidP="009411B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ХОЗЯЙКА: Погля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дим. </w:t>
      </w:r>
    </w:p>
    <w:p w:rsidR="009411B2" w:rsidRDefault="00440EE8" w:rsidP="009411B2">
      <w:pPr>
        <w:spacing w:after="0" w:line="240" w:lineRule="auto"/>
        <w:ind w:left="708" w:firstLine="708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Был листок зеленым – 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Черным стал, томленым, 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Был листочек зубчатым – 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Стал листочек трубчатым.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–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Чай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9411B2" w:rsidRDefault="009411B2" w:rsidP="009411B2">
      <w:pPr>
        <w:spacing w:after="0" w:line="240" w:lineRule="auto"/>
        <w:ind w:left="708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411B2" w:rsidRDefault="00990A29" w:rsidP="009411B2">
      <w:pPr>
        <w:spacing w:after="0" w:line="240" w:lineRule="auto"/>
        <w:ind w:left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ХОЗЯИН: Чай-то, чай. А ты какой имела в виду? Мало того, что в 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наши дни</w:t>
      </w:r>
    </w:p>
    <w:p w:rsidR="00990A29" w:rsidRPr="007F4DE6" w:rsidRDefault="009411B2" w:rsidP="009411B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о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>громное количество сортов чая</w:t>
      </w:r>
      <w:r w:rsidR="00990A29" w:rsidRPr="007F4DE6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ru-RU"/>
        </w:rPr>
        <w:t>- так</w:t>
      </w:r>
      <w:r w:rsidR="00990A2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ru-RU"/>
        </w:rPr>
        <w:t>ещё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так называемых брендов</w:t>
      </w:r>
      <w:r w:rsidR="00990A2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не счесть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990A29" w:rsidRPr="007F4DE6" w:rsidRDefault="00990A29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ХОЗЯЙКА: 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Что касается сортов – это только результат технологической обработки листьев одного и того же растения.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А 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что такое бренды,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на каком-нибудь примере можешь объяснить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?</w:t>
      </w:r>
    </w:p>
    <w:p w:rsidR="00990A29" w:rsidRPr="007F4DE6" w:rsidRDefault="00990A29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ХОЗЯИН: Попробую. 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Бренды – это названия, которые фирмы присваивают своей продукции. Вот фир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ма 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Невская косметика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выпускает зубную пасту под названием «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>Новый ж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емчуг». 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Она может быть мятная, отбеливающая, 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ромашка, детская 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>и так далее. То есть вс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я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разн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ая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, но вот 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само словосочетание «Новый 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>жемчуг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– это бр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енд. И фирма, как правило, не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один бренд выпускает. У той же 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«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>Невск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ая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косметик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а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="0013004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есть</w:t>
      </w:r>
      <w:r w:rsidR="003208A5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второй бренд «Лесная».</w:t>
      </w:r>
    </w:p>
    <w:p w:rsidR="003208A5" w:rsidRPr="007F4DE6" w:rsidRDefault="003208A5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ХОЗЯЙКА: Замечательная реклама. Можно подумать, что тебе хорошие деньги заплатили. Паста зубная тут при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чем? Мы ведь про чай</w:t>
      </w:r>
      <w:r w:rsidR="0022409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разговариваем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</w:p>
    <w:p w:rsidR="00440EE8" w:rsidRPr="007F4DE6" w:rsidRDefault="00990A29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ХОЗЯИН: </w:t>
      </w:r>
      <w:r w:rsidR="0022409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Да 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>с чаем точно так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>же. В России на полках магазинов лежит продукция тр</w:t>
      </w:r>
      <w:r w:rsidR="009411B2">
        <w:rPr>
          <w:rFonts w:ascii="Tahoma" w:eastAsia="Times New Roman" w:hAnsi="Tahoma" w:cs="Tahoma"/>
          <w:sz w:val="24"/>
          <w:szCs w:val="24"/>
          <w:lang w:eastAsia="ru-RU"/>
        </w:rPr>
        <w:t>ё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х основных </w:t>
      </w:r>
      <w:r w:rsidR="0022409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компаний </w:t>
      </w:r>
      <w:r w:rsidR="002467A4" w:rsidRPr="007F4DE6">
        <w:rPr>
          <w:rFonts w:ascii="Tahoma" w:eastAsia="Times New Roman" w:hAnsi="Tahoma" w:cs="Tahoma"/>
          <w:sz w:val="24"/>
          <w:szCs w:val="24"/>
          <w:lang w:eastAsia="ru-RU"/>
        </w:rPr>
        <w:t>«М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>ай</w:t>
      </w:r>
      <w:r w:rsidR="002467A4" w:rsidRPr="007F4DE6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r w:rsidR="002467A4" w:rsidRPr="007F4DE6">
        <w:rPr>
          <w:rFonts w:ascii="Tahoma" w:eastAsia="Times New Roman" w:hAnsi="Tahoma" w:cs="Tahoma"/>
          <w:sz w:val="24"/>
          <w:szCs w:val="24"/>
          <w:lang w:eastAsia="ru-RU"/>
        </w:rPr>
        <w:t>«О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>ими тр</w:t>
      </w:r>
      <w:r w:rsidR="004E757A" w:rsidRPr="007F4DE6">
        <w:rPr>
          <w:rFonts w:ascii="Tahoma" w:eastAsia="Times New Roman" w:hAnsi="Tahoma" w:cs="Tahoma"/>
          <w:sz w:val="24"/>
          <w:szCs w:val="24"/>
          <w:lang w:eastAsia="ru-RU"/>
        </w:rPr>
        <w:t>э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>йд</w:t>
      </w:r>
      <w:r w:rsidR="002467A4" w:rsidRPr="007F4DE6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и </w:t>
      </w:r>
      <w:r w:rsidR="002467A4" w:rsidRPr="009411B2">
        <w:rPr>
          <w:rStyle w:val="a4"/>
          <w:rFonts w:ascii="Tahoma" w:hAnsi="Tahoma" w:cs="Tahoma"/>
          <w:b w:val="0"/>
          <w:color w:val="383838"/>
          <w:sz w:val="24"/>
          <w:szCs w:val="24"/>
        </w:rPr>
        <w:t>«Unilever»</w:t>
      </w:r>
      <w:r w:rsidR="00F571AB" w:rsidRPr="009411B2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="0022409D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571AB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а вот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чайные бренды вы сами сейчас будете вспоминать. </w:t>
      </w:r>
      <w:r w:rsidR="00440EE8" w:rsidRPr="007F4DE6">
        <w:rPr>
          <w:rFonts w:ascii="Tahoma" w:eastAsia="Times New Roman" w:hAnsi="Tahoma" w:cs="Tahoma"/>
          <w:sz w:val="24"/>
          <w:szCs w:val="24"/>
          <w:lang w:eastAsia="ru-RU"/>
        </w:rPr>
        <w:t>Попробуем вместе. А за каждый ответ – конфета к чаю.</w:t>
      </w:r>
    </w:p>
    <w:p w:rsidR="00440EE8" w:rsidRPr="007F4DE6" w:rsidRDefault="00440EE8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</w:p>
    <w:p w:rsidR="0022409D" w:rsidRPr="007F4DE6" w:rsidRDefault="00440EE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  <w:iCs/>
        </w:rPr>
      </w:pPr>
      <w:r w:rsidRPr="007F4DE6">
        <w:rPr>
          <w:rFonts w:ascii="Tahoma" w:hAnsi="Tahoma" w:cs="Tahoma"/>
          <w:i/>
          <w:iCs/>
        </w:rPr>
        <w:tab/>
        <w:t>Желающие называют наиболее известные бренды чая</w:t>
      </w:r>
      <w:r w:rsidR="00DD2907">
        <w:rPr>
          <w:rFonts w:ascii="Tahoma" w:hAnsi="Tahoma" w:cs="Tahoma"/>
          <w:i/>
          <w:iCs/>
        </w:rPr>
        <w:t>, например</w:t>
      </w:r>
      <w:r w:rsidRPr="007F4DE6">
        <w:rPr>
          <w:rFonts w:ascii="Tahoma" w:hAnsi="Tahoma" w:cs="Tahoma"/>
          <w:i/>
          <w:iCs/>
        </w:rPr>
        <w:t xml:space="preserve">: </w:t>
      </w:r>
    </w:p>
    <w:p w:rsidR="0022409D" w:rsidRPr="007F4DE6" w:rsidRDefault="0022409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  <w:iCs/>
        </w:rPr>
      </w:pPr>
    </w:p>
    <w:p w:rsidR="00B227AD" w:rsidRPr="00B227AD" w:rsidRDefault="00B227A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i/>
          <w:iCs/>
        </w:rPr>
      </w:pPr>
      <w:r w:rsidRPr="00B227AD">
        <w:rPr>
          <w:rFonts w:ascii="Tahoma" w:hAnsi="Tahoma" w:cs="Tahoma"/>
          <w:b/>
          <w:i/>
        </w:rPr>
        <w:t xml:space="preserve">…Акбар, Гринфилд, Лисма, Ричард, Ахмад, Дилма, Майский, Твинингс, Бернли, Золотая Чаша, Мэтр Де Люкс, Тесс, Беседа, Индийский, Принцесса Гита, Цейлонский, </w:t>
      </w:r>
      <w:r w:rsidRPr="00B227AD">
        <w:rPr>
          <w:rFonts w:ascii="Tahoma" w:hAnsi="Tahoma" w:cs="Tahoma"/>
          <w:b/>
          <w:i/>
          <w:iCs/>
        </w:rPr>
        <w:t xml:space="preserve">Бодрость, </w:t>
      </w:r>
      <w:r w:rsidRPr="00B227AD">
        <w:rPr>
          <w:rFonts w:ascii="Tahoma" w:hAnsi="Tahoma" w:cs="Tahoma"/>
          <w:b/>
          <w:i/>
        </w:rPr>
        <w:t xml:space="preserve">Куртис, Принцесса Нури, Хилтоп, Брук Бонд, Липтон, Ристон, Ява, Гордон, </w:t>
      </w:r>
      <w:r w:rsidRPr="00B227AD">
        <w:rPr>
          <w:rFonts w:ascii="Tahoma" w:hAnsi="Tahoma" w:cs="Tahoma"/>
          <w:b/>
          <w:i/>
          <w:iCs/>
        </w:rPr>
        <w:t>Альманах – и другие</w:t>
      </w:r>
    </w:p>
    <w:p w:rsidR="00E359F4" w:rsidRPr="00B227AD" w:rsidRDefault="00E359F4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i/>
        </w:rPr>
      </w:pPr>
    </w:p>
    <w:p w:rsidR="00440EE8" w:rsidRPr="007F4DE6" w:rsidRDefault="00440EE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  <w:iCs/>
        </w:rPr>
      </w:pPr>
      <w:r w:rsidRPr="007F4DE6">
        <w:rPr>
          <w:rFonts w:ascii="Tahoma" w:hAnsi="Tahoma" w:cs="Tahoma"/>
          <w:i/>
        </w:rPr>
        <w:tab/>
      </w:r>
      <w:r w:rsidRPr="007F4DE6">
        <w:rPr>
          <w:rFonts w:ascii="Tahoma" w:hAnsi="Tahoma" w:cs="Tahoma"/>
          <w:i/>
          <w:iCs/>
        </w:rPr>
        <w:t>Каждый ответивший получает конфету.</w:t>
      </w:r>
    </w:p>
    <w:p w:rsidR="00440EE8" w:rsidRPr="007F4DE6" w:rsidRDefault="00440EE8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440EE8" w:rsidRPr="007F4DE6" w:rsidRDefault="00440EE8" w:rsidP="007F4DE6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  <w:t>В качестве музыкальной паузы может быть использована песня Валерии «Чашка чая Бернли»</w:t>
      </w:r>
      <w:r w:rsidR="0022409D" w:rsidRPr="007F4DE6">
        <w:rPr>
          <w:rFonts w:ascii="Tahoma" w:hAnsi="Tahoma" w:cs="Tahoma"/>
          <w:i/>
          <w:sz w:val="24"/>
          <w:szCs w:val="24"/>
        </w:rPr>
        <w:t>.</w:t>
      </w:r>
    </w:p>
    <w:p w:rsidR="00387F7D" w:rsidRPr="007F4DE6" w:rsidRDefault="00387F7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B227AD" w:rsidRDefault="00B227A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B227AD" w:rsidRDefault="00B227A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B227AD" w:rsidRDefault="00B227A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387F7D" w:rsidRPr="007F4DE6" w:rsidRDefault="00561C2B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Pr="00561C2B">
        <w:rPr>
          <w:rFonts w:ascii="Tahoma" w:hAnsi="Tahoma" w:cs="Tahoma"/>
          <w:b/>
        </w:rPr>
        <w:t>Чайный антураж</w:t>
      </w:r>
    </w:p>
    <w:p w:rsidR="008439F0" w:rsidRPr="007F4DE6" w:rsidRDefault="00387F7D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bCs/>
          <w:sz w:val="24"/>
          <w:szCs w:val="24"/>
        </w:rPr>
        <w:t>ХОЗЯЙКА: Мне кажется, что зачастую имеет значение не то</w:t>
      </w:r>
      <w:r w:rsidR="008439F0" w:rsidRPr="007F4DE6">
        <w:rPr>
          <w:rFonts w:ascii="Tahoma" w:hAnsi="Tahoma" w:cs="Tahoma"/>
          <w:bCs/>
          <w:sz w:val="24"/>
          <w:szCs w:val="24"/>
        </w:rPr>
        <w:t>,</w:t>
      </w:r>
      <w:r w:rsidRPr="007F4DE6">
        <w:rPr>
          <w:rFonts w:ascii="Tahoma" w:hAnsi="Tahoma" w:cs="Tahoma"/>
          <w:bCs/>
          <w:sz w:val="24"/>
          <w:szCs w:val="24"/>
        </w:rPr>
        <w:t xml:space="preserve"> какой пьешь чай</w:t>
      </w:r>
      <w:r w:rsidR="00DD2907">
        <w:rPr>
          <w:rFonts w:ascii="Tahoma" w:hAnsi="Tahoma" w:cs="Tahoma"/>
          <w:bCs/>
          <w:sz w:val="24"/>
          <w:szCs w:val="24"/>
        </w:rPr>
        <w:t>,</w:t>
      </w:r>
      <w:r w:rsidRPr="007F4DE6">
        <w:rPr>
          <w:rFonts w:ascii="Tahoma" w:hAnsi="Tahoma" w:cs="Tahoma"/>
          <w:bCs/>
          <w:sz w:val="24"/>
          <w:szCs w:val="24"/>
        </w:rPr>
        <w:t xml:space="preserve"> и </w:t>
      </w:r>
      <w:r w:rsidR="008439F0" w:rsidRPr="007F4DE6">
        <w:rPr>
          <w:rFonts w:ascii="Tahoma" w:hAnsi="Tahoma" w:cs="Tahoma"/>
          <w:bCs/>
          <w:sz w:val="24"/>
          <w:szCs w:val="24"/>
        </w:rPr>
        <w:t xml:space="preserve">какая еда </w:t>
      </w:r>
      <w:r w:rsidRPr="007F4DE6">
        <w:rPr>
          <w:rFonts w:ascii="Tahoma" w:hAnsi="Tahoma" w:cs="Tahoma"/>
          <w:bCs/>
          <w:sz w:val="24"/>
          <w:szCs w:val="24"/>
        </w:rPr>
        <w:t>на столе, но и как все это происходит.</w:t>
      </w:r>
    </w:p>
    <w:p w:rsidR="004E757A" w:rsidRPr="007F4DE6" w:rsidRDefault="008439F0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 xml:space="preserve">ХОЗЯИН: Это точно. Я всегда вспоминаю, как мы у бабушки в деревне чай пили. </w:t>
      </w:r>
      <w:r w:rsidR="00DE67A8" w:rsidRPr="007F4DE6">
        <w:rPr>
          <w:rFonts w:ascii="Tahoma" w:hAnsi="Tahoma" w:cs="Tahoma"/>
          <w:bCs/>
          <w:sz w:val="24"/>
          <w:szCs w:val="24"/>
        </w:rPr>
        <w:t xml:space="preserve">Стол ставили в саду под яблоней. </w:t>
      </w:r>
      <w:r w:rsidRPr="007F4DE6">
        <w:rPr>
          <w:rFonts w:ascii="Tahoma" w:hAnsi="Tahoma" w:cs="Tahoma"/>
          <w:bCs/>
          <w:sz w:val="24"/>
          <w:szCs w:val="24"/>
        </w:rPr>
        <w:t>Самовар старый на сосновых шишках, сахар</w:t>
      </w:r>
      <w:r w:rsidR="00DE67A8" w:rsidRPr="007F4DE6">
        <w:rPr>
          <w:rFonts w:ascii="Tahoma" w:hAnsi="Tahoma" w:cs="Tahoma"/>
          <w:bCs/>
          <w:sz w:val="24"/>
          <w:szCs w:val="24"/>
        </w:rPr>
        <w:t xml:space="preserve"> пиленый и к нему щипчики. У такого чая и вкус, и запах особенный. А еще тишина деревенская, воздух…</w:t>
      </w:r>
    </w:p>
    <w:p w:rsidR="00DE67A8" w:rsidRPr="007F4DE6" w:rsidRDefault="00DE67A8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>ХОЗЯЙКА: А я вспоминаю, как мы в походе в котелке чай заваривали. Пакетик</w:t>
      </w:r>
      <w:r w:rsidR="00DD2907">
        <w:rPr>
          <w:rFonts w:ascii="Tahoma" w:hAnsi="Tahoma" w:cs="Tahoma"/>
          <w:bCs/>
          <w:sz w:val="24"/>
          <w:szCs w:val="24"/>
        </w:rPr>
        <w:t>ов еще не было. Разливали по ал</w:t>
      </w:r>
      <w:r w:rsidRPr="007F4DE6">
        <w:rPr>
          <w:rFonts w:ascii="Tahoma" w:hAnsi="Tahoma" w:cs="Tahoma"/>
          <w:bCs/>
          <w:sz w:val="24"/>
          <w:szCs w:val="24"/>
        </w:rPr>
        <w:t>юминиевым кружкам, а пить-то сразу нельзя, кружка горячая…</w:t>
      </w:r>
    </w:p>
    <w:p w:rsidR="008439F0" w:rsidRPr="007F4DE6" w:rsidRDefault="00DE67A8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>ХОЗЯИН: А я помню…</w:t>
      </w:r>
    </w:p>
    <w:p w:rsidR="00DE67A8" w:rsidRPr="007F4DE6" w:rsidRDefault="00DE67A8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 xml:space="preserve">ХОЗЯЙКА: И я тоже кое-что </w:t>
      </w:r>
      <w:r w:rsidR="00DD2907">
        <w:rPr>
          <w:rFonts w:ascii="Tahoma" w:hAnsi="Tahoma" w:cs="Tahoma"/>
          <w:bCs/>
          <w:sz w:val="24"/>
          <w:szCs w:val="24"/>
        </w:rPr>
        <w:t>вспомнила!</w:t>
      </w:r>
      <w:r w:rsidRPr="007F4DE6">
        <w:rPr>
          <w:rFonts w:ascii="Tahoma" w:hAnsi="Tahoma" w:cs="Tahoma"/>
          <w:bCs/>
          <w:sz w:val="24"/>
          <w:szCs w:val="24"/>
        </w:rPr>
        <w:t xml:space="preserve"> У нас гостей полон дом, а мы в воспоминания ударились.</w:t>
      </w:r>
    </w:p>
    <w:p w:rsidR="00B54A8B" w:rsidRPr="007F4DE6" w:rsidRDefault="00DE67A8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>ХОЗЯИН: Ничего, мы сейчас так устроим, что они тоже смогут представить себя в походе у костра или в деревне у бабушки.</w:t>
      </w:r>
      <w:r w:rsidR="001842E7" w:rsidRPr="007F4DE6">
        <w:rPr>
          <w:rFonts w:ascii="Tahoma" w:hAnsi="Tahoma" w:cs="Tahoma"/>
          <w:bCs/>
          <w:sz w:val="24"/>
          <w:szCs w:val="24"/>
        </w:rPr>
        <w:t xml:space="preserve"> </w:t>
      </w:r>
      <w:r w:rsidR="00B54A8B" w:rsidRPr="007F4DE6">
        <w:rPr>
          <w:rFonts w:ascii="Tahoma" w:hAnsi="Tahoma" w:cs="Tahoma"/>
          <w:bCs/>
          <w:sz w:val="24"/>
          <w:szCs w:val="24"/>
        </w:rPr>
        <w:t xml:space="preserve">Что я заметил – для такого чаепития хороша любая посуда. Чашки могут быть самые разные, но, что главное для меня, </w:t>
      </w:r>
      <w:r w:rsidR="00DD2907">
        <w:rPr>
          <w:rFonts w:ascii="Tahoma" w:hAnsi="Tahoma" w:cs="Tahoma"/>
          <w:bCs/>
          <w:sz w:val="24"/>
          <w:szCs w:val="24"/>
        </w:rPr>
        <w:t xml:space="preserve">- </w:t>
      </w:r>
      <w:r w:rsidR="00B54A8B" w:rsidRPr="007F4DE6">
        <w:rPr>
          <w:rFonts w:ascii="Tahoma" w:hAnsi="Tahoma" w:cs="Tahoma"/>
          <w:bCs/>
          <w:sz w:val="24"/>
          <w:szCs w:val="24"/>
        </w:rPr>
        <w:t xml:space="preserve">разных размеров. </w:t>
      </w:r>
      <w:r w:rsidR="00DD2907">
        <w:rPr>
          <w:rFonts w:ascii="Tahoma" w:hAnsi="Tahoma" w:cs="Tahoma"/>
          <w:bCs/>
          <w:sz w:val="24"/>
          <w:szCs w:val="24"/>
        </w:rPr>
        <w:t>А ведь</w:t>
      </w:r>
      <w:r w:rsidR="00B54A8B" w:rsidRPr="007F4DE6">
        <w:rPr>
          <w:rFonts w:ascii="Tahoma" w:hAnsi="Tahoma" w:cs="Tahoma"/>
          <w:bCs/>
          <w:sz w:val="24"/>
          <w:szCs w:val="24"/>
        </w:rPr>
        <w:t xml:space="preserve"> при этом никого нельзя ни обделить, ни обидеть. </w:t>
      </w:r>
    </w:p>
    <w:p w:rsidR="00DE67A8" w:rsidRPr="007F4DE6" w:rsidRDefault="00B54A8B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hAnsi="Tahoma" w:cs="Tahoma"/>
          <w:bCs/>
          <w:sz w:val="24"/>
          <w:szCs w:val="24"/>
        </w:rPr>
        <w:tab/>
        <w:t>ХОЗЯЙКА: Ну, это если на столе не трехведерный самовар, когда чаю, хоть залейся, а походный котелок или обычный чайник.</w:t>
      </w:r>
    </w:p>
    <w:p w:rsidR="00DE67A8" w:rsidRPr="007F4DE6" w:rsidRDefault="00DE67A8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DE67A8" w:rsidRPr="007F4DE6" w:rsidRDefault="00DE67A8" w:rsidP="007F4DE6">
      <w:pPr>
        <w:spacing w:after="0" w:line="240" w:lineRule="auto"/>
        <w:jc w:val="both"/>
        <w:rPr>
          <w:rFonts w:ascii="Tahoma" w:hAnsi="Tahoma" w:cs="Tahoma"/>
          <w:bCs/>
          <w:i/>
          <w:sz w:val="24"/>
          <w:szCs w:val="24"/>
        </w:rPr>
      </w:pPr>
      <w:r w:rsidRPr="007F4DE6">
        <w:rPr>
          <w:rFonts w:ascii="Tahoma" w:hAnsi="Tahoma" w:cs="Tahoma"/>
          <w:bCs/>
          <w:i/>
          <w:sz w:val="24"/>
          <w:szCs w:val="24"/>
        </w:rPr>
        <w:tab/>
        <w:t>Проводят конкурс.</w:t>
      </w:r>
      <w:r w:rsidR="001842E7" w:rsidRPr="007F4DE6">
        <w:rPr>
          <w:rFonts w:ascii="Tahoma" w:hAnsi="Tahoma" w:cs="Tahoma"/>
          <w:bCs/>
          <w:i/>
          <w:sz w:val="24"/>
          <w:szCs w:val="24"/>
        </w:rPr>
        <w:t xml:space="preserve"> Для конкурса потребуется 1 литровый мерник для подведения итогов, чайник и чайные чашки разного размера по 3-4 шт. на каждого участника. Задача – разлить воду по чашкам так, чтобы в чашках было равное количество жидкости.</w:t>
      </w:r>
      <w:r w:rsidR="003B4759" w:rsidRPr="007F4DE6">
        <w:rPr>
          <w:rFonts w:ascii="Tahoma" w:hAnsi="Tahoma" w:cs="Tahoma"/>
          <w:bCs/>
          <w:i/>
          <w:sz w:val="24"/>
          <w:szCs w:val="24"/>
        </w:rPr>
        <w:t xml:space="preserve"> Результаты определяются с помощью мерника. Участники получают призы и возвращаются за столы.</w:t>
      </w:r>
    </w:p>
    <w:p w:rsidR="00DE67A8" w:rsidRPr="007F4DE6" w:rsidRDefault="00DE67A8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54A8B" w:rsidRPr="007F4DE6" w:rsidRDefault="00B54A8B" w:rsidP="007F4DE6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1842E7" w:rsidRPr="007F4DE6">
        <w:rPr>
          <w:rFonts w:ascii="Tahoma" w:hAnsi="Tahoma" w:cs="Tahoma"/>
          <w:bCs/>
          <w:sz w:val="24"/>
          <w:szCs w:val="24"/>
        </w:rPr>
        <w:t xml:space="preserve">ХОЗЯИН: </w:t>
      </w:r>
      <w:r w:rsidR="003B4759" w:rsidRPr="007F4DE6">
        <w:rPr>
          <w:rFonts w:ascii="Tahoma" w:hAnsi="Tahoma" w:cs="Tahoma"/>
          <w:bCs/>
          <w:sz w:val="24"/>
          <w:szCs w:val="24"/>
        </w:rPr>
        <w:t>Я думаю, наши участники молодцы. С такими хоть в поход, хоть на дачу!</w:t>
      </w:r>
    </w:p>
    <w:p w:rsidR="001842E7" w:rsidRPr="007F4DE6" w:rsidRDefault="00B54A8B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hAnsi="Tahoma" w:cs="Tahoma"/>
          <w:bCs/>
          <w:sz w:val="24"/>
          <w:szCs w:val="24"/>
        </w:rPr>
        <w:tab/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ХОЗЯЙКА: </w:t>
      </w:r>
      <w:r w:rsidR="003B475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Конечно, молодцы. </w:t>
      </w:r>
      <w:r w:rsidR="001842E7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Но </w:t>
      </w:r>
      <w:r w:rsidR="003B475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все же я рада, что </w:t>
      </w:r>
      <w:r w:rsidR="001842E7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у настоящих ценителей чая в доме есть </w:t>
      </w:r>
      <w:r w:rsidR="003B4759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и красивый </w:t>
      </w:r>
      <w:r w:rsidR="001842E7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чайный сервиз, и серебряные ложечки…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Но,</w:t>
      </w:r>
      <w:r w:rsidR="001842E7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главное, чтобы было о чем подумать и с кем поговорить.</w:t>
      </w:r>
    </w:p>
    <w:p w:rsidR="001842E7" w:rsidRPr="007F4DE6" w:rsidRDefault="001842E7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D2907" w:rsidRDefault="003B4759" w:rsidP="00DD290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8439F0" w:rsidRPr="007F4DE6">
        <w:rPr>
          <w:rFonts w:ascii="Tahoma" w:eastAsia="Times New Roman" w:hAnsi="Tahoma" w:cs="Tahoma"/>
          <w:sz w:val="24"/>
          <w:szCs w:val="24"/>
          <w:lang w:eastAsia="ru-RU"/>
        </w:rPr>
        <w:t>ЧТЕЦ:</w:t>
      </w:r>
      <w:r w:rsidR="00DD290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Пейте чай, мой друг старинный,</w:t>
      </w:r>
    </w:p>
    <w:p w:rsidR="00387F7D" w:rsidRPr="007F4DE6" w:rsidRDefault="00DD2907" w:rsidP="00DD290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забывая бег минут.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Желтой свечкой стеаринной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я украшу ваш уют.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Самовар, как бас из хора,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напевает в вашу честь.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Даже чашка из фарфора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у меня, представьте, есть.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Я для вас, мой друг, смешаю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 самый редкостный букет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пять различных видов чая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по рецептам прежних лет.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Кипятком крутым, бурлящим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эту смесь залью для вас,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чтоб былое с настоящим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не сливалось хоть сейчас.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Настояться дам немножко,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осторожно процежу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и серебряную ложку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рядом с чашкой положу.</w:t>
      </w:r>
      <w:r w:rsidR="00387F7D" w:rsidRPr="007F4DE6">
        <w:rPr>
          <w:rFonts w:ascii="Tahoma" w:hAnsi="Tahoma" w:cs="Tahoma"/>
          <w:sz w:val="24"/>
          <w:szCs w:val="24"/>
          <w:highlight w:val="yellow"/>
        </w:rPr>
        <w:br/>
      </w:r>
      <w:r w:rsidR="00387F7D" w:rsidRPr="007F4DE6">
        <w:rPr>
          <w:rFonts w:ascii="Tahoma" w:hAnsi="Tahoma" w:cs="Tahoma"/>
          <w:sz w:val="24"/>
          <w:szCs w:val="24"/>
          <w:highlight w:val="yellow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Это тоже вдохновенье...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Но, склонившись над столом,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на какое-то мгновенье</w:t>
      </w:r>
      <w:r w:rsidR="00387F7D" w:rsidRPr="007F4DE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3B4759"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все же вспомним о былом:</w:t>
      </w:r>
      <w:r w:rsidR="00387F7D" w:rsidRPr="007F4DE6">
        <w:rPr>
          <w:rFonts w:ascii="Tahoma" w:hAnsi="Tahoma" w:cs="Tahoma"/>
          <w:sz w:val="24"/>
          <w:szCs w:val="24"/>
        </w:rPr>
        <w:br/>
      </w:r>
    </w:p>
    <w:p w:rsidR="00540A19" w:rsidRDefault="003B4759" w:rsidP="00DD290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… над безумною рекою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пулеметный ливень сек,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и холодною щекою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смерть касалась наших щек.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 битве выбор прост до боли: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или пан, или пропал...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А потом, живые, в поле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мы устроили привал.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Нет, не то чтоб пировали,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а, очухавшись слегка,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просто душу согревали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кипятком из котелка.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Разве есть напиток краше?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Благодарствуй, котелок!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Но встревал в блаженство наше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чей-то горький монолог: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"Как бы ни были вы святы,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как ни праведно житье,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вы с ума сошли, солдаты: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это — дрянь, а не питье!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Вас забывчивость погубит,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равнодушье вас убьет: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тот, кто крепкий чай разлюбит,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сам предаст и не поймет..."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Вы представьте, друг любезный,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как казались нам смешны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парадоксы те из бездны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фронтового сатаны.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В самом деле, что — крученый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чайный лист — трава и сор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пред планетой, обреченной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на страданье и разор?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Что — напиток именитый?..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Но, средь крови и разлук,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целый мир полузабытый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перед нами ожил вдруг.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Был он теплый и прекрасный...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Как обида нас ни жгла,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та сентенция напрасной,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очевидно, не была.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Я клянусь вам, друг мой давний,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не случайны с древних лет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эти чашки, эти ставни,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ab/>
      </w:r>
      <w:r w:rsidR="00387F7D" w:rsidRPr="007F4DE6">
        <w:rPr>
          <w:rFonts w:ascii="Tahoma" w:hAnsi="Tahoma" w:cs="Tahoma"/>
          <w:sz w:val="24"/>
          <w:szCs w:val="24"/>
        </w:rPr>
        <w:t>полумрак и старый плед,</w:t>
      </w:r>
      <w:r w:rsidRPr="007F4DE6">
        <w:rPr>
          <w:rFonts w:ascii="Tahoma" w:hAnsi="Tahoma" w:cs="Tahoma"/>
          <w:sz w:val="24"/>
          <w:szCs w:val="24"/>
        </w:rPr>
        <w:t xml:space="preserve"> </w:t>
      </w:r>
      <w:r w:rsidR="00387F7D" w:rsidRPr="007F4DE6">
        <w:rPr>
          <w:rFonts w:ascii="Tahoma" w:hAnsi="Tahoma" w:cs="Tahoma"/>
          <w:sz w:val="24"/>
          <w:szCs w:val="24"/>
        </w:rPr>
        <w:br/>
      </w:r>
      <w:r w:rsidRPr="007F4DE6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  <w:r w:rsidR="00DD2907">
        <w:rPr>
          <w:rFonts w:ascii="Tahoma" w:hAnsi="Tahoma" w:cs="Tahoma"/>
          <w:sz w:val="24"/>
          <w:szCs w:val="24"/>
        </w:rPr>
        <w:tab/>
      </w:r>
    </w:p>
    <w:p w:rsidR="00540A19" w:rsidRDefault="00387F7D" w:rsidP="00540A19">
      <w:pPr>
        <w:spacing w:after="0" w:line="240" w:lineRule="auto"/>
        <w:ind w:left="1416" w:firstLine="708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и счастливый час покоя,</w:t>
      </w:r>
      <w:r w:rsidR="003B4759" w:rsidRPr="007F4DE6">
        <w:rPr>
          <w:rFonts w:ascii="Tahoma" w:hAnsi="Tahoma" w:cs="Tahoma"/>
          <w:sz w:val="24"/>
          <w:szCs w:val="24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и заварки колдовство,</w:t>
      </w:r>
      <w:r w:rsidR="003B4759" w:rsidRPr="007F4DE6">
        <w:rPr>
          <w:rFonts w:ascii="Tahoma" w:hAnsi="Tahoma" w:cs="Tahoma"/>
          <w:sz w:val="24"/>
          <w:szCs w:val="24"/>
        </w:rPr>
        <w:t xml:space="preserve"> 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и, завидное такое,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мирной ночи торжество;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разговор, текущий скупо,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>и, как будто, даже, скука,</w:t>
      </w:r>
      <w:r w:rsidRPr="007F4DE6">
        <w:rPr>
          <w:rFonts w:ascii="Tahoma" w:hAnsi="Tahoma" w:cs="Tahoma"/>
          <w:sz w:val="24"/>
          <w:szCs w:val="24"/>
        </w:rPr>
        <w:br/>
      </w:r>
      <w:r w:rsidR="00DD2907">
        <w:rPr>
          <w:rFonts w:ascii="Tahoma" w:hAnsi="Tahoma" w:cs="Tahoma"/>
          <w:sz w:val="24"/>
          <w:szCs w:val="24"/>
        </w:rPr>
        <w:tab/>
      </w:r>
      <w:r w:rsidRPr="007F4DE6">
        <w:rPr>
          <w:rFonts w:ascii="Tahoma" w:hAnsi="Tahoma" w:cs="Tahoma"/>
          <w:sz w:val="24"/>
          <w:szCs w:val="24"/>
        </w:rPr>
        <w:t xml:space="preserve">но... не скука — естество. </w:t>
      </w:r>
    </w:p>
    <w:p w:rsidR="00387F7D" w:rsidRPr="007F4DE6" w:rsidRDefault="00387F7D" w:rsidP="00540A19">
      <w:pPr>
        <w:spacing w:after="0" w:line="240" w:lineRule="auto"/>
        <w:ind w:left="2832" w:firstLine="708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(Булат Окуджава</w:t>
      </w:r>
      <w:r w:rsidR="00540A19">
        <w:rPr>
          <w:rFonts w:ascii="Tahoma" w:hAnsi="Tahoma" w:cs="Tahoma"/>
          <w:sz w:val="24"/>
          <w:szCs w:val="24"/>
        </w:rPr>
        <w:t>. «Чаепитие на Арбате» (1975)</w:t>
      </w:r>
    </w:p>
    <w:p w:rsidR="00387F7D" w:rsidRPr="007F4DE6" w:rsidRDefault="00387F7D" w:rsidP="00DD290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87F7D" w:rsidRPr="007F4DE6" w:rsidRDefault="004E757A" w:rsidP="007F4DE6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</w:r>
      <w:r w:rsidR="00540A19">
        <w:rPr>
          <w:rFonts w:ascii="Tahoma" w:hAnsi="Tahoma" w:cs="Tahoma"/>
          <w:i/>
          <w:sz w:val="24"/>
          <w:szCs w:val="24"/>
        </w:rPr>
        <w:t>Звучит п</w:t>
      </w:r>
      <w:r w:rsidR="00387F7D" w:rsidRPr="007F4DE6">
        <w:rPr>
          <w:rFonts w:ascii="Tahoma" w:hAnsi="Tahoma" w:cs="Tahoma"/>
          <w:i/>
          <w:sz w:val="24"/>
          <w:szCs w:val="24"/>
        </w:rPr>
        <w:t xml:space="preserve">есня </w:t>
      </w:r>
      <w:r w:rsidR="00540A19">
        <w:rPr>
          <w:rFonts w:ascii="Tahoma" w:hAnsi="Tahoma" w:cs="Tahoma"/>
          <w:i/>
          <w:sz w:val="24"/>
          <w:szCs w:val="24"/>
        </w:rPr>
        <w:t xml:space="preserve">А. Новикова и С. Алымова </w:t>
      </w:r>
      <w:r w:rsidR="00387F7D" w:rsidRPr="007F4DE6">
        <w:rPr>
          <w:rFonts w:ascii="Tahoma" w:hAnsi="Tahoma" w:cs="Tahoma"/>
          <w:i/>
          <w:sz w:val="24"/>
          <w:szCs w:val="24"/>
        </w:rPr>
        <w:t>«Самовары-самопалы».</w:t>
      </w:r>
    </w:p>
    <w:p w:rsidR="00387F7D" w:rsidRPr="007F4DE6" w:rsidRDefault="00387F7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E47BFF" w:rsidRPr="007F4DE6" w:rsidRDefault="00540A19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4. </w:t>
      </w:r>
      <w:r w:rsidR="00E47BFF" w:rsidRPr="007F4DE6">
        <w:rPr>
          <w:rFonts w:ascii="Tahoma" w:hAnsi="Tahoma" w:cs="Tahoma"/>
          <w:b/>
        </w:rPr>
        <w:t>Чай и здоровье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E47BFF" w:rsidRPr="007F4DE6" w:rsidRDefault="00E47BFF" w:rsidP="00540A19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Fonts w:ascii="Tahoma" w:hAnsi="Tahoma" w:cs="Tahoma"/>
          <w:bCs/>
        </w:rPr>
        <w:tab/>
        <w:t>ХОЗЯИН:</w:t>
      </w:r>
      <w:r w:rsidRPr="007F4DE6">
        <w:rPr>
          <w:rFonts w:ascii="Tahoma" w:hAnsi="Tahoma" w:cs="Tahoma"/>
        </w:rPr>
        <w:t xml:space="preserve"> Точно знают все чая любители:</w:t>
      </w:r>
      <w:r w:rsidRPr="007F4DE6">
        <w:rPr>
          <w:rFonts w:ascii="Tahoma" w:hAnsi="Tahoma" w:cs="Tahoma"/>
        </w:rPr>
        <w:br/>
      </w:r>
      <w:r w:rsidR="00540A19">
        <w:rPr>
          <w:rFonts w:ascii="Tahoma" w:hAnsi="Tahoma" w:cs="Tahoma"/>
        </w:rPr>
        <w:t xml:space="preserve">  </w:t>
      </w:r>
      <w:r w:rsidRPr="007F4DE6">
        <w:rPr>
          <w:rFonts w:ascii="Tahoma" w:hAnsi="Tahoma" w:cs="Tahoma"/>
        </w:rPr>
        <w:t>                </w:t>
      </w:r>
      <w:r w:rsidR="00540A19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 xml:space="preserve"> Есть такой ритуал - чаепитие!</w:t>
      </w:r>
    </w:p>
    <w:p w:rsidR="00E47BFF" w:rsidRPr="007F4DE6" w:rsidRDefault="00E47BFF" w:rsidP="00540A1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ХОЗЯЙКА: Чайный есть для друзей этикет,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br/>
        <w:t>                    Ничего в этом сложного нет! 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  <w:bCs/>
        </w:rPr>
        <w:t xml:space="preserve">ХОЗЯИН: Народная мудрость гласит </w:t>
      </w:r>
      <w:r w:rsidRPr="007F4DE6">
        <w:rPr>
          <w:rFonts w:ascii="Tahoma" w:hAnsi="Tahoma" w:cs="Tahoma"/>
          <w:iCs/>
        </w:rPr>
        <w:t>“Пьют чай все, умеют пить немногие”. И с</w:t>
      </w:r>
      <w:r w:rsidRPr="007F4DE6">
        <w:rPr>
          <w:rFonts w:ascii="Tahoma" w:hAnsi="Tahoma" w:cs="Tahoma"/>
        </w:rPr>
        <w:t>егодня во многих странах мира, например, в Англии, Японии, Китае, Узбекистане чаепитие превратилось в достаточно сложную церемонию</w:t>
      </w:r>
      <w:r w:rsidR="00540A19">
        <w:rPr>
          <w:rFonts w:ascii="Tahoma" w:hAnsi="Tahoma" w:cs="Tahoma"/>
        </w:rPr>
        <w:t>.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ХОЗЯЙКА: Да и заваривание чая стало настоящим искусство</w:t>
      </w:r>
      <w:r w:rsidR="00540A19">
        <w:rPr>
          <w:rFonts w:ascii="Tahoma" w:hAnsi="Tahoma" w:cs="Tahoma"/>
        </w:rPr>
        <w:t>м</w:t>
      </w:r>
      <w:r w:rsidRPr="007F4DE6">
        <w:rPr>
          <w:rFonts w:ascii="Tahoma" w:hAnsi="Tahoma" w:cs="Tahoma"/>
        </w:rPr>
        <w:t xml:space="preserve">, секретом которого владеют немногие. В мире насчитываются тысячи школ чайного искусства, в которых учат только одному - правильно заваривать и подавать разные сорта чая. 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F4DE6">
        <w:rPr>
          <w:rFonts w:ascii="Tahoma" w:hAnsi="Tahoma" w:cs="Tahoma"/>
        </w:rPr>
        <w:tab/>
        <w:t>А все потому, что чай одна из тропинок к здоровому образу жизни.</w:t>
      </w:r>
      <w:r w:rsidRPr="007F4DE6">
        <w:rPr>
          <w:rFonts w:ascii="Tahoma" w:hAnsi="Tahoma" w:cs="Tahoma"/>
          <w:color w:val="000000"/>
        </w:rPr>
        <w:t xml:space="preserve"> </w:t>
      </w:r>
      <w:r w:rsidRPr="007F4DE6">
        <w:rPr>
          <w:rFonts w:ascii="Tahoma" w:hAnsi="Tahoma" w:cs="Tahoma"/>
        </w:rPr>
        <w:t>В Японии, например, есть специальные чайные домики для чаепития. Входя в домик, человек оставляет все заботы дня за его стенами. После чаепития у людей снимаются стрессы, они успокаиваются и становятся более здоровыми и жизнерадостными.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ХОЗЯИН: Не то, что у нас: «Чай не пил – </w:t>
      </w:r>
      <w:r w:rsidR="00540A19">
        <w:rPr>
          <w:rFonts w:ascii="Tahoma" w:hAnsi="Tahoma" w:cs="Tahoma"/>
        </w:rPr>
        <w:t xml:space="preserve">откуда </w:t>
      </w:r>
      <w:r w:rsidRPr="007F4DE6">
        <w:rPr>
          <w:rFonts w:ascii="Tahoma" w:hAnsi="Tahoma" w:cs="Tahoma"/>
        </w:rPr>
        <w:t>сила?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ab/>
      </w:r>
      <w:r w:rsidR="00540A19">
        <w:rPr>
          <w:rFonts w:ascii="Tahoma" w:hAnsi="Tahoma" w:cs="Tahoma"/>
        </w:rPr>
        <w:tab/>
      </w:r>
      <w:r w:rsidR="00540A19">
        <w:rPr>
          <w:rFonts w:ascii="Tahoma" w:hAnsi="Tahoma" w:cs="Tahoma"/>
        </w:rPr>
        <w:tab/>
      </w:r>
      <w:r w:rsidR="00540A19">
        <w:rPr>
          <w:rFonts w:ascii="Tahoma" w:hAnsi="Tahoma" w:cs="Tahoma"/>
        </w:rPr>
        <w:tab/>
        <w:t xml:space="preserve">   </w:t>
      </w:r>
      <w:r w:rsidRPr="007F4DE6">
        <w:rPr>
          <w:rFonts w:ascii="Tahoma" w:hAnsi="Tahoma" w:cs="Tahoma"/>
        </w:rPr>
        <w:t>Чай попил – совсем ослаб».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ХОЗЯЙКА: Мне другое ближе: «</w:t>
      </w:r>
      <w:r w:rsidRPr="007F4DE6">
        <w:rPr>
          <w:rFonts w:ascii="Tahoma" w:hAnsi="Tahoma" w:cs="Tahoma"/>
          <w:iCs/>
        </w:rPr>
        <w:t>Чай пьешь – орлом летаешь»</w:t>
      </w:r>
      <w:r w:rsidRPr="007F4DE6">
        <w:rPr>
          <w:rFonts w:ascii="Tahoma" w:hAnsi="Tahoma" w:cs="Tahoma"/>
        </w:rPr>
        <w:t>.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ХОЗЯИН: Вот сейчас мы и проверим. Чая у нас за столами выпито немало, значит</w:t>
      </w:r>
      <w:r w:rsidR="00540A19">
        <w:rPr>
          <w:rFonts w:ascii="Tahoma" w:hAnsi="Tahoma" w:cs="Tahoma"/>
        </w:rPr>
        <w:t>,</w:t>
      </w:r>
      <w:r w:rsidRPr="007F4DE6">
        <w:rPr>
          <w:rFonts w:ascii="Tahoma" w:hAnsi="Tahoma" w:cs="Tahoma"/>
        </w:rPr>
        <w:t xml:space="preserve"> и сил наши гости должны были набраться. Есть желающие это продемонстрировать?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i/>
        </w:rPr>
        <w:tab/>
        <w:t>Конкурс на демонстрацию силы с помощью эспандера. Кто больше выжмет, тот и победитель.</w:t>
      </w:r>
    </w:p>
    <w:p w:rsidR="00E47BFF" w:rsidRPr="007F4DE6" w:rsidRDefault="00E47B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E47BFF" w:rsidRPr="007F4DE6" w:rsidRDefault="00424DA0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hAnsi="Tahoma" w:cs="Tahoma"/>
          <w:sz w:val="24"/>
          <w:szCs w:val="24"/>
        </w:rPr>
        <w:tab/>
        <w:t>ХОЗЯИН: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Я хочу открыть секрет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И полезный дать совет: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Если хворь с кем приключится,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        Чаем можете лечиться.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47BFF" w:rsidRPr="007F4DE6" w:rsidRDefault="00424DA0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7F4DE6">
        <w:rPr>
          <w:rFonts w:ascii="Tahoma" w:hAnsi="Tahoma" w:cs="Tahoma"/>
          <w:sz w:val="24"/>
          <w:szCs w:val="24"/>
        </w:rPr>
        <w:t>ХОЗЯЙКА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>: Чай всех снадобий полезней,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Помогает от болезней.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540A19">
        <w:rPr>
          <w:rFonts w:ascii="Tahoma" w:eastAsia="Times New Roman" w:hAnsi="Tahoma" w:cs="Tahoma"/>
          <w:sz w:val="24"/>
          <w:szCs w:val="24"/>
          <w:lang w:eastAsia="ru-RU"/>
        </w:rPr>
        <w:t xml:space="preserve">        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Сокрушит любой недуг,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 Чай здоровью - лучший друг!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E47BFF" w:rsidRPr="007F4DE6" w:rsidRDefault="00424DA0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7F4DE6">
        <w:rPr>
          <w:rFonts w:ascii="Tahoma" w:hAnsi="Tahoma" w:cs="Tahoma"/>
          <w:sz w:val="24"/>
          <w:szCs w:val="24"/>
        </w:rPr>
        <w:t>ХОЗЯИН: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Чай в жару нас освежает,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А в морозы согревает.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И сонливость переборет,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   И с усталостью поспорит</w:t>
      </w:r>
      <w:r w:rsidR="00540A19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E47BFF" w:rsidRPr="007F4DE6" w:rsidRDefault="00E47BFF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47BFF" w:rsidRPr="007F4DE6" w:rsidRDefault="00424DA0" w:rsidP="0025122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ХОЗЯЙКА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: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: </w:t>
      </w:r>
      <w:r w:rsidR="00E47BFF" w:rsidRPr="007F4DE6">
        <w:rPr>
          <w:rFonts w:ascii="Tahoma" w:hAnsi="Tahoma" w:cs="Tahoma"/>
          <w:sz w:val="24"/>
          <w:szCs w:val="24"/>
        </w:rPr>
        <w:t>Чёрный, красный и зелёный,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Рассыпной и листовой.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Чай-напиток бесподобный,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Это скажет вам любой.</w:t>
      </w:r>
      <w:r w:rsidR="00E47BFF" w:rsidRPr="007F4DE6">
        <w:rPr>
          <w:rFonts w:ascii="Tahoma" w:hAnsi="Tahoma" w:cs="Tahoma"/>
          <w:sz w:val="24"/>
          <w:szCs w:val="24"/>
        </w:rPr>
        <w:br/>
      </w:r>
    </w:p>
    <w:p w:rsidR="00E47BFF" w:rsidRPr="007F4DE6" w:rsidRDefault="00424DA0" w:rsidP="0025122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7F4DE6">
        <w:rPr>
          <w:rFonts w:ascii="Tahoma" w:hAnsi="Tahoma" w:cs="Tahoma"/>
          <w:sz w:val="24"/>
          <w:szCs w:val="24"/>
        </w:rPr>
        <w:t>ХОЗЯИН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: </w:t>
      </w:r>
      <w:r w:rsidR="00E47BFF" w:rsidRPr="007F4DE6">
        <w:rPr>
          <w:rFonts w:ascii="Tahoma" w:hAnsi="Tahoma" w:cs="Tahoma"/>
          <w:sz w:val="24"/>
          <w:szCs w:val="24"/>
        </w:rPr>
        <w:t>Если пьешь ты чёрный чай,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Бодрость льётся через край.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Если чай зелёный пить,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То легко здоровым быть!</w:t>
      </w:r>
      <w:r w:rsidR="00E47BFF" w:rsidRPr="007F4DE6">
        <w:rPr>
          <w:rFonts w:ascii="Tahoma" w:hAnsi="Tahoma" w:cs="Tahoma"/>
          <w:sz w:val="24"/>
          <w:szCs w:val="24"/>
        </w:rPr>
        <w:br/>
      </w:r>
    </w:p>
    <w:p w:rsidR="00E47BFF" w:rsidRPr="007F4DE6" w:rsidRDefault="00424DA0" w:rsidP="0025122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7F4DE6">
        <w:rPr>
          <w:rFonts w:ascii="Tahoma" w:hAnsi="Tahoma" w:cs="Tahoma"/>
          <w:sz w:val="24"/>
          <w:szCs w:val="24"/>
        </w:rPr>
        <w:t>ХОЗЯЙКА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:</w:t>
      </w:r>
      <w:r w:rsidR="00E47BFF" w:rsidRPr="007F4DE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E47BFF" w:rsidRPr="007F4DE6">
        <w:rPr>
          <w:rFonts w:ascii="Tahoma" w:hAnsi="Tahoma" w:cs="Tahoma"/>
          <w:sz w:val="24"/>
          <w:szCs w:val="24"/>
        </w:rPr>
        <w:t>Ну а красный чай прекрасен,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И не только тем, что красен,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>Помни, если чай ты пьёшь, -</w:t>
      </w:r>
      <w:r w:rsidR="00E47BFF" w:rsidRPr="007F4DE6">
        <w:rPr>
          <w:rFonts w:ascii="Tahoma" w:hAnsi="Tahoma" w:cs="Tahoma"/>
          <w:sz w:val="24"/>
          <w:szCs w:val="24"/>
        </w:rPr>
        <w:br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</w:r>
      <w:r w:rsidR="00E47BFF" w:rsidRPr="007F4DE6">
        <w:rPr>
          <w:rFonts w:ascii="Tahoma" w:hAnsi="Tahoma" w:cs="Tahoma"/>
          <w:sz w:val="24"/>
          <w:szCs w:val="24"/>
        </w:rPr>
        <w:tab/>
        <w:t xml:space="preserve">Каждый чай собой хорош! </w:t>
      </w:r>
    </w:p>
    <w:p w:rsidR="00E47BFF" w:rsidRPr="007F4DE6" w:rsidRDefault="00E47BFF" w:rsidP="0025122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47BFF" w:rsidRPr="007F4DE6" w:rsidRDefault="00424DA0" w:rsidP="0025122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ХОЗЯИН</w:t>
      </w:r>
      <w:r w:rsidR="00E47BFF" w:rsidRPr="007F4DE6">
        <w:rPr>
          <w:rFonts w:ascii="Tahoma" w:hAnsi="Tahoma" w:cs="Tahoma"/>
        </w:rPr>
        <w:t>: С благодарностью весь мир</w:t>
      </w:r>
    </w:p>
    <w:p w:rsidR="00E47BFF" w:rsidRPr="007F4DE6" w:rsidRDefault="00E47BFF" w:rsidP="0025122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ab/>
      </w:r>
      <w:r w:rsidRPr="007F4DE6">
        <w:rPr>
          <w:rFonts w:ascii="Tahoma" w:hAnsi="Tahoma" w:cs="Tahoma"/>
        </w:rPr>
        <w:tab/>
        <w:t>Славит чудо-эликсир.</w:t>
      </w:r>
    </w:p>
    <w:p w:rsidR="00092498" w:rsidRPr="007F4DE6" w:rsidRDefault="00092498" w:rsidP="00251222">
      <w:pPr>
        <w:pStyle w:val="a3"/>
        <w:spacing w:before="0" w:beforeAutospacing="0" w:after="0" w:afterAutospacing="0"/>
        <w:rPr>
          <w:rFonts w:ascii="Tahoma" w:hAnsi="Tahoma" w:cs="Tahoma"/>
        </w:rPr>
      </w:pPr>
    </w:p>
    <w:p w:rsidR="00E47BFF" w:rsidRPr="007F4DE6" w:rsidRDefault="00C27650" w:rsidP="00251222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  <w:t xml:space="preserve">Звучит композиция ВИА </w:t>
      </w:r>
      <w:r w:rsidR="00251222">
        <w:rPr>
          <w:rFonts w:ascii="Tahoma" w:hAnsi="Tahoma" w:cs="Tahoma"/>
          <w:i/>
          <w:sz w:val="24"/>
          <w:szCs w:val="24"/>
        </w:rPr>
        <w:t>«ЯЛЛА»</w:t>
      </w:r>
      <w:r w:rsidRPr="007F4DE6">
        <w:rPr>
          <w:rFonts w:ascii="Tahoma" w:hAnsi="Tahoma" w:cs="Tahoma"/>
          <w:i/>
          <w:sz w:val="24"/>
          <w:szCs w:val="24"/>
        </w:rPr>
        <w:t xml:space="preserve"> «Песня про чай»</w:t>
      </w:r>
    </w:p>
    <w:p w:rsidR="00F93400" w:rsidRPr="007F4DE6" w:rsidRDefault="00F93400" w:rsidP="00251222">
      <w:pPr>
        <w:pStyle w:val="a3"/>
        <w:spacing w:before="0" w:beforeAutospacing="0" w:after="0" w:afterAutospacing="0"/>
        <w:rPr>
          <w:rFonts w:ascii="Tahoma" w:hAnsi="Tahoma" w:cs="Tahoma"/>
          <w:b/>
        </w:rPr>
      </w:pPr>
    </w:p>
    <w:p w:rsidR="00D366FE" w:rsidRPr="007F4DE6" w:rsidRDefault="00251222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5. </w:t>
      </w:r>
      <w:r w:rsidR="00517540" w:rsidRPr="007F4DE6">
        <w:rPr>
          <w:rFonts w:ascii="Tahoma" w:hAnsi="Tahoma" w:cs="Tahoma"/>
          <w:b/>
        </w:rPr>
        <w:t>Р</w:t>
      </w:r>
      <w:r w:rsidRPr="007F4DE6">
        <w:rPr>
          <w:rFonts w:ascii="Tahoma" w:hAnsi="Tahoma" w:cs="Tahoma"/>
          <w:b/>
        </w:rPr>
        <w:t>оссия, чай и чайные курьезы</w:t>
      </w:r>
      <w:r>
        <w:rPr>
          <w:rFonts w:ascii="Tahoma" w:hAnsi="Tahoma" w:cs="Tahoma"/>
          <w:b/>
        </w:rPr>
        <w:t>.</w:t>
      </w:r>
    </w:p>
    <w:p w:rsidR="00D366FE" w:rsidRPr="007F4DE6" w:rsidRDefault="00D366FE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D366FE" w:rsidRPr="007F4DE6" w:rsidRDefault="00D366FE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  <w:bCs/>
        </w:rPr>
        <w:tab/>
      </w:r>
      <w:r w:rsidR="0042180D" w:rsidRPr="007F4DE6">
        <w:rPr>
          <w:rFonts w:ascii="Tahoma" w:hAnsi="Tahoma" w:cs="Tahoma"/>
          <w:bCs/>
        </w:rPr>
        <w:t xml:space="preserve">ХОЗЯЙКА: </w:t>
      </w:r>
      <w:r w:rsidRPr="007F4DE6">
        <w:rPr>
          <w:rFonts w:ascii="Tahoma" w:hAnsi="Tahoma" w:cs="Tahoma"/>
        </w:rPr>
        <w:t>А вот мы чай пьем без всяких церемоний и при любых обстоятельствах, и в будни</w:t>
      </w:r>
      <w:r w:rsidR="00251222">
        <w:rPr>
          <w:rFonts w:ascii="Tahoma" w:hAnsi="Tahoma" w:cs="Tahoma"/>
        </w:rPr>
        <w:t>,</w:t>
      </w:r>
      <w:r w:rsidRPr="007F4DE6">
        <w:rPr>
          <w:rFonts w:ascii="Tahoma" w:hAnsi="Tahoma" w:cs="Tahoma"/>
        </w:rPr>
        <w:t xml:space="preserve"> и в праздники. </w:t>
      </w:r>
    </w:p>
    <w:p w:rsidR="00050FB3" w:rsidRPr="007F4DE6" w:rsidRDefault="00D366FE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42180D" w:rsidRPr="007F4DE6">
        <w:rPr>
          <w:rFonts w:ascii="Tahoma" w:hAnsi="Tahoma" w:cs="Tahoma"/>
          <w:bCs/>
        </w:rPr>
        <w:t xml:space="preserve">ХОЗЯИН: </w:t>
      </w:r>
      <w:r w:rsidRPr="007F4DE6">
        <w:rPr>
          <w:rFonts w:ascii="Tahoma" w:hAnsi="Tahoma" w:cs="Tahoma"/>
        </w:rPr>
        <w:t>Может</w:t>
      </w:r>
      <w:r w:rsidR="00251222">
        <w:rPr>
          <w:rFonts w:ascii="Tahoma" w:hAnsi="Tahoma" w:cs="Tahoma"/>
        </w:rPr>
        <w:t>,</w:t>
      </w:r>
      <w:r w:rsidRPr="007F4DE6">
        <w:rPr>
          <w:rFonts w:ascii="Tahoma" w:hAnsi="Tahoma" w:cs="Tahoma"/>
        </w:rPr>
        <w:t xml:space="preserve"> это потому, что</w:t>
      </w:r>
      <w:r w:rsidR="00050FB3" w:rsidRPr="007F4DE6">
        <w:rPr>
          <w:rFonts w:ascii="Tahoma" w:hAnsi="Tahoma" w:cs="Tahoma"/>
        </w:rPr>
        <w:t xml:space="preserve"> обряд чайной церемонии в Китае зародился еще до нашей эры, а</w:t>
      </w:r>
      <w:r w:rsidRPr="007F4DE6">
        <w:rPr>
          <w:rFonts w:ascii="Tahoma" w:hAnsi="Tahoma" w:cs="Tahoma"/>
        </w:rPr>
        <w:t xml:space="preserve"> русско</w:t>
      </w:r>
      <w:r w:rsidR="00050FB3" w:rsidRPr="007F4DE6">
        <w:rPr>
          <w:rFonts w:ascii="Tahoma" w:hAnsi="Tahoma" w:cs="Tahoma"/>
        </w:rPr>
        <w:t>му</w:t>
      </w:r>
      <w:r w:rsidRPr="007F4DE6">
        <w:rPr>
          <w:rFonts w:ascii="Tahoma" w:hAnsi="Tahoma" w:cs="Tahoma"/>
        </w:rPr>
        <w:t xml:space="preserve"> чаепити</w:t>
      </w:r>
      <w:r w:rsidR="00050FB3" w:rsidRPr="007F4DE6">
        <w:rPr>
          <w:rFonts w:ascii="Tahoma" w:hAnsi="Tahoma" w:cs="Tahoma"/>
        </w:rPr>
        <w:t>ю</w:t>
      </w:r>
      <w:r w:rsidRPr="007F4DE6">
        <w:rPr>
          <w:rFonts w:ascii="Tahoma" w:hAnsi="Tahoma" w:cs="Tahoma"/>
        </w:rPr>
        <w:t xml:space="preserve"> и </w:t>
      </w:r>
      <w:r w:rsidR="001863E1" w:rsidRPr="007F4DE6">
        <w:rPr>
          <w:rFonts w:ascii="Tahoma" w:hAnsi="Tahoma" w:cs="Tahoma"/>
        </w:rPr>
        <w:t xml:space="preserve">трехсот </w:t>
      </w:r>
      <w:r w:rsidRPr="007F4DE6">
        <w:rPr>
          <w:rFonts w:ascii="Tahoma" w:hAnsi="Tahoma" w:cs="Tahoma"/>
        </w:rPr>
        <w:t xml:space="preserve">лет не будет. </w:t>
      </w:r>
    </w:p>
    <w:p w:rsidR="0042180D" w:rsidRPr="007F4DE6" w:rsidRDefault="00050FB3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D366FE" w:rsidRPr="007F4DE6">
        <w:rPr>
          <w:rFonts w:ascii="Tahoma" w:hAnsi="Tahoma" w:cs="Tahoma"/>
        </w:rPr>
        <w:t xml:space="preserve">В 1638 г. русский царь Михаил Федорович Романов </w:t>
      </w:r>
      <w:r w:rsidRPr="007F4DE6">
        <w:rPr>
          <w:rFonts w:ascii="Tahoma" w:hAnsi="Tahoma" w:cs="Tahoma"/>
        </w:rPr>
        <w:t xml:space="preserve">получил 200 пакетов с надписью «бахча», то есть  «Чай для заварки» в качестве дипломатического подарка от </w:t>
      </w:r>
      <w:r w:rsidR="00D366FE" w:rsidRPr="007F4DE6">
        <w:rPr>
          <w:rFonts w:ascii="Tahoma" w:hAnsi="Tahoma" w:cs="Tahoma"/>
        </w:rPr>
        <w:t>монгольско</w:t>
      </w:r>
      <w:r w:rsidRPr="007F4DE6">
        <w:rPr>
          <w:rFonts w:ascii="Tahoma" w:hAnsi="Tahoma" w:cs="Tahoma"/>
        </w:rPr>
        <w:t>го</w:t>
      </w:r>
      <w:r w:rsidR="00D366FE" w:rsidRPr="007F4DE6">
        <w:rPr>
          <w:rFonts w:ascii="Tahoma" w:hAnsi="Tahoma" w:cs="Tahoma"/>
        </w:rPr>
        <w:t xml:space="preserve"> правител</w:t>
      </w:r>
      <w:r w:rsidRPr="007F4DE6">
        <w:rPr>
          <w:rFonts w:ascii="Tahoma" w:hAnsi="Tahoma" w:cs="Tahoma"/>
        </w:rPr>
        <w:t>я</w:t>
      </w:r>
      <w:r w:rsidR="00D366FE" w:rsidRPr="007F4DE6">
        <w:rPr>
          <w:rFonts w:ascii="Tahoma" w:hAnsi="Tahoma" w:cs="Tahoma"/>
        </w:rPr>
        <w:t xml:space="preserve"> Алтан-хану.</w:t>
      </w:r>
      <w:r w:rsidRPr="007F4DE6">
        <w:rPr>
          <w:rFonts w:ascii="Tahoma" w:hAnsi="Tahoma" w:cs="Tahoma"/>
        </w:rPr>
        <w:t xml:space="preserve"> </w:t>
      </w:r>
      <w:r w:rsidR="001863E1" w:rsidRPr="007F4DE6">
        <w:rPr>
          <w:rFonts w:ascii="Tahoma" w:hAnsi="Tahoma" w:cs="Tahoma"/>
        </w:rPr>
        <w:t xml:space="preserve"> Да и то стал его использовать </w:t>
      </w:r>
      <w:r w:rsidR="00397636" w:rsidRPr="007F4DE6">
        <w:rPr>
          <w:rFonts w:ascii="Tahoma" w:hAnsi="Tahoma" w:cs="Tahoma"/>
        </w:rPr>
        <w:t xml:space="preserve">только </w:t>
      </w:r>
      <w:r w:rsidR="001863E1" w:rsidRPr="007F4DE6">
        <w:rPr>
          <w:rFonts w:ascii="Tahoma" w:hAnsi="Tahoma" w:cs="Tahoma"/>
        </w:rPr>
        <w:t>как лекарство для себя и своих приближенных.</w:t>
      </w:r>
    </w:p>
    <w:p w:rsidR="003E2A1C" w:rsidRPr="007F4DE6" w:rsidRDefault="0042180D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6635FF" w:rsidRPr="007F4DE6">
        <w:rPr>
          <w:rFonts w:ascii="Tahoma" w:hAnsi="Tahoma" w:cs="Tahoma"/>
        </w:rPr>
        <w:t xml:space="preserve">ХОЗЯЙКА: </w:t>
      </w:r>
      <w:r w:rsidR="001863E1" w:rsidRPr="007F4DE6">
        <w:rPr>
          <w:rFonts w:ascii="Tahoma" w:hAnsi="Tahoma" w:cs="Tahoma"/>
        </w:rPr>
        <w:t>И не зря. Д</w:t>
      </w:r>
      <w:r w:rsidR="003E2A1C" w:rsidRPr="007F4DE6">
        <w:rPr>
          <w:rFonts w:ascii="Tahoma" w:hAnsi="Tahoma" w:cs="Tahoma"/>
        </w:rPr>
        <w:t>о сих пор мы считаем чай одной из тропинок к здоровому образу жизни. Ученые давно установили, что чай укрепляют сосуды мозга, улучшают работу сердца, усиливает сопротивляемость организма инфекционным заболеваниям и простуде. При солнечных ожогах помогают компрессы и примочки из настоя теплого чая.</w:t>
      </w:r>
    </w:p>
    <w:p w:rsidR="006635FF" w:rsidRPr="007F4DE6" w:rsidRDefault="003E2A1C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1863E1" w:rsidRPr="007F4DE6">
        <w:rPr>
          <w:rFonts w:ascii="Tahoma" w:hAnsi="Tahoma" w:cs="Tahoma"/>
        </w:rPr>
        <w:t xml:space="preserve">ХОЗЯИН: </w:t>
      </w:r>
      <w:r w:rsidR="003155E0" w:rsidRPr="007F4DE6">
        <w:rPr>
          <w:rFonts w:ascii="Tahoma" w:hAnsi="Tahoma" w:cs="Tahoma"/>
        </w:rPr>
        <w:t>Так</w:t>
      </w:r>
      <w:r w:rsidR="00251222">
        <w:rPr>
          <w:rFonts w:ascii="Tahoma" w:hAnsi="Tahoma" w:cs="Tahoma"/>
        </w:rPr>
        <w:t>-</w:t>
      </w:r>
      <w:r w:rsidR="003155E0" w:rsidRPr="007F4DE6">
        <w:rPr>
          <w:rFonts w:ascii="Tahoma" w:hAnsi="Tahoma" w:cs="Tahoma"/>
        </w:rPr>
        <w:t>то оно так, но прошло много лет, пока</w:t>
      </w:r>
      <w:r w:rsidRPr="007F4DE6">
        <w:rPr>
          <w:rFonts w:ascii="Tahoma" w:hAnsi="Tahoma" w:cs="Tahoma"/>
        </w:rPr>
        <w:t xml:space="preserve"> чай </w:t>
      </w:r>
      <w:r w:rsidR="006635FF" w:rsidRPr="007F4DE6">
        <w:rPr>
          <w:rFonts w:ascii="Tahoma" w:hAnsi="Tahoma" w:cs="Tahoma"/>
        </w:rPr>
        <w:t>стали пить в богатых домах</w:t>
      </w:r>
      <w:r w:rsidR="003155E0" w:rsidRPr="007F4DE6">
        <w:rPr>
          <w:rFonts w:ascii="Tahoma" w:hAnsi="Tahoma" w:cs="Tahoma"/>
        </w:rPr>
        <w:t>, а</w:t>
      </w:r>
      <w:r w:rsidR="006635FF" w:rsidRPr="007F4DE6">
        <w:rPr>
          <w:rFonts w:ascii="Tahoma" w:hAnsi="Tahoma" w:cs="Tahoma"/>
        </w:rPr>
        <w:t xml:space="preserve"> </w:t>
      </w:r>
      <w:r w:rsidR="0042180D" w:rsidRPr="007F4DE6">
        <w:rPr>
          <w:rFonts w:ascii="Tahoma" w:hAnsi="Tahoma" w:cs="Tahoma"/>
        </w:rPr>
        <w:t>д</w:t>
      </w:r>
      <w:r w:rsidR="00D366FE" w:rsidRPr="007F4DE6">
        <w:rPr>
          <w:rFonts w:ascii="Tahoma" w:hAnsi="Tahoma" w:cs="Tahoma"/>
        </w:rPr>
        <w:t xml:space="preserve">ля </w:t>
      </w:r>
      <w:r w:rsidR="006635FF" w:rsidRPr="007F4DE6">
        <w:rPr>
          <w:rFonts w:ascii="Tahoma" w:hAnsi="Tahoma" w:cs="Tahoma"/>
        </w:rPr>
        <w:t>прост</w:t>
      </w:r>
      <w:r w:rsidR="00D366FE" w:rsidRPr="007F4DE6">
        <w:rPr>
          <w:rFonts w:ascii="Tahoma" w:hAnsi="Tahoma" w:cs="Tahoma"/>
        </w:rPr>
        <w:t xml:space="preserve">ых </w:t>
      </w:r>
      <w:hyperlink r:id="rId10" w:history="1">
        <w:r w:rsidR="00D366FE" w:rsidRPr="007F4DE6">
          <w:rPr>
            <w:rStyle w:val="a7"/>
            <w:rFonts w:ascii="Tahoma" w:hAnsi="Tahoma" w:cs="Tahoma"/>
            <w:color w:val="auto"/>
            <w:u w:val="none"/>
          </w:rPr>
          <w:t>людей</w:t>
        </w:r>
      </w:hyperlink>
      <w:r w:rsidR="00D366FE" w:rsidRPr="007F4DE6">
        <w:rPr>
          <w:rFonts w:ascii="Tahoma" w:hAnsi="Tahoma" w:cs="Tahoma"/>
        </w:rPr>
        <w:t xml:space="preserve"> </w:t>
      </w:r>
      <w:r w:rsidR="001863E1" w:rsidRPr="007F4DE6">
        <w:rPr>
          <w:rFonts w:ascii="Tahoma" w:hAnsi="Tahoma" w:cs="Tahoma"/>
        </w:rPr>
        <w:t xml:space="preserve">он </w:t>
      </w:r>
      <w:r w:rsidR="00D366FE" w:rsidRPr="007F4DE6">
        <w:rPr>
          <w:rFonts w:ascii="Tahoma" w:hAnsi="Tahoma" w:cs="Tahoma"/>
        </w:rPr>
        <w:t xml:space="preserve">был почти недоступен. </w:t>
      </w:r>
      <w:r w:rsidR="00050FB3" w:rsidRPr="007F4DE6">
        <w:rPr>
          <w:rFonts w:ascii="Tahoma" w:hAnsi="Tahoma" w:cs="Tahoma"/>
        </w:rPr>
        <w:t xml:space="preserve">Слишком дорого! </w:t>
      </w:r>
      <w:r w:rsidR="006635FF" w:rsidRPr="007F4DE6">
        <w:rPr>
          <w:rFonts w:ascii="Tahoma" w:hAnsi="Tahoma" w:cs="Tahoma"/>
        </w:rPr>
        <w:t>Недаром  простые люди даже не знали, как заваривать чай, благодаря чему случались курьезы. Один из них даже отражен в народной песне Измайловской слободы. Послушайте.</w:t>
      </w:r>
    </w:p>
    <w:p w:rsidR="001863E1" w:rsidRPr="007F4DE6" w:rsidRDefault="001863E1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  <w:i/>
        </w:rPr>
        <w:tab/>
        <w:t>Звучит песня</w:t>
      </w:r>
      <w:r w:rsidR="00397636" w:rsidRPr="007F4DE6">
        <w:rPr>
          <w:rFonts w:ascii="Tahoma" w:hAnsi="Tahoma" w:cs="Tahoma"/>
          <w:i/>
        </w:rPr>
        <w:t xml:space="preserve"> Измайловской слободы «Раз привез мне барин чаю»</w:t>
      </w:r>
      <w:r w:rsidRPr="007F4DE6">
        <w:rPr>
          <w:rFonts w:ascii="Tahoma" w:hAnsi="Tahoma" w:cs="Tahoma"/>
          <w:i/>
        </w:rPr>
        <w:t>. Если некому петь – можно прочесть стихотворение.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Раз привез мне барин чаю 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</w:r>
      <w:r w:rsidR="00251222">
        <w:rPr>
          <w:rFonts w:ascii="Tahoma" w:hAnsi="Tahoma" w:cs="Tahoma"/>
        </w:rPr>
        <w:t>И</w:t>
      </w:r>
      <w:r w:rsidRPr="007F4DE6">
        <w:rPr>
          <w:rFonts w:ascii="Tahoma" w:hAnsi="Tahoma" w:cs="Tahoma"/>
        </w:rPr>
        <w:t xml:space="preserve"> велел его сварить.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А я отроду не знаю,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Как же этот чай варить!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Взял тогда налил водички,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Кинул чай я весь в горшок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Да приправил перцем, луком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И петрушки корешок.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Гости с барином плевались</w:t>
      </w:r>
      <w:r w:rsidR="00251222">
        <w:rPr>
          <w:rFonts w:ascii="Tahoma" w:hAnsi="Tahoma" w:cs="Tahoma"/>
        </w:rPr>
        <w:t>.</w:t>
      </w:r>
      <w:r w:rsidRPr="007F4DE6">
        <w:rPr>
          <w:rFonts w:ascii="Tahoma" w:hAnsi="Tahoma" w:cs="Tahoma"/>
        </w:rPr>
        <w:t xml:space="preserve"> 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Сам он важно озверел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И, отправив на конюшню,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 xml:space="preserve">Меня выпороть велел. 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Долго думал, удивлялся: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Чем же мог не угодить?</w:t>
      </w:r>
    </w:p>
    <w:p w:rsidR="006635FF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А потом-то догадался</w:t>
      </w:r>
      <w:r w:rsidR="00251222">
        <w:rPr>
          <w:rFonts w:ascii="Tahoma" w:hAnsi="Tahoma" w:cs="Tahoma"/>
        </w:rPr>
        <w:t xml:space="preserve"> </w:t>
      </w:r>
      <w:r w:rsidRPr="007F4DE6">
        <w:rPr>
          <w:rFonts w:ascii="Tahoma" w:hAnsi="Tahoma" w:cs="Tahoma"/>
        </w:rPr>
        <w:t>-</w:t>
      </w:r>
    </w:p>
    <w:p w:rsidR="003155E0" w:rsidRPr="007F4DE6" w:rsidRDefault="006635FF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ab/>
        <w:t>Чай забыл я посолить.</w:t>
      </w:r>
    </w:p>
    <w:p w:rsidR="003155E0" w:rsidRPr="007F4DE6" w:rsidRDefault="003155E0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 w:rsidRPr="007F4DE6">
        <w:rPr>
          <w:rFonts w:ascii="Tahoma" w:hAnsi="Tahoma" w:cs="Tahoma"/>
          <w:b/>
        </w:rPr>
        <w:t xml:space="preserve"> </w:t>
      </w:r>
    </w:p>
    <w:p w:rsidR="00517540" w:rsidRPr="007F4DE6" w:rsidRDefault="001863E1" w:rsidP="007F4DE6">
      <w:pPr>
        <w:pStyle w:val="3"/>
        <w:spacing w:before="0" w:line="240" w:lineRule="auto"/>
        <w:jc w:val="both"/>
        <w:rPr>
          <w:rFonts w:ascii="Tahoma" w:hAnsi="Tahoma" w:cs="Tahoma"/>
          <w:b w:val="0"/>
          <w:color w:val="auto"/>
          <w:sz w:val="24"/>
          <w:szCs w:val="24"/>
        </w:rPr>
      </w:pPr>
      <w:r w:rsidRPr="007F4DE6">
        <w:rPr>
          <w:rFonts w:ascii="Tahoma" w:hAnsi="Tahoma" w:cs="Tahoma"/>
          <w:b w:val="0"/>
          <w:color w:val="auto"/>
          <w:sz w:val="24"/>
          <w:szCs w:val="24"/>
        </w:rPr>
        <w:tab/>
      </w:r>
      <w:r w:rsidR="00704F0A" w:rsidRPr="007F4DE6">
        <w:rPr>
          <w:rFonts w:ascii="Tahoma" w:hAnsi="Tahoma" w:cs="Tahoma"/>
          <w:b w:val="0"/>
          <w:color w:val="auto"/>
          <w:sz w:val="24"/>
          <w:szCs w:val="24"/>
        </w:rPr>
        <w:t xml:space="preserve">ХОЗЯЙКА: </w:t>
      </w:r>
      <w:r w:rsidRPr="007F4DE6">
        <w:rPr>
          <w:rFonts w:ascii="Tahoma" w:hAnsi="Tahoma" w:cs="Tahoma"/>
          <w:b w:val="0"/>
          <w:color w:val="auto"/>
          <w:sz w:val="24"/>
          <w:szCs w:val="24"/>
        </w:rPr>
        <w:t>Согласитесь, в наше время такое прос</w:t>
      </w:r>
      <w:r w:rsidR="00517540" w:rsidRPr="007F4DE6">
        <w:rPr>
          <w:rFonts w:ascii="Tahoma" w:hAnsi="Tahoma" w:cs="Tahoma"/>
          <w:b w:val="0"/>
          <w:color w:val="auto"/>
          <w:sz w:val="24"/>
          <w:szCs w:val="24"/>
        </w:rPr>
        <w:t>то представить себе невозможно.</w:t>
      </w:r>
    </w:p>
    <w:p w:rsidR="00517540" w:rsidRPr="007F4DE6" w:rsidRDefault="0051754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ХОЗЯИН: Конечно, но чайных курьезов от этого не убавилось. Просто они стали другими.</w:t>
      </w:r>
    </w:p>
    <w:p w:rsidR="00517540" w:rsidRPr="007F4DE6" w:rsidRDefault="0051754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ХОЗЯЙКА: Очень любопытно. Как бы это поподробнее?</w:t>
      </w:r>
    </w:p>
    <w:p w:rsidR="00517540" w:rsidRPr="007F4DE6" w:rsidRDefault="0051754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  <w:t>ХОЗЯИН: Легко. Наверняка забавные истории и анекдоты, связанные с чаем</w:t>
      </w:r>
      <w:r w:rsidR="00251222">
        <w:rPr>
          <w:rFonts w:ascii="Tahoma" w:hAnsi="Tahoma" w:cs="Tahoma"/>
          <w:sz w:val="24"/>
          <w:szCs w:val="24"/>
        </w:rPr>
        <w:t>,</w:t>
      </w:r>
      <w:r w:rsidRPr="007F4DE6">
        <w:rPr>
          <w:rFonts w:ascii="Tahoma" w:hAnsi="Tahoma" w:cs="Tahoma"/>
          <w:sz w:val="24"/>
          <w:szCs w:val="24"/>
        </w:rPr>
        <w:t xml:space="preserve"> знают многие</w:t>
      </w:r>
      <w:r w:rsidR="00251222">
        <w:rPr>
          <w:rFonts w:ascii="Tahoma" w:hAnsi="Tahoma" w:cs="Tahoma"/>
          <w:sz w:val="24"/>
          <w:szCs w:val="24"/>
        </w:rPr>
        <w:t>,</w:t>
      </w:r>
      <w:r w:rsidRPr="007F4DE6">
        <w:rPr>
          <w:rFonts w:ascii="Tahoma" w:hAnsi="Tahoma" w:cs="Tahoma"/>
          <w:sz w:val="24"/>
          <w:szCs w:val="24"/>
        </w:rPr>
        <w:t xml:space="preserve"> сидящие за столом. Я начну, а вы, дорогие гости, подхватите.</w:t>
      </w:r>
    </w:p>
    <w:p w:rsidR="00517540" w:rsidRPr="007F4DE6" w:rsidRDefault="00517540" w:rsidP="007F4DE6">
      <w:pPr>
        <w:pStyle w:val="3"/>
        <w:spacing w:before="0" w:line="240" w:lineRule="auto"/>
        <w:jc w:val="both"/>
        <w:rPr>
          <w:rFonts w:ascii="Tahoma" w:hAnsi="Tahoma" w:cs="Tahoma"/>
          <w:b w:val="0"/>
          <w:color w:val="auto"/>
          <w:sz w:val="24"/>
          <w:szCs w:val="24"/>
        </w:rPr>
      </w:pPr>
    </w:p>
    <w:p w:rsidR="00517540" w:rsidRPr="007F4DE6" w:rsidRDefault="0051754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i/>
          <w:sz w:val="24"/>
          <w:szCs w:val="24"/>
        </w:rPr>
        <w:tab/>
        <w:t>Сидящие за столиками рассказывают анекдоты. Если желающих не найдется, то организаторы привлекают активистов, которым было предложено подготовиться к вечеру заранее – выучить несколько  анекдотов, возможно, из тех, что выписаны ниже</w:t>
      </w:r>
      <w:r w:rsidR="00AF0E19" w:rsidRPr="007F4DE6">
        <w:rPr>
          <w:rFonts w:ascii="Tahoma" w:hAnsi="Tahoma" w:cs="Tahoma"/>
          <w:i/>
          <w:sz w:val="24"/>
          <w:szCs w:val="24"/>
        </w:rPr>
        <w:t xml:space="preserve"> – Приложение 2</w:t>
      </w:r>
      <w:r w:rsidRPr="007F4DE6">
        <w:rPr>
          <w:rFonts w:ascii="Tahoma" w:hAnsi="Tahoma" w:cs="Tahoma"/>
          <w:i/>
          <w:sz w:val="24"/>
          <w:szCs w:val="24"/>
        </w:rPr>
        <w:t>.</w:t>
      </w:r>
    </w:p>
    <w:p w:rsidR="00517540" w:rsidRPr="007F4DE6" w:rsidRDefault="00517540" w:rsidP="007F4DE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50784A" w:rsidRPr="007F4DE6" w:rsidRDefault="00D366FE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ab/>
        <w:t>ХОЗЯЙКА</w:t>
      </w:r>
      <w:r w:rsidR="0050784A" w:rsidRPr="007F4DE6">
        <w:rPr>
          <w:rFonts w:ascii="Tahoma" w:eastAsia="Times New Roman" w:hAnsi="Tahoma" w:cs="Tahoma"/>
          <w:sz w:val="24"/>
          <w:szCs w:val="24"/>
          <w:lang w:eastAsia="ru-RU"/>
        </w:rPr>
        <w:t>: Без народной старой шутки</w:t>
      </w:r>
    </w:p>
    <w:p w:rsidR="0050784A" w:rsidRPr="007F4DE6" w:rsidRDefault="0050784A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  Не прожить и двух минут.</w:t>
      </w:r>
    </w:p>
    <w:p w:rsidR="0050784A" w:rsidRPr="007F4DE6" w:rsidRDefault="0050784A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      Говорят: врачи частушки</w:t>
      </w:r>
    </w:p>
    <w:p w:rsidR="0050784A" w:rsidRPr="007F4DE6" w:rsidRDefault="0050784A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             </w:t>
      </w:r>
      <w:r w:rsidR="00251222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   Как лекарство выдают!</w:t>
      </w:r>
    </w:p>
    <w:p w:rsidR="00D366FE" w:rsidRPr="007F4DE6" w:rsidRDefault="00D366FE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366FE" w:rsidRPr="007F4DE6" w:rsidRDefault="00D366FE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ab/>
      </w:r>
      <w:r w:rsidR="00AF0E19" w:rsidRPr="007F4DE6">
        <w:rPr>
          <w:rFonts w:ascii="Tahoma" w:hAnsi="Tahoma" w:cs="Tahoma"/>
          <w:sz w:val="24"/>
          <w:szCs w:val="24"/>
        </w:rPr>
        <w:t xml:space="preserve">ХОЗЯИН: </w:t>
      </w:r>
      <w:r w:rsidRPr="007F4DE6">
        <w:rPr>
          <w:rFonts w:ascii="Tahoma" w:hAnsi="Tahoma" w:cs="Tahoma"/>
          <w:sz w:val="24"/>
          <w:szCs w:val="24"/>
        </w:rPr>
        <w:t>Возможно</w:t>
      </w:r>
      <w:r w:rsidR="00251222">
        <w:rPr>
          <w:rFonts w:ascii="Tahoma" w:hAnsi="Tahoma" w:cs="Tahoma"/>
          <w:sz w:val="24"/>
          <w:szCs w:val="24"/>
        </w:rPr>
        <w:t>,</w:t>
      </w:r>
      <w:r w:rsidRPr="007F4DE6">
        <w:rPr>
          <w:rFonts w:ascii="Tahoma" w:hAnsi="Tahoma" w:cs="Tahoma"/>
          <w:sz w:val="24"/>
          <w:szCs w:val="24"/>
        </w:rPr>
        <w:t xml:space="preserve"> через 2 тысячи лет и мы будем. Но пока русское чаепитие связано с шумом кипящего самовара и вес</w:t>
      </w:r>
      <w:r w:rsidR="0042180D" w:rsidRPr="007F4DE6">
        <w:rPr>
          <w:rFonts w:ascii="Tahoma" w:hAnsi="Tahoma" w:cs="Tahoma"/>
          <w:sz w:val="24"/>
          <w:szCs w:val="24"/>
        </w:rPr>
        <w:t>е</w:t>
      </w:r>
      <w:r w:rsidRPr="007F4DE6">
        <w:rPr>
          <w:rFonts w:ascii="Tahoma" w:hAnsi="Tahoma" w:cs="Tahoma"/>
          <w:sz w:val="24"/>
          <w:szCs w:val="24"/>
        </w:rPr>
        <w:t>лой компанией. Итак, чайные частушки!</w:t>
      </w:r>
    </w:p>
    <w:p w:rsidR="00D366FE" w:rsidRPr="007F4DE6" w:rsidRDefault="00D366FE" w:rsidP="007F4DE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366FE" w:rsidRPr="007F4DE6" w:rsidRDefault="00D366FE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  <w:color w:val="000000"/>
          <w:shd w:val="clear" w:color="auto" w:fill="FFFFFF"/>
        </w:rPr>
      </w:pPr>
      <w:r w:rsidRPr="007F4DE6">
        <w:rPr>
          <w:rFonts w:ascii="Tahoma" w:hAnsi="Tahoma" w:cs="Tahoma"/>
          <w:i/>
        </w:rPr>
        <w:tab/>
      </w:r>
      <w:r w:rsidR="00AF0E19" w:rsidRPr="007F4DE6">
        <w:rPr>
          <w:rFonts w:ascii="Tahoma" w:hAnsi="Tahoma" w:cs="Tahoma"/>
          <w:i/>
        </w:rPr>
        <w:t>В исполнении ансамбля русской песни звучат чайные частушки – Приложение 1. Гостям можно предложить поплясать под предложенную композицию и далее включить музыку для танцев или самодеятельные артисты могут попеть танцевальную программу.</w:t>
      </w:r>
    </w:p>
    <w:p w:rsidR="009F79F7" w:rsidRPr="007F4DE6" w:rsidRDefault="009F79F7" w:rsidP="007F4DE6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4"/>
          <w:szCs w:val="24"/>
          <w:lang w:eastAsia="ru-RU"/>
        </w:rPr>
      </w:pPr>
    </w:p>
    <w:p w:rsidR="00157155" w:rsidRPr="007F4DE6" w:rsidRDefault="001926C5" w:rsidP="007F4DE6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6. </w:t>
      </w:r>
      <w:r w:rsidR="00157155" w:rsidRPr="007F4DE6">
        <w:rPr>
          <w:rFonts w:ascii="Tahoma" w:hAnsi="Tahoma" w:cs="Tahoma"/>
          <w:b/>
          <w:sz w:val="24"/>
          <w:szCs w:val="24"/>
        </w:rPr>
        <w:t>Заключение</w:t>
      </w:r>
    </w:p>
    <w:p w:rsidR="00157155" w:rsidRPr="007F4DE6" w:rsidRDefault="00157155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51222" w:rsidRDefault="00251222" w:rsidP="00251222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ХОЗЯИН: </w:t>
      </w:r>
      <w:r w:rsidR="005261CA" w:rsidRPr="007F4DE6">
        <w:rPr>
          <w:rFonts w:ascii="Tahoma" w:hAnsi="Tahoma" w:cs="Tahoma"/>
          <w:sz w:val="24"/>
          <w:szCs w:val="24"/>
        </w:rPr>
        <w:t>С чаем праздники встречай,</w:t>
      </w:r>
    </w:p>
    <w:p w:rsidR="005261CA" w:rsidRPr="007F4DE6" w:rsidRDefault="00115122" w:rsidP="00251222">
      <w:pPr>
        <w:spacing w:after="0" w:line="240" w:lineRule="auto"/>
        <w:ind w:left="708" w:firstLine="708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hAnsi="Tahoma" w:cs="Tahoma"/>
          <w:sz w:val="24"/>
          <w:szCs w:val="24"/>
        </w:rPr>
        <w:t>Гостя чаем привечай!</w:t>
      </w:r>
      <w:r w:rsidR="00A15F65" w:rsidRPr="007F4DE6">
        <w:rPr>
          <w:rFonts w:ascii="Tahoma" w:eastAsia="Times New Roman" w:hAnsi="Tahoma" w:cs="Tahoma"/>
          <w:sz w:val="24"/>
          <w:szCs w:val="24"/>
          <w:lang w:eastAsia="ru-RU"/>
        </w:rPr>
        <w:tab/>
      </w:r>
    </w:p>
    <w:p w:rsidR="00251222" w:rsidRDefault="005261CA" w:rsidP="00251222">
      <w:pPr>
        <w:spacing w:after="0" w:line="240" w:lineRule="auto"/>
        <w:ind w:left="1416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Чай в палатах и в хибаре,</w:t>
      </w:r>
      <w:r w:rsidRPr="007F4DE6">
        <w:rPr>
          <w:rFonts w:ascii="Tahoma" w:hAnsi="Tahoma" w:cs="Tahoma"/>
          <w:sz w:val="24"/>
          <w:szCs w:val="24"/>
        </w:rPr>
        <w:br/>
        <w:t>В Кала</w:t>
      </w:r>
      <w:r w:rsidR="00251222">
        <w:rPr>
          <w:rFonts w:ascii="Tahoma" w:hAnsi="Tahoma" w:cs="Tahoma"/>
          <w:sz w:val="24"/>
          <w:szCs w:val="24"/>
        </w:rPr>
        <w:t>хари и Сахаре,</w:t>
      </w:r>
    </w:p>
    <w:p w:rsidR="00251222" w:rsidRDefault="00251222" w:rsidP="00251222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ХОЗЯЙКА: </w:t>
      </w:r>
      <w:r w:rsidR="005261CA" w:rsidRPr="007F4DE6">
        <w:rPr>
          <w:rFonts w:ascii="Tahoma" w:hAnsi="Tahoma" w:cs="Tahoma"/>
          <w:sz w:val="24"/>
          <w:szCs w:val="24"/>
        </w:rPr>
        <w:t>Чай на севере, в тайге</w:t>
      </w:r>
      <w:r w:rsidR="001A0BBE" w:rsidRPr="007F4DE6">
        <w:rPr>
          <w:rFonts w:ascii="Tahoma" w:hAnsi="Tahoma" w:cs="Tahoma"/>
          <w:sz w:val="24"/>
          <w:szCs w:val="24"/>
        </w:rPr>
        <w:t>,</w:t>
      </w:r>
    </w:p>
    <w:p w:rsidR="001A0BBE" w:rsidRPr="007F4DE6" w:rsidRDefault="005261CA" w:rsidP="00251222">
      <w:pPr>
        <w:spacing w:after="0" w:line="240" w:lineRule="auto"/>
        <w:ind w:left="708" w:firstLine="708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При метели и пурге.</w:t>
      </w:r>
    </w:p>
    <w:p w:rsidR="00251222" w:rsidRDefault="005261CA" w:rsidP="00251222">
      <w:pPr>
        <w:spacing w:after="0" w:line="240" w:lineRule="auto"/>
        <w:ind w:left="1416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Согревает, освежает,</w:t>
      </w:r>
      <w:r w:rsidRPr="007F4DE6">
        <w:rPr>
          <w:rFonts w:ascii="Tahoma" w:hAnsi="Tahoma" w:cs="Tahoma"/>
          <w:sz w:val="24"/>
          <w:szCs w:val="24"/>
        </w:rPr>
        <w:br/>
      </w:r>
      <w:r w:rsidR="001A0BBE" w:rsidRPr="007F4DE6">
        <w:rPr>
          <w:rFonts w:ascii="Tahoma" w:hAnsi="Tahoma" w:cs="Tahoma"/>
          <w:sz w:val="24"/>
          <w:szCs w:val="24"/>
        </w:rPr>
        <w:t xml:space="preserve">Будто </w:t>
      </w:r>
      <w:r w:rsidRPr="007F4DE6">
        <w:rPr>
          <w:rFonts w:ascii="Tahoma" w:hAnsi="Tahoma" w:cs="Tahoma"/>
          <w:sz w:val="24"/>
          <w:szCs w:val="24"/>
        </w:rPr>
        <w:t>заново рождает.</w:t>
      </w:r>
      <w:r w:rsidRPr="007F4DE6">
        <w:rPr>
          <w:rFonts w:ascii="Tahoma" w:hAnsi="Tahoma" w:cs="Tahoma"/>
          <w:sz w:val="24"/>
          <w:szCs w:val="24"/>
        </w:rPr>
        <w:br/>
      </w:r>
    </w:p>
    <w:p w:rsidR="00251222" w:rsidRDefault="00251222" w:rsidP="00251222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ВМЕСТЕ: </w:t>
      </w:r>
      <w:r w:rsidR="005261CA" w:rsidRPr="007F4DE6">
        <w:rPr>
          <w:rFonts w:ascii="Tahoma" w:hAnsi="Tahoma" w:cs="Tahoma"/>
          <w:sz w:val="24"/>
          <w:szCs w:val="24"/>
        </w:rPr>
        <w:t>Приглашение</w:t>
      </w:r>
      <w:r w:rsidR="00115122" w:rsidRPr="007F4DE6">
        <w:rPr>
          <w:rFonts w:ascii="Tahoma" w:hAnsi="Tahoma" w:cs="Tahoma"/>
          <w:sz w:val="24"/>
          <w:szCs w:val="24"/>
        </w:rPr>
        <w:t>м</w:t>
      </w:r>
      <w:r w:rsidR="005261CA" w:rsidRPr="007F4DE6">
        <w:rPr>
          <w:rFonts w:ascii="Tahoma" w:hAnsi="Tahoma" w:cs="Tahoma"/>
          <w:sz w:val="24"/>
          <w:szCs w:val="24"/>
        </w:rPr>
        <w:t xml:space="preserve"> на чай</w:t>
      </w:r>
    </w:p>
    <w:p w:rsidR="00BD3167" w:rsidRDefault="00115122" w:rsidP="00251222">
      <w:pPr>
        <w:spacing w:after="0" w:line="240" w:lineRule="auto"/>
        <w:ind w:left="708" w:firstLine="708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 xml:space="preserve">Каждый </w:t>
      </w:r>
      <w:r w:rsidR="005261CA" w:rsidRPr="007F4DE6">
        <w:rPr>
          <w:rFonts w:ascii="Tahoma" w:hAnsi="Tahoma" w:cs="Tahoma"/>
          <w:sz w:val="24"/>
          <w:szCs w:val="24"/>
        </w:rPr>
        <w:t>праздник отмечай!</w:t>
      </w:r>
    </w:p>
    <w:p w:rsidR="00251222" w:rsidRDefault="00251222" w:rsidP="0025122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51222" w:rsidRPr="002E4B26" w:rsidRDefault="00251222" w:rsidP="002E4B26">
      <w:pPr>
        <w:spacing w:after="0" w:line="240" w:lineRule="auto"/>
        <w:ind w:firstLine="708"/>
        <w:rPr>
          <w:rFonts w:ascii="Tahoma" w:hAnsi="Tahoma" w:cs="Tahoma"/>
          <w:i/>
          <w:sz w:val="24"/>
          <w:szCs w:val="24"/>
        </w:rPr>
      </w:pPr>
      <w:r w:rsidRPr="002E4B26">
        <w:rPr>
          <w:rFonts w:ascii="Tahoma" w:hAnsi="Tahoma" w:cs="Tahoma"/>
          <w:i/>
          <w:sz w:val="24"/>
          <w:szCs w:val="24"/>
        </w:rPr>
        <w:t>Ведущие прощаются со зрителями.</w:t>
      </w:r>
    </w:p>
    <w:p w:rsidR="00251222" w:rsidRDefault="00251222" w:rsidP="00251222">
      <w:pPr>
        <w:spacing w:after="0" w:line="240" w:lineRule="auto"/>
        <w:ind w:left="708" w:firstLine="708"/>
        <w:rPr>
          <w:rFonts w:ascii="Tahoma" w:hAnsi="Tahoma" w:cs="Tahoma"/>
          <w:sz w:val="24"/>
          <w:szCs w:val="24"/>
        </w:rPr>
      </w:pPr>
    </w:p>
    <w:p w:rsidR="00251222" w:rsidRPr="00251222" w:rsidRDefault="00251222" w:rsidP="00251222">
      <w:pPr>
        <w:spacing w:after="0" w:line="240" w:lineRule="auto"/>
        <w:ind w:left="708" w:firstLine="708"/>
        <w:jc w:val="right"/>
        <w:rPr>
          <w:rFonts w:ascii="Tahoma" w:hAnsi="Tahoma" w:cs="Tahoma"/>
          <w:b/>
          <w:sz w:val="24"/>
          <w:szCs w:val="24"/>
        </w:rPr>
      </w:pPr>
      <w:r w:rsidRPr="00251222">
        <w:rPr>
          <w:rFonts w:ascii="Tahoma" w:hAnsi="Tahoma" w:cs="Tahoma"/>
          <w:b/>
          <w:sz w:val="24"/>
          <w:szCs w:val="24"/>
        </w:rPr>
        <w:t>Автор-составитель:</w:t>
      </w:r>
    </w:p>
    <w:p w:rsidR="00251222" w:rsidRDefault="00251222" w:rsidP="00251222">
      <w:pPr>
        <w:spacing w:after="0" w:line="240" w:lineRule="auto"/>
        <w:ind w:left="708" w:firstLine="708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Начальник ОМО КСРК</w:t>
      </w:r>
    </w:p>
    <w:p w:rsidR="00251222" w:rsidRPr="007F4DE6" w:rsidRDefault="00251222" w:rsidP="00251222">
      <w:pPr>
        <w:spacing w:after="0" w:line="240" w:lineRule="auto"/>
        <w:ind w:left="708" w:firstLine="708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Л.Н. Смирнова</w:t>
      </w:r>
    </w:p>
    <w:p w:rsidR="00BD3167" w:rsidRPr="007F4DE6" w:rsidRDefault="00BD3167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br w:type="page"/>
      </w:r>
    </w:p>
    <w:p w:rsidR="00BD3167" w:rsidRPr="007F4DE6" w:rsidRDefault="00BD3167" w:rsidP="002E4B2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Приложение 1.</w:t>
      </w:r>
    </w:p>
    <w:p w:rsidR="00060D8A" w:rsidRPr="007F4DE6" w:rsidRDefault="00060D8A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060D8A" w:rsidRPr="002E4B2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 w:rsidRPr="002E4B26">
        <w:rPr>
          <w:rFonts w:ascii="Tahoma" w:hAnsi="Tahoma" w:cs="Tahoma"/>
          <w:b/>
        </w:rPr>
        <w:t>ВИКТОРИНА</w:t>
      </w:r>
    </w:p>
    <w:p w:rsidR="00060D8A" w:rsidRPr="002E4B2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</w:rPr>
      </w:pPr>
      <w:r w:rsidRPr="002E4B26">
        <w:rPr>
          <w:rFonts w:ascii="Tahoma" w:hAnsi="Tahoma" w:cs="Tahoma"/>
          <w:b/>
        </w:rPr>
        <w:t>«Узнай, из какого произведения отрывок и кто его автор?»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А на белой табуреточке,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Да на вышитой салфеточке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Самовар стоит,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Словно жар горит,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И пыхтит,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И на бабу поглядывает. </w:t>
      </w:r>
      <w:r w:rsidR="00AD5D9C" w:rsidRPr="007F4DE6">
        <w:rPr>
          <w:rFonts w:ascii="Tahoma" w:hAnsi="Tahoma" w:cs="Tahoma"/>
        </w:rPr>
        <w:t xml:space="preserve">- </w:t>
      </w:r>
      <w:r w:rsidRPr="007F4DE6">
        <w:rPr>
          <w:rFonts w:ascii="Tahoma" w:hAnsi="Tahoma" w:cs="Tahoma"/>
        </w:rPr>
        <w:t xml:space="preserve">К. Чуковский «Федорино горе»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Муха по полю пошла,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Муха денежку нашла,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Пошла муха на базар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И купила самовар.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«Приходите, тараканы,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Я вас чаем угощу!»</w:t>
      </w:r>
      <w:r w:rsidR="00AD5D9C" w:rsidRPr="007F4DE6">
        <w:rPr>
          <w:rFonts w:ascii="Tahoma" w:hAnsi="Tahoma" w:cs="Tahoma"/>
        </w:rPr>
        <w:t xml:space="preserve"> - </w:t>
      </w:r>
      <w:r w:rsidRPr="007F4DE6">
        <w:rPr>
          <w:rFonts w:ascii="Tahoma" w:hAnsi="Tahoma" w:cs="Tahoma"/>
        </w:rPr>
        <w:t>К. Чуковский «Муха-Цокотуха»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2E4B26" w:rsidRDefault="00060D8A" w:rsidP="002E4B2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E4B26">
        <w:rPr>
          <w:rFonts w:ascii="Tahoma" w:hAnsi="Tahoma" w:cs="Tahoma"/>
          <w:sz w:val="24"/>
          <w:szCs w:val="24"/>
          <w:shd w:val="clear" w:color="auto" w:fill="FFFFFF"/>
        </w:rPr>
        <w:t>Смеркалось</w:t>
      </w:r>
      <w:r w:rsidR="002E4B26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2E4B26">
        <w:rPr>
          <w:rFonts w:ascii="Tahoma" w:hAnsi="Tahoma" w:cs="Tahoma"/>
          <w:sz w:val="24"/>
          <w:szCs w:val="24"/>
          <w:shd w:val="clear" w:color="auto" w:fill="FFFFFF"/>
        </w:rPr>
        <w:t>Н</w:t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а столе блистая</w:t>
      </w:r>
      <w:r w:rsidR="002E4B26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Шипел вечерний самовар,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Китайский чайник нагревая</w:t>
      </w:r>
      <w:r w:rsidR="002E4B26">
        <w:rPr>
          <w:rFonts w:ascii="Tahoma" w:hAnsi="Tahoma" w:cs="Tahoma"/>
          <w:sz w:val="24"/>
          <w:szCs w:val="24"/>
          <w:shd w:val="clear" w:color="auto" w:fill="FFFFFF"/>
        </w:rPr>
        <w:t>…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Под ним клубился лёгкий пар.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Разлитый Ольгиной рукою,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По чашкам тёмною струёю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Уже душистый чай бежал,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shd w:val="clear" w:color="auto" w:fill="FFFFFF"/>
        </w:rPr>
        <w:t>И сливки мальчик подавал...</w:t>
      </w:r>
      <w:r w:rsidR="00AD5D9C" w:rsidRPr="002E4B26">
        <w:rPr>
          <w:rFonts w:ascii="Tahoma" w:hAnsi="Tahoma" w:cs="Tahoma"/>
          <w:sz w:val="24"/>
          <w:szCs w:val="24"/>
          <w:shd w:val="clear" w:color="auto" w:fill="FFFFFF"/>
        </w:rPr>
        <w:t xml:space="preserve"> - </w:t>
      </w:r>
      <w:r w:rsidRPr="002E4B26">
        <w:rPr>
          <w:rStyle w:val="a9"/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>Александр Пушкин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2E4B2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Глухая тоска бе</w:t>
      </w:r>
      <w:r w:rsidR="002E4B26">
        <w:rPr>
          <w:rFonts w:ascii="Tahoma" w:hAnsi="Tahoma" w:cs="Tahoma"/>
          <w:sz w:val="24"/>
          <w:szCs w:val="24"/>
        </w:rPr>
        <w:t>з причины</w:t>
      </w:r>
      <w:r w:rsidR="002E4B26">
        <w:rPr>
          <w:rFonts w:ascii="Tahoma" w:hAnsi="Tahoma" w:cs="Tahoma"/>
          <w:sz w:val="24"/>
          <w:szCs w:val="24"/>
        </w:rPr>
        <w:br/>
        <w:t>И дум неотвязный угар…</w:t>
      </w:r>
      <w:r w:rsidRPr="007F4DE6">
        <w:rPr>
          <w:rFonts w:ascii="Tahoma" w:hAnsi="Tahoma" w:cs="Tahoma"/>
          <w:sz w:val="24"/>
          <w:szCs w:val="24"/>
        </w:rPr>
        <w:br/>
        <w:t>Давай-ка наколем лучины</w:t>
      </w:r>
      <w:r w:rsidR="002E4B26">
        <w:rPr>
          <w:rFonts w:ascii="Tahoma" w:hAnsi="Tahoma" w:cs="Tahoma"/>
          <w:sz w:val="24"/>
          <w:szCs w:val="24"/>
        </w:rPr>
        <w:t>:</w:t>
      </w:r>
      <w:r w:rsidRPr="007F4DE6">
        <w:rPr>
          <w:rFonts w:ascii="Tahoma" w:hAnsi="Tahoma" w:cs="Tahoma"/>
          <w:sz w:val="24"/>
          <w:szCs w:val="24"/>
        </w:rPr>
        <w:br/>
        <w:t>Раздуем себе самовар!...</w:t>
      </w:r>
      <w:r w:rsidRPr="007F4DE6">
        <w:rPr>
          <w:rFonts w:ascii="Tahoma" w:hAnsi="Tahoma" w:cs="Tahoma"/>
          <w:sz w:val="24"/>
          <w:szCs w:val="24"/>
        </w:rPr>
        <w:br/>
        <w:t>За верность старинному чину</w:t>
      </w:r>
      <w:r w:rsidR="002E4B26">
        <w:rPr>
          <w:rFonts w:ascii="Tahoma" w:hAnsi="Tahoma" w:cs="Tahoma"/>
          <w:sz w:val="24"/>
          <w:szCs w:val="24"/>
        </w:rPr>
        <w:t>,</w:t>
      </w:r>
      <w:r w:rsidRPr="007F4DE6">
        <w:rPr>
          <w:rFonts w:ascii="Tahoma" w:hAnsi="Tahoma" w:cs="Tahoma"/>
          <w:sz w:val="24"/>
          <w:szCs w:val="24"/>
        </w:rPr>
        <w:br/>
        <w:t>За то, чтобы жить не спеша!</w:t>
      </w:r>
      <w:r w:rsidRPr="007F4DE6">
        <w:rPr>
          <w:rFonts w:ascii="Tahoma" w:hAnsi="Tahoma" w:cs="Tahoma"/>
          <w:sz w:val="24"/>
          <w:szCs w:val="24"/>
        </w:rPr>
        <w:br/>
        <w:t>Авось, и распарит кручину</w:t>
      </w:r>
      <w:r w:rsidRPr="007F4DE6">
        <w:rPr>
          <w:rFonts w:ascii="Tahoma" w:hAnsi="Tahoma" w:cs="Tahoma"/>
          <w:sz w:val="24"/>
          <w:szCs w:val="24"/>
        </w:rPr>
        <w:br/>
        <w:t xml:space="preserve">Хлебнувшая чаю душа! - </w:t>
      </w:r>
      <w:r w:rsidRPr="007F4DE6">
        <w:rPr>
          <w:rStyle w:val="a9"/>
          <w:rFonts w:ascii="Tahoma" w:hAnsi="Tahoma" w:cs="Tahoma"/>
          <w:sz w:val="24"/>
          <w:szCs w:val="24"/>
        </w:rPr>
        <w:t>Александр Блок</w:t>
      </w:r>
      <w:r w:rsidRPr="007F4DE6">
        <w:rPr>
          <w:rFonts w:ascii="Tahoma" w:hAnsi="Tahoma" w:cs="Tahoma"/>
          <w:sz w:val="24"/>
          <w:szCs w:val="24"/>
        </w:rPr>
        <w:br/>
      </w:r>
    </w:p>
    <w:p w:rsidR="00060D8A" w:rsidRPr="007F4DE6" w:rsidRDefault="00060D8A" w:rsidP="002E4B26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Fonts w:ascii="Tahoma" w:hAnsi="Tahoma" w:cs="Tahoma"/>
        </w:rPr>
        <w:t>По-православному, не на манер немецкий,</w:t>
      </w:r>
      <w:r w:rsidRPr="007F4DE6">
        <w:rPr>
          <w:rFonts w:ascii="Tahoma" w:hAnsi="Tahoma" w:cs="Tahoma"/>
        </w:rPr>
        <w:br/>
        <w:t>Не жидкий, как вода или напиток детский,</w:t>
      </w:r>
      <w:r w:rsidRPr="007F4DE6">
        <w:rPr>
          <w:rFonts w:ascii="Tahoma" w:hAnsi="Tahoma" w:cs="Tahoma"/>
        </w:rPr>
        <w:br/>
        <w:t>Но Русью веющий, но сочный, но густой</w:t>
      </w:r>
      <w:r w:rsidRPr="007F4DE6">
        <w:rPr>
          <w:rFonts w:ascii="Tahoma" w:hAnsi="Tahoma" w:cs="Tahoma"/>
        </w:rPr>
        <w:br/>
        <w:t xml:space="preserve">Душистый льется чай янтарною струей. - </w:t>
      </w:r>
      <w:r w:rsidRPr="007F4DE6">
        <w:rPr>
          <w:rStyle w:val="a9"/>
          <w:rFonts w:ascii="Tahoma" w:hAnsi="Tahoma" w:cs="Tahoma"/>
        </w:rPr>
        <w:t>Петр Вяземский</w:t>
      </w:r>
      <w:r w:rsidRPr="007F4DE6">
        <w:rPr>
          <w:rFonts w:ascii="Tahoma" w:hAnsi="Tahoma" w:cs="Tahoma"/>
        </w:rPr>
        <w:br/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Я хочу напиться чаю,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К самовару подбегаю,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Но пузатый от меня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Убежал, как от огня</w:t>
      </w:r>
      <w:r w:rsidR="00AD5D9C" w:rsidRPr="007F4DE6">
        <w:rPr>
          <w:rFonts w:ascii="Tahoma" w:hAnsi="Tahoma" w:cs="Tahoma"/>
        </w:rPr>
        <w:t xml:space="preserve">. - </w:t>
      </w:r>
      <w:r w:rsidRPr="007F4DE6">
        <w:rPr>
          <w:rFonts w:ascii="Tahoma" w:hAnsi="Tahoma" w:cs="Tahoma"/>
        </w:rPr>
        <w:t>К. Чуковский «Мойдодыр»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-Кто там?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 xml:space="preserve">-Это я, почтальон Печкин. Принес для вас посылку, только вам я её не отдам, потому что у вас документов нету. А ты, говоришка, помалкивай себе на шкафу. 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А кот ему говорит:</w:t>
      </w:r>
    </w:p>
    <w:p w:rsidR="00060D8A" w:rsidRPr="002E4B2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</w:rPr>
        <w:t xml:space="preserve">-Ладно вам сердиться. Идите лучше чай пить, у меня пироги на столе. </w:t>
      </w:r>
      <w:r w:rsidR="00AD5D9C" w:rsidRPr="002E4B26">
        <w:rPr>
          <w:rFonts w:ascii="Tahoma" w:hAnsi="Tahoma" w:cs="Tahoma"/>
          <w:i/>
        </w:rPr>
        <w:t xml:space="preserve">- </w:t>
      </w:r>
      <w:r w:rsidRPr="002E4B26">
        <w:rPr>
          <w:rFonts w:ascii="Tahoma" w:hAnsi="Tahoma" w:cs="Tahoma"/>
          <w:i/>
        </w:rPr>
        <w:t>Э. Успенский «Дядя Федор, пес и кот».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- Мне нужно немедленно лечь в постель, потому что я самый тяжелый больной в мире</w:t>
      </w:r>
      <w:r w:rsidR="002E4B26">
        <w:rPr>
          <w:rFonts w:ascii="Tahoma" w:hAnsi="Tahoma" w:cs="Tahoma"/>
        </w:rPr>
        <w:t xml:space="preserve">! </w:t>
      </w:r>
      <w:r w:rsidRPr="007F4DE6">
        <w:rPr>
          <w:rFonts w:ascii="Tahoma" w:hAnsi="Tahoma" w:cs="Tahoma"/>
        </w:rPr>
        <w:t>- воскликнул он и бросился на диванчик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- А у тебя есть какое-нибудь лекарство?</w:t>
      </w:r>
      <w:r w:rsidR="002E4B26">
        <w:rPr>
          <w:rFonts w:ascii="Tahoma" w:hAnsi="Tahoma" w:cs="Tahoma"/>
        </w:rPr>
        <w:t xml:space="preserve"> </w:t>
      </w:r>
      <w:r w:rsidRPr="007F4DE6">
        <w:rPr>
          <w:rFonts w:ascii="Tahoma" w:hAnsi="Tahoma" w:cs="Tahoma"/>
        </w:rPr>
        <w:t>- спросил Малыш.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- Нет, а разве ты не взял? Ведь ты обещал, что будешь мне родной мамой.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  <w:r w:rsidRPr="007F4DE6">
        <w:rPr>
          <w:rFonts w:ascii="Tahoma" w:hAnsi="Tahoma" w:cs="Tahoma"/>
        </w:rPr>
        <w:t>- Лекарства нет, но я взял с собой банку малинового варенья</w:t>
      </w:r>
      <w:r w:rsidR="002E4B26">
        <w:rPr>
          <w:rFonts w:ascii="Tahoma" w:hAnsi="Tahoma" w:cs="Tahoma"/>
        </w:rPr>
        <w:t>.</w:t>
      </w:r>
    </w:p>
    <w:p w:rsidR="00060D8A" w:rsidRPr="002E4B2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7F4DE6">
        <w:rPr>
          <w:rFonts w:ascii="Tahoma" w:hAnsi="Tahoma" w:cs="Tahoma"/>
        </w:rPr>
        <w:t>- Замечательно, ведь это самое лучше лекарство в мире.</w:t>
      </w:r>
      <w:r w:rsidR="00AD5D9C" w:rsidRPr="007F4DE6">
        <w:rPr>
          <w:rFonts w:ascii="Tahoma" w:hAnsi="Tahoma" w:cs="Tahoma"/>
        </w:rPr>
        <w:t xml:space="preserve"> - </w:t>
      </w:r>
      <w:r w:rsidRPr="002E4B26">
        <w:rPr>
          <w:rFonts w:ascii="Tahoma" w:hAnsi="Tahoma" w:cs="Tahoma"/>
          <w:i/>
        </w:rPr>
        <w:t>А. Линдгрен «Малыш и Карлсон».</w:t>
      </w:r>
    </w:p>
    <w:p w:rsidR="00060D8A" w:rsidRPr="007F4DE6" w:rsidRDefault="00060D8A" w:rsidP="007F4DE6">
      <w:pPr>
        <w:pStyle w:val="a3"/>
        <w:spacing w:before="0" w:beforeAutospacing="0" w:after="0" w:afterAutospacing="0"/>
        <w:jc w:val="both"/>
        <w:rPr>
          <w:rFonts w:ascii="Tahoma" w:hAnsi="Tahoma" w:cs="Tahoma"/>
        </w:rPr>
      </w:pPr>
    </w:p>
    <w:p w:rsidR="00060D8A" w:rsidRPr="007F4DE6" w:rsidRDefault="00060D8A" w:rsidP="002E4B26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Вдруг Сережа приходил,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Всех он позже приходил,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Неумытый приходил.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«Подавайте!— говорит,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Чашку чая, говорит,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 xml:space="preserve">Мне побольше», </w:t>
      </w:r>
      <w:r w:rsidR="002E4B26">
        <w:rPr>
          <w:rStyle w:val="statusselect"/>
          <w:rFonts w:ascii="Tahoma" w:hAnsi="Tahoma" w:cs="Tahoma"/>
          <w:color w:val="000000"/>
          <w:shd w:val="clear" w:color="auto" w:fill="FFFFFF"/>
        </w:rPr>
        <w:t xml:space="preserve">- </w:t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говорит.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Наклоняли, наклоняли,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Наклоняли самовар,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>Но оттуда выбивался</w:t>
      </w:r>
      <w:r w:rsidRPr="007F4DE6">
        <w:rPr>
          <w:rFonts w:ascii="Tahoma" w:hAnsi="Tahoma" w:cs="Tahoma"/>
          <w:color w:val="000000"/>
          <w:shd w:val="clear" w:color="auto" w:fill="FFFFFF"/>
        </w:rPr>
        <w:br/>
      </w:r>
      <w:r w:rsidRPr="007F4DE6">
        <w:rPr>
          <w:rStyle w:val="statusselect"/>
          <w:rFonts w:ascii="Tahoma" w:hAnsi="Tahoma" w:cs="Tahoma"/>
          <w:color w:val="000000"/>
          <w:shd w:val="clear" w:color="auto" w:fill="FFFFFF"/>
        </w:rPr>
        <w:t xml:space="preserve">Только пар, пар, пар. </w:t>
      </w:r>
      <w:r w:rsidR="00AD5D9C" w:rsidRPr="002E4B26">
        <w:rPr>
          <w:rStyle w:val="statusselect"/>
          <w:rFonts w:ascii="Tahoma" w:hAnsi="Tahoma" w:cs="Tahoma"/>
          <w:i/>
          <w:color w:val="000000"/>
          <w:shd w:val="clear" w:color="auto" w:fill="FFFFFF"/>
        </w:rPr>
        <w:t xml:space="preserve">– Д. </w:t>
      </w:r>
      <w:r w:rsidRPr="002E4B26">
        <w:rPr>
          <w:rFonts w:ascii="Tahoma" w:hAnsi="Tahoma" w:cs="Tahoma"/>
          <w:i/>
        </w:rPr>
        <w:t xml:space="preserve">Хармс. </w:t>
      </w:r>
      <w:r w:rsidR="002E4B26" w:rsidRPr="002E4B26">
        <w:rPr>
          <w:rFonts w:ascii="Tahoma" w:hAnsi="Tahoma" w:cs="Tahoma"/>
          <w:i/>
        </w:rPr>
        <w:t>«</w:t>
      </w:r>
      <w:r w:rsidRPr="002E4B26">
        <w:rPr>
          <w:rFonts w:ascii="Tahoma" w:hAnsi="Tahoma" w:cs="Tahoma"/>
          <w:i/>
        </w:rPr>
        <w:t>Иван Иваныч Самовар</w:t>
      </w:r>
      <w:r w:rsidR="002E4B26" w:rsidRPr="002E4B26">
        <w:rPr>
          <w:rFonts w:ascii="Tahoma" w:hAnsi="Tahoma" w:cs="Tahoma"/>
          <w:i/>
        </w:rPr>
        <w:t>»</w:t>
      </w:r>
    </w:p>
    <w:p w:rsidR="00060D8A" w:rsidRPr="007F4DE6" w:rsidRDefault="00060D8A" w:rsidP="002E4B26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060D8A" w:rsidRPr="007F4DE6" w:rsidRDefault="00060D8A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br w:type="page"/>
      </w:r>
    </w:p>
    <w:p w:rsidR="00060D8A" w:rsidRPr="007F4DE6" w:rsidRDefault="00060D8A" w:rsidP="002E4B2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Приложение 2.</w:t>
      </w:r>
    </w:p>
    <w:p w:rsidR="00AF0E19" w:rsidRPr="002E4B26" w:rsidRDefault="00BD3167" w:rsidP="002E4B26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E4B26">
        <w:rPr>
          <w:rFonts w:ascii="Tahoma" w:hAnsi="Tahoma" w:cs="Tahoma"/>
          <w:b/>
          <w:sz w:val="24"/>
          <w:szCs w:val="24"/>
        </w:rPr>
        <w:t>АНЕКДОТЫ</w:t>
      </w:r>
    </w:p>
    <w:p w:rsidR="00AF0E19" w:rsidRPr="00ED230A" w:rsidRDefault="00AF0E19" w:rsidP="002E4B2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F0E19" w:rsidRPr="002E4B26" w:rsidRDefault="00AF0E19" w:rsidP="002E4B26">
      <w:pPr>
        <w:spacing w:after="0" w:line="240" w:lineRule="auto"/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</w:pP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Разговор официанта и посетителя ресторана.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Чай или кофе?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Кофе, пожалуйста!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А вот и не угадали - чай.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Что говорит джентльмен, если он пролил чай на платье дамы?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Не волнуйтесь, мадам, у меня есть еще!</w:t>
      </w:r>
    </w:p>
    <w:p w:rsidR="00ED230A" w:rsidRDefault="00AF0E19" w:rsidP="002E4B26">
      <w:pPr>
        <w:spacing w:after="0" w:line="240" w:lineRule="auto"/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</w:pP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На рынке девушка обращается к продавцу: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Сколько стоит вот этот чай?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Всего один поцелуй!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Девушка оборачивается к стоящему за ее спиной амбалу: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Вася! Рассчитайся!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Чай и пудинг беседуют между собой: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Что у нас сегодня к обеду?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Как обычно, англичане.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Спать охота, сил никаких нет. Хочу взбодриться, ничего не помогает.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Выпей чая.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Уже три чашки выпил. Не помогает.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Ну, возьми ипотеку...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Style w:val="a4"/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E4B26">
        <w:rPr>
          <w:rStyle w:val="a4"/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>Если вам налили полную чашку чая, то это не от щедрости, а чтобы вам не удалось положить туда сахар.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В кабинет начальника входит подчинённый: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Извините за вторжение! Вы меня вызывали? Не помешал?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Нет, но ещё помешаешь. Только что в чашку с чаем сахар засыпал, а мешать некому…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Официант! Это не чай, а какая-то вода.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Не какая-то, а кипяченая!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Ты нам чай налил?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Да.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Сахар положил и себе, и мне?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И себе, и мне. 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  <w:bdr w:val="none" w:sz="0" w:space="0" w:color="auto" w:frame="1"/>
          <w:shd w:val="clear" w:color="auto" w:fill="FFFFFF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Парень с девушкой сидят в ресторане. Заказали легонький салат. Сидят, едят. Девушка время от времени поглядывает на меню. Наконец парень произносит: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Ну, что, может, горячее закажем?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Да, да, - радостно кивает девушка.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Официант! Два чая, пожалуйста!</w:t>
      </w:r>
      <w:r w:rsidRPr="002E4B26">
        <w:rPr>
          <w:rFonts w:ascii="Tahoma" w:hAnsi="Tahoma" w:cs="Tahoma"/>
          <w:sz w:val="24"/>
          <w:szCs w:val="24"/>
        </w:rPr>
        <w:br/>
      </w:r>
      <w:r w:rsidRPr="00ED230A">
        <w:rPr>
          <w:rFonts w:ascii="Tahoma" w:hAnsi="Tahoma" w:cs="Tahoma"/>
          <w:sz w:val="16"/>
          <w:szCs w:val="16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Мужчина сделал заказ в ресторане. Сидит час, второй. Наконец, приходит официант.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 xml:space="preserve">- Вот ваш китайский чай. 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Теперь понятно, где вы были.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</w:r>
    </w:p>
    <w:p w:rsidR="00AF0E19" w:rsidRPr="002E4B26" w:rsidRDefault="00AF0E19" w:rsidP="00ED230A">
      <w:pPr>
        <w:spacing w:after="0" w:line="240" w:lineRule="auto"/>
        <w:ind w:firstLine="708"/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</w:pP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>Сидят людоеды и пьют чай.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Вот, говорят, человек на 80% состоит из воды. А все равно потом пить хочется!..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Молодая жена спрашивает мужа: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Дорогой, что тебе приготовить сегодня на завтрак: чай или кофе?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Если то, что я пил вчера был кофе, тогда чая. А если это был чай, то кофе.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Работник приходит в кабинет к начальнику. Руководитель предлагает ему сесть и спрашивает: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Хочешь кофе или чаю?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Хочу!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Иди</w:t>
      </w:r>
      <w:r w:rsid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 xml:space="preserve"> попей, потом придешь! 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Сэр, если бы Вы были моим мужем, я бы подсыпала вам в чай яду!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Мадам, если бы Вы были моей женой, я бы его выпил!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Умирает старый еврей, который всю жизнь готовил лучший чай в округе. Уже на смертном одре родственники стали допытываться, в чем же секрет его чая. Он долго собирал силы и буквально за несколько минут до конца шепчет: «Евреи, не жалейте заварки, и чай у вас будет таким же вкусным, как у меня»...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Сколько вам в чай сахару положить?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Двенадцать ложечек! Только, пожалуйста, не размешивайте, а то я сладкий не люблю!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Лондон. Особняк. Камин.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У огня в халате сидит джентльмен и пьет свой вечерний чай. Вдруг с грохотом рушится стена - и в гостиную вваливается автомобиль. Джентльмен, не меняя удобной позы, спрашивает совершенно обалдевшего водителя: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Вы куда так торопитесь, сэр?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 Манчестер!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Через кухню вам было бы короче.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Муж и жена закончили ужин в ресторане. Расплачиваясь по счету, муж говорит официанту: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А вместо чаевых моя жена поможет вам убрать со стола.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Посетитель кафе попросил стакан чая.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Черного или зеленого? - спросил официант.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Безразлично, я дальтоник.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Посетитель ресторана официанту: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Официант, если это чай, дайте сахар. А если это суп, дайте соль!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Пожар в английской гостинице. Из всех окон раздаются крики: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Воды, воды!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Вдруг из окна на третьем этаже высовывается джентльмен и степенно произносит: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А в тринадцатый номер принесите, пожалуйста, чаю!</w:t>
      </w:r>
      <w:r w:rsidRPr="002E4B26">
        <w:rPr>
          <w:rFonts w:ascii="Tahoma" w:hAnsi="Tahoma" w:cs="Tahoma"/>
          <w:sz w:val="24"/>
          <w:szCs w:val="24"/>
        </w:rPr>
        <w:br/>
      </w:r>
    </w:p>
    <w:p w:rsidR="00AF0E19" w:rsidRPr="002E4B26" w:rsidRDefault="00AF0E19" w:rsidP="002E4B26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На экзамене по экономической географии. Вопрос: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Что мы импортируем из Индии?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Не знаю.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Наводящий вопрос: ну, что мы пьем каждый день?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Неужели рассол?!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Врач пациету: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Чтобы желудок не болел, выпивайте ежедневно утром стакан теплой воды.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Я так уже давно делаю. Только моя мымра это называет чаем...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Официант, чай был совершенно холодный!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- Хорошо, что вы мне об этом сказали. Ice Tea на $2 дороже.</w:t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</w:rPr>
        <w:br/>
      </w:r>
      <w:r w:rsidRPr="002E4B26">
        <w:rPr>
          <w:rFonts w:ascii="Tahoma" w:hAnsi="Tahoma" w:cs="Tahoma"/>
          <w:sz w:val="24"/>
          <w:szCs w:val="24"/>
          <w:bdr w:val="none" w:sz="0" w:space="0" w:color="auto" w:frame="1"/>
          <w:shd w:val="clear" w:color="auto" w:fill="FFFFFF"/>
        </w:rPr>
        <w:tab/>
        <w:t>Знаете ли вы, что чайный пакетик можно заваривать до 7 раз… А на восьмой он всплывает, чтобы посмотреть на этого жлоба!..</w:t>
      </w:r>
      <w:r w:rsidRPr="002E4B26">
        <w:rPr>
          <w:rFonts w:ascii="Tahoma" w:eastAsia="Times New Roman" w:hAnsi="Tahoma" w:cs="Tahoma"/>
          <w:bCs/>
          <w:sz w:val="24"/>
          <w:szCs w:val="24"/>
          <w:lang w:eastAsia="ru-RU"/>
        </w:rPr>
        <w:tab/>
      </w:r>
    </w:p>
    <w:p w:rsidR="00E81F29" w:rsidRDefault="00E81F29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81F29" w:rsidRDefault="00E81F2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1C7618" w:rsidRPr="007F4DE6" w:rsidRDefault="00E81F29" w:rsidP="00E81F29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Приложение 3</w:t>
      </w:r>
      <w:r w:rsidR="00BD3167" w:rsidRPr="007F4DE6">
        <w:rPr>
          <w:rFonts w:ascii="Tahoma" w:hAnsi="Tahoma" w:cs="Tahoma"/>
          <w:sz w:val="24"/>
          <w:szCs w:val="24"/>
        </w:rPr>
        <w:t>.</w:t>
      </w:r>
    </w:p>
    <w:p w:rsidR="00BD3167" w:rsidRPr="00E81F29" w:rsidRDefault="00BD3167" w:rsidP="007F4DE6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E81F29">
        <w:rPr>
          <w:rFonts w:ascii="Tahoma" w:hAnsi="Tahoma" w:cs="Tahoma"/>
          <w:b/>
          <w:sz w:val="24"/>
          <w:szCs w:val="24"/>
        </w:rPr>
        <w:t>ЧАСТУШКИ</w:t>
      </w: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  <w:shd w:val="clear" w:color="auto" w:fill="FFFFFF"/>
        </w:rPr>
        <w:sectPr w:rsidR="00E81F29" w:rsidRPr="00E81F29" w:rsidSect="007F4DE6">
          <w:headerReference w:type="default" r:id="rId11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hd w:val="clear" w:color="auto" w:fill="FFFFFF"/>
        </w:rPr>
      </w:pPr>
      <w:r w:rsidRPr="00E81F29">
        <w:rPr>
          <w:rFonts w:ascii="Tahoma" w:hAnsi="Tahoma" w:cs="Tahoma"/>
          <w:shd w:val="clear" w:color="auto" w:fill="FFFFFF"/>
        </w:rPr>
        <w:t>На Руси так повелось: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Самовар желанный гость.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Угощай, «пузатый», нас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Каждый день и каждый час!</w:t>
      </w:r>
    </w:p>
    <w:p w:rsidR="00E81F29" w:rsidRPr="004D6167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  <w:shd w:val="clear" w:color="auto" w:fill="FFFFFF"/>
        </w:rPr>
      </w:pP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hd w:val="clear" w:color="auto" w:fill="FFFFFF"/>
        </w:rPr>
      </w:pPr>
      <w:r w:rsidRPr="00E81F29">
        <w:rPr>
          <w:rFonts w:ascii="Tahoma" w:hAnsi="Tahoma" w:cs="Tahoma"/>
          <w:shd w:val="clear" w:color="auto" w:fill="FFFFFF"/>
        </w:rPr>
        <w:t>Мама, Чаю ! Мама Чаю! 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Мама Чаю с Молоком!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Я сама себе не рада,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Что связалась с Дураком!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E81F29">
        <w:rPr>
          <w:rFonts w:ascii="Tahoma" w:hAnsi="Tahoma" w:cs="Tahoma"/>
          <w:shd w:val="clear" w:color="auto" w:fill="FFFFFF"/>
        </w:rPr>
        <w:t>Ой, чай, крепкий чай,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Пейте чай - чаёчек,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Чтобы радость приносил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Каждый день - денёчек</w:t>
      </w:r>
    </w:p>
    <w:p w:rsidR="00E81F29" w:rsidRPr="004D6167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  <w:shd w:val="clear" w:color="auto" w:fill="FFFFFF"/>
        </w:rPr>
      </w:pP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hd w:val="clear" w:color="auto" w:fill="FFFFFF"/>
        </w:rPr>
      </w:pPr>
      <w:r w:rsidRPr="00E81F29">
        <w:rPr>
          <w:rFonts w:ascii="Tahoma" w:hAnsi="Tahoma" w:cs="Tahoma"/>
          <w:shd w:val="clear" w:color="auto" w:fill="FFFFFF"/>
        </w:rPr>
        <w:t>Чаю в чашечку налью,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Посижу,поохаю,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Скучно стало жить одной,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Помирюсь с Антох</w:t>
      </w:r>
      <w:r>
        <w:rPr>
          <w:rFonts w:ascii="Tahoma" w:hAnsi="Tahoma" w:cs="Tahoma"/>
          <w:shd w:val="clear" w:color="auto" w:fill="FFFFFF"/>
        </w:rPr>
        <w:t>о</w:t>
      </w:r>
      <w:r w:rsidRPr="00E81F29">
        <w:rPr>
          <w:rFonts w:ascii="Tahoma" w:hAnsi="Tahoma" w:cs="Tahoma"/>
          <w:shd w:val="clear" w:color="auto" w:fill="FFFFFF"/>
        </w:rPr>
        <w:t>ю!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</w:p>
    <w:p w:rsidR="00E81F29" w:rsidRPr="00E81F29" w:rsidRDefault="00E81F29" w:rsidP="00E81F29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E81F29">
        <w:rPr>
          <w:rFonts w:ascii="Tahoma" w:hAnsi="Tahoma" w:cs="Tahoma"/>
          <w:sz w:val="24"/>
          <w:szCs w:val="24"/>
          <w:shd w:val="clear" w:color="auto" w:fill="FFFFFF"/>
        </w:rPr>
        <w:t>Если б не было воды, 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Не было б и кружки. 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Если б не было девчат, 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Кто бы пел частушки? </w:t>
      </w:r>
    </w:p>
    <w:p w:rsidR="00E81F29" w:rsidRPr="004D6167" w:rsidRDefault="00E81F29" w:rsidP="00E81F2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Я за чаем у милашки 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Расстегнул чуть-чуть рубашку.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Вроде бы, такой пустяк!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А она кричит: «Маньяк!»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</w:r>
    </w:p>
    <w:p w:rsidR="00E81F29" w:rsidRPr="004D6167" w:rsidRDefault="00E81F29" w:rsidP="00E81F2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E81F29">
        <w:rPr>
          <w:rFonts w:ascii="Tahoma" w:hAnsi="Tahoma" w:cs="Tahoma"/>
          <w:sz w:val="24"/>
          <w:szCs w:val="24"/>
          <w:shd w:val="clear" w:color="auto" w:fill="FFFFFF"/>
        </w:rPr>
        <w:t>Я к милашке приходил,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На гулянье пригласил,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Самовар поставила,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Чаи гонять заставила!</w:t>
      </w:r>
      <w:r w:rsidRPr="00E81F29">
        <w:rPr>
          <w:rFonts w:ascii="Tahoma" w:hAnsi="Tahoma" w:cs="Tahoma"/>
          <w:sz w:val="24"/>
          <w:szCs w:val="24"/>
        </w:rPr>
        <w:br/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Бодрость духа по утрам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Поднимают двести грамм!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В пьянке нас не обличай: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Двести грамм, – но только… чай!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</w:p>
    <w:p w:rsidR="00E81F29" w:rsidRPr="004D6167" w:rsidRDefault="00E81F29" w:rsidP="00E81F2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E81F29">
        <w:rPr>
          <w:rFonts w:ascii="Tahoma" w:hAnsi="Tahoma" w:cs="Tahoma"/>
          <w:sz w:val="24"/>
          <w:szCs w:val="24"/>
          <w:shd w:val="clear" w:color="auto" w:fill="FFFFFF"/>
        </w:rPr>
        <w:t>Из богатых я невест,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Не волнуйся, миленький!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У меня в приданом есть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Самовар красивенький!</w:t>
      </w:r>
      <w:r w:rsidRPr="00E81F29">
        <w:rPr>
          <w:rFonts w:ascii="Tahoma" w:hAnsi="Tahoma" w:cs="Tahoma"/>
          <w:sz w:val="24"/>
          <w:szCs w:val="24"/>
        </w:rPr>
        <w:br/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Говорят, миллионеры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Вина пьют, не зная меры!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Чтоб не спиться невзначай,</w:t>
      </w:r>
    </w:p>
    <w:p w:rsidR="00E81F29" w:rsidRPr="00E81F29" w:rsidRDefault="00E81F29" w:rsidP="00E81F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Пей, мой друг, грузинский чай!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</w:p>
    <w:p w:rsidR="00E81F29" w:rsidRPr="00E81F29" w:rsidRDefault="00E81F29" w:rsidP="00E81F29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E81F29">
        <w:rPr>
          <w:rFonts w:ascii="Tahoma" w:hAnsi="Tahoma" w:cs="Tahoma"/>
          <w:sz w:val="24"/>
          <w:szCs w:val="24"/>
          <w:shd w:val="clear" w:color="auto" w:fill="FFFFFF"/>
        </w:rPr>
        <w:t>Ты, милашка, не горюй,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Самовар-то аховый!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Твой горячий поцелуй</w:t>
      </w:r>
      <w:r w:rsidRPr="00E81F29">
        <w:rPr>
          <w:rFonts w:ascii="Tahoma" w:hAnsi="Tahoma" w:cs="Tahoma"/>
          <w:sz w:val="24"/>
          <w:szCs w:val="24"/>
        </w:rPr>
        <w:br/>
      </w:r>
      <w:r w:rsidRPr="00E81F29">
        <w:rPr>
          <w:rFonts w:ascii="Tahoma" w:hAnsi="Tahoma" w:cs="Tahoma"/>
          <w:sz w:val="24"/>
          <w:szCs w:val="24"/>
          <w:shd w:val="clear" w:color="auto" w:fill="FFFFFF"/>
        </w:rPr>
        <w:t>Слаще чаю с сахаром</w:t>
      </w:r>
    </w:p>
    <w:p w:rsidR="00E81F29" w:rsidRPr="004D6167" w:rsidRDefault="00E81F29" w:rsidP="00E81F29">
      <w:pPr>
        <w:tabs>
          <w:tab w:val="left" w:pos="4219"/>
        </w:tabs>
        <w:spacing w:after="0" w:line="240" w:lineRule="auto"/>
        <w:ind w:left="-176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4"/>
          <w:szCs w:val="24"/>
        </w:rPr>
        <w:t xml:space="preserve">  </w:t>
      </w:r>
    </w:p>
    <w:p w:rsidR="00E81F29" w:rsidRPr="00E81F29" w:rsidRDefault="00E81F29" w:rsidP="00E81F29">
      <w:pPr>
        <w:tabs>
          <w:tab w:val="left" w:pos="4219"/>
        </w:tabs>
        <w:spacing w:after="0" w:line="240" w:lineRule="auto"/>
        <w:ind w:hanging="176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Мы про чай вам долго пели,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Даже уморилися,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Но нигде не позабыли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И совсем не сбилися. </w:t>
      </w:r>
    </w:p>
    <w:p w:rsidR="00E81F29" w:rsidRPr="004D6167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  <w:shd w:val="clear" w:color="auto" w:fill="FFFFFF"/>
        </w:rPr>
      </w:pPr>
    </w:p>
    <w:p w:rsidR="00E81F29" w:rsidRPr="00E81F29" w:rsidRDefault="00E81F29" w:rsidP="00E81F29">
      <w:pPr>
        <w:pStyle w:val="a3"/>
        <w:spacing w:before="0" w:beforeAutospacing="0" w:after="0" w:afterAutospacing="0"/>
        <w:rPr>
          <w:rFonts w:ascii="Tahoma" w:hAnsi="Tahoma" w:cs="Tahoma"/>
          <w:shd w:val="clear" w:color="auto" w:fill="FFFFFF"/>
        </w:rPr>
      </w:pPr>
      <w:r w:rsidRPr="00E81F29">
        <w:rPr>
          <w:rFonts w:ascii="Tahoma" w:hAnsi="Tahoma" w:cs="Tahoma"/>
          <w:shd w:val="clear" w:color="auto" w:fill="FFFFFF"/>
        </w:rPr>
        <w:t>Мама,</w:t>
      </w:r>
      <w:r>
        <w:rPr>
          <w:rFonts w:ascii="Tahoma" w:hAnsi="Tahoma" w:cs="Tahoma"/>
          <w:shd w:val="clear" w:color="auto" w:fill="FFFFFF"/>
        </w:rPr>
        <w:t xml:space="preserve"> </w:t>
      </w:r>
      <w:r w:rsidRPr="00E81F29">
        <w:rPr>
          <w:rFonts w:ascii="Tahoma" w:hAnsi="Tahoma" w:cs="Tahoma"/>
          <w:shd w:val="clear" w:color="auto" w:fill="FFFFFF"/>
        </w:rPr>
        <w:t>чаю! Мама, чаю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Из большого чайника!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Я не выйду за простого,</w:t>
      </w:r>
      <w:r w:rsidRPr="00E81F29">
        <w:rPr>
          <w:rFonts w:ascii="Tahoma" w:hAnsi="Tahoma" w:cs="Tahoma"/>
        </w:rPr>
        <w:br/>
      </w:r>
      <w:r w:rsidRPr="00E81F29">
        <w:rPr>
          <w:rFonts w:ascii="Tahoma" w:hAnsi="Tahoma" w:cs="Tahoma"/>
          <w:shd w:val="clear" w:color="auto" w:fill="FFFFFF"/>
        </w:rPr>
        <w:t>Выйду за начальника!</w:t>
      </w:r>
    </w:p>
    <w:p w:rsidR="00E81F29" w:rsidRPr="004D6167" w:rsidRDefault="00E81F29" w:rsidP="00E81F2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81F29" w:rsidRPr="00E81F29" w:rsidRDefault="00E81F29" w:rsidP="00E81F29">
      <w:pPr>
        <w:shd w:val="clear" w:color="auto" w:fill="FFFFFF"/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E81F29">
        <w:rPr>
          <w:rFonts w:ascii="Tahoma" w:eastAsia="Times New Roman" w:hAnsi="Tahoma" w:cs="Tahoma"/>
          <w:sz w:val="24"/>
          <w:szCs w:val="24"/>
          <w:lang w:eastAsia="ru-RU"/>
        </w:rPr>
        <w:t>Приходите в гости к нам,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  <w:t>Угостим вас чаем,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  <w:t>Но частушки больше петь </w:t>
      </w:r>
      <w:r w:rsidRPr="00E81F29">
        <w:rPr>
          <w:rFonts w:ascii="Tahoma" w:eastAsia="Times New Roman" w:hAnsi="Tahoma" w:cs="Tahoma"/>
          <w:sz w:val="24"/>
          <w:szCs w:val="24"/>
          <w:lang w:eastAsia="ru-RU"/>
        </w:rPr>
        <w:br/>
        <w:t>Мы не обещаем.</w:t>
      </w:r>
    </w:p>
    <w:p w:rsidR="00E81F29" w:rsidRDefault="00E81F29" w:rsidP="00E81F29">
      <w:pPr>
        <w:tabs>
          <w:tab w:val="left" w:pos="4219"/>
        </w:tabs>
        <w:ind w:left="-176"/>
        <w:rPr>
          <w:rFonts w:ascii="Tahoma" w:hAnsi="Tahoma" w:cs="Tahoma"/>
          <w:sz w:val="24"/>
          <w:szCs w:val="24"/>
        </w:rPr>
        <w:sectPr w:rsidR="00E81F29" w:rsidSect="00E81F2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BD3167" w:rsidRPr="007F4DE6" w:rsidRDefault="00BD3167" w:rsidP="004D6167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П</w:t>
      </w:r>
      <w:r w:rsidR="0022409D" w:rsidRPr="007F4DE6">
        <w:rPr>
          <w:rFonts w:ascii="Tahoma" w:eastAsia="Times New Roman" w:hAnsi="Tahoma" w:cs="Tahoma"/>
          <w:sz w:val="24"/>
          <w:szCs w:val="24"/>
          <w:lang w:eastAsia="ru-RU"/>
        </w:rPr>
        <w:t>риложение 4</w:t>
      </w:r>
      <w:r w:rsidRPr="007F4DE6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943B63" w:rsidRPr="004D6167" w:rsidRDefault="00943B63" w:rsidP="007F4DE6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D6167">
        <w:rPr>
          <w:rFonts w:ascii="Tahoma" w:eastAsia="Times New Roman" w:hAnsi="Tahoma" w:cs="Tahoma"/>
          <w:b/>
          <w:sz w:val="24"/>
          <w:szCs w:val="24"/>
          <w:lang w:eastAsia="ru-RU"/>
        </w:rPr>
        <w:t>ПЕСНИ</w:t>
      </w:r>
    </w:p>
    <w:p w:rsidR="00943B63" w:rsidRPr="004D6167" w:rsidRDefault="00943B63" w:rsidP="007F4DE6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 xml:space="preserve">И. Корнелюк. </w:t>
      </w:r>
      <w:r w:rsidR="00387F7D" w:rsidRPr="007F4DE6">
        <w:rPr>
          <w:rFonts w:ascii="Tahoma" w:hAnsi="Tahoma" w:cs="Tahoma"/>
          <w:sz w:val="24"/>
          <w:szCs w:val="24"/>
        </w:rPr>
        <w:t>Мало ли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Ганселло. Песня про чай (рэп)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Сергей Рогожин. Песня про чай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Сергей Севрюков. Песня про чай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Алла Йошпе и Стахан Рахимов. «А самовар кипит»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Ласковый бык. </w:t>
      </w:r>
      <w:r w:rsidR="00BD3167"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«Я</w:t>
      </w: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люблю зеленый чай…</w:t>
      </w:r>
      <w:r w:rsidR="00BD3167"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»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Терем-квартет. «Самовар»</w:t>
      </w:r>
      <w:r w:rsidR="002832A3"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детская </w:t>
      </w:r>
    </w:p>
    <w:p w:rsidR="00721E24" w:rsidRPr="007F4DE6" w:rsidRDefault="00721E24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М. Тухманов (</w:t>
      </w:r>
      <w:r w:rsidR="004D6167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«</w:t>
      </w: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Непоседы</w:t>
      </w:r>
      <w:r w:rsidR="004D6167">
        <w:rPr>
          <w:rFonts w:ascii="Tahoma" w:hAnsi="Tahoma" w:cs="Tahoma"/>
          <w:color w:val="000000"/>
          <w:sz w:val="24"/>
          <w:szCs w:val="24"/>
          <w:shd w:val="clear" w:color="auto" w:fill="FFFFFF"/>
        </w:rPr>
        <w:t>»</w:t>
      </w: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). Пых-пых, самовар</w:t>
      </w:r>
      <w:r w:rsidR="0022409D"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детская</w:t>
      </w:r>
    </w:p>
    <w:p w:rsidR="00943B63" w:rsidRPr="007F4DE6" w:rsidRDefault="00943B63" w:rsidP="007F4DE6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Раздолье. «Самовар»</w:t>
      </w:r>
      <w:r w:rsidR="002832A3"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русский жанр</w:t>
      </w:r>
    </w:p>
    <w:p w:rsidR="004D6167" w:rsidRDefault="00943B63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sz w:val="24"/>
          <w:szCs w:val="24"/>
        </w:rPr>
        <w:t>Карина Абдуллина. Давай посидим, выпьем чаю</w:t>
      </w:r>
      <w:r w:rsidR="00BD3167" w:rsidRPr="007F4DE6">
        <w:rPr>
          <w:rFonts w:ascii="Tahoma" w:hAnsi="Tahoma" w:cs="Tahoma"/>
          <w:sz w:val="24"/>
          <w:szCs w:val="24"/>
        </w:rPr>
        <w:t xml:space="preserve"> (лирический </w:t>
      </w:r>
      <w:r w:rsidR="004D6167">
        <w:rPr>
          <w:rFonts w:ascii="Tahoma" w:hAnsi="Tahoma" w:cs="Tahoma"/>
          <w:sz w:val="24"/>
          <w:szCs w:val="24"/>
        </w:rPr>
        <w:t>«</w:t>
      </w:r>
      <w:r w:rsidR="00BD3167" w:rsidRPr="007F4DE6">
        <w:rPr>
          <w:rFonts w:ascii="Tahoma" w:hAnsi="Tahoma" w:cs="Tahoma"/>
          <w:sz w:val="24"/>
          <w:szCs w:val="24"/>
        </w:rPr>
        <w:t>медляк</w:t>
      </w:r>
      <w:r w:rsidR="004D6167">
        <w:rPr>
          <w:rFonts w:ascii="Tahoma" w:hAnsi="Tahoma" w:cs="Tahoma"/>
          <w:sz w:val="24"/>
          <w:szCs w:val="24"/>
        </w:rPr>
        <w:t>»</w:t>
      </w:r>
      <w:r w:rsidR="00BD3167" w:rsidRPr="007F4DE6">
        <w:rPr>
          <w:rFonts w:ascii="Tahoma" w:hAnsi="Tahoma" w:cs="Tahoma"/>
          <w:sz w:val="24"/>
          <w:szCs w:val="24"/>
        </w:rPr>
        <w:t>)</w:t>
      </w:r>
    </w:p>
    <w:p w:rsidR="00943B63" w:rsidRPr="007F4DE6" w:rsidRDefault="0022409D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Мария Лукач. Песня о чае </w:t>
      </w:r>
      <w:r w:rsidR="004D6167">
        <w:rPr>
          <w:rFonts w:ascii="Tahoma" w:hAnsi="Tahoma" w:cs="Tahoma"/>
          <w:color w:val="000000"/>
          <w:sz w:val="24"/>
          <w:szCs w:val="24"/>
          <w:shd w:val="clear" w:color="auto" w:fill="FFFFFF"/>
        </w:rPr>
        <w:t>(</w:t>
      </w:r>
      <w:r w:rsidRPr="007F4DE6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ретро</w:t>
      </w:r>
      <w:r w:rsidR="004D6167">
        <w:rPr>
          <w:rFonts w:ascii="Tahoma" w:hAnsi="Tahoma" w:cs="Tahoma"/>
          <w:color w:val="000000"/>
          <w:sz w:val="24"/>
          <w:szCs w:val="24"/>
          <w:shd w:val="clear" w:color="auto" w:fill="FFFFFF"/>
        </w:rPr>
        <w:t>)</w:t>
      </w:r>
      <w:r w:rsidRPr="007F4DE6">
        <w:rPr>
          <w:rFonts w:ascii="Tahoma" w:hAnsi="Tahoma" w:cs="Tahoma"/>
          <w:sz w:val="24"/>
          <w:szCs w:val="24"/>
        </w:rPr>
        <w:t>.</w:t>
      </w:r>
    </w:p>
    <w:p w:rsidR="00424DA0" w:rsidRPr="007F4DE6" w:rsidRDefault="00424DA0" w:rsidP="007F4DE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424DA0" w:rsidRPr="007F4DE6" w:rsidSect="00E81F29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359" w:rsidRDefault="00E65359" w:rsidP="007F4DE6">
      <w:pPr>
        <w:spacing w:after="0" w:line="240" w:lineRule="auto"/>
      </w:pPr>
      <w:r>
        <w:separator/>
      </w:r>
    </w:p>
  </w:endnote>
  <w:endnote w:type="continuationSeparator" w:id="0">
    <w:p w:rsidR="00E65359" w:rsidRDefault="00E65359" w:rsidP="007F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359" w:rsidRDefault="00E65359" w:rsidP="007F4DE6">
      <w:pPr>
        <w:spacing w:after="0" w:line="240" w:lineRule="auto"/>
      </w:pPr>
      <w:r>
        <w:separator/>
      </w:r>
    </w:p>
  </w:footnote>
  <w:footnote w:type="continuationSeparator" w:id="0">
    <w:p w:rsidR="00E65359" w:rsidRDefault="00E65359" w:rsidP="007F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80579"/>
      <w:docPartObj>
        <w:docPartGallery w:val="Page Numbers (Top of Page)"/>
        <w:docPartUnique/>
      </w:docPartObj>
    </w:sdtPr>
    <w:sdtContent>
      <w:p w:rsidR="00DD2907" w:rsidRDefault="008D2AE9">
        <w:pPr>
          <w:pStyle w:val="ab"/>
          <w:jc w:val="center"/>
        </w:pPr>
        <w:fldSimple w:instr=" PAGE   \* MERGEFORMAT ">
          <w:r w:rsidR="00E65359">
            <w:rPr>
              <w:noProof/>
            </w:rPr>
            <w:t>1</w:t>
          </w:r>
        </w:fldSimple>
      </w:p>
    </w:sdtContent>
  </w:sdt>
  <w:p w:rsidR="00DD2907" w:rsidRDefault="00DD290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1390"/>
    <w:multiLevelType w:val="multilevel"/>
    <w:tmpl w:val="4B20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816E1"/>
    <w:multiLevelType w:val="multilevel"/>
    <w:tmpl w:val="CA7C8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9E4E1A"/>
    <w:multiLevelType w:val="multilevel"/>
    <w:tmpl w:val="1A2A0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276214"/>
    <w:multiLevelType w:val="multilevel"/>
    <w:tmpl w:val="ACF0E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A6C8D"/>
    <w:rsid w:val="00050FB3"/>
    <w:rsid w:val="00060D8A"/>
    <w:rsid w:val="00071C21"/>
    <w:rsid w:val="00072774"/>
    <w:rsid w:val="000922B1"/>
    <w:rsid w:val="00092498"/>
    <w:rsid w:val="000A06F3"/>
    <w:rsid w:val="000B41B4"/>
    <w:rsid w:val="00100DD5"/>
    <w:rsid w:val="00102A4A"/>
    <w:rsid w:val="001103C4"/>
    <w:rsid w:val="001131E3"/>
    <w:rsid w:val="00115122"/>
    <w:rsid w:val="0013004D"/>
    <w:rsid w:val="001350D4"/>
    <w:rsid w:val="00141026"/>
    <w:rsid w:val="00157155"/>
    <w:rsid w:val="001647DE"/>
    <w:rsid w:val="0017303D"/>
    <w:rsid w:val="00176E75"/>
    <w:rsid w:val="001842E7"/>
    <w:rsid w:val="001863E1"/>
    <w:rsid w:val="001926C5"/>
    <w:rsid w:val="001969FC"/>
    <w:rsid w:val="001A06A5"/>
    <w:rsid w:val="001A0BBE"/>
    <w:rsid w:val="001A16B7"/>
    <w:rsid w:val="001A7796"/>
    <w:rsid w:val="001B2C23"/>
    <w:rsid w:val="001C38C6"/>
    <w:rsid w:val="001C7618"/>
    <w:rsid w:val="001D6B26"/>
    <w:rsid w:val="001F192A"/>
    <w:rsid w:val="001F1974"/>
    <w:rsid w:val="001F1C65"/>
    <w:rsid w:val="001F4988"/>
    <w:rsid w:val="001F5E7C"/>
    <w:rsid w:val="00214D06"/>
    <w:rsid w:val="00220A13"/>
    <w:rsid w:val="0022409D"/>
    <w:rsid w:val="00235BDE"/>
    <w:rsid w:val="002467A4"/>
    <w:rsid w:val="00251222"/>
    <w:rsid w:val="002604EF"/>
    <w:rsid w:val="00264513"/>
    <w:rsid w:val="00264ADB"/>
    <w:rsid w:val="00277698"/>
    <w:rsid w:val="002832A3"/>
    <w:rsid w:val="00292E0D"/>
    <w:rsid w:val="002A4294"/>
    <w:rsid w:val="002A7766"/>
    <w:rsid w:val="002A7E51"/>
    <w:rsid w:val="002B0C1C"/>
    <w:rsid w:val="002C62CC"/>
    <w:rsid w:val="002D52E6"/>
    <w:rsid w:val="002E4B26"/>
    <w:rsid w:val="002F01A2"/>
    <w:rsid w:val="002F0F67"/>
    <w:rsid w:val="003155E0"/>
    <w:rsid w:val="003166CB"/>
    <w:rsid w:val="00317E9A"/>
    <w:rsid w:val="003208A5"/>
    <w:rsid w:val="0035300F"/>
    <w:rsid w:val="00385EDF"/>
    <w:rsid w:val="00387F7D"/>
    <w:rsid w:val="00396223"/>
    <w:rsid w:val="00397636"/>
    <w:rsid w:val="003A6C8D"/>
    <w:rsid w:val="003B4759"/>
    <w:rsid w:val="003C361B"/>
    <w:rsid w:val="003D0A28"/>
    <w:rsid w:val="003D6BBF"/>
    <w:rsid w:val="003E2A1C"/>
    <w:rsid w:val="003F5068"/>
    <w:rsid w:val="00416BAE"/>
    <w:rsid w:val="0042180D"/>
    <w:rsid w:val="00422558"/>
    <w:rsid w:val="00424DA0"/>
    <w:rsid w:val="00440EE8"/>
    <w:rsid w:val="00442E13"/>
    <w:rsid w:val="0044671E"/>
    <w:rsid w:val="004657F8"/>
    <w:rsid w:val="004D6167"/>
    <w:rsid w:val="004D693D"/>
    <w:rsid w:val="004E757A"/>
    <w:rsid w:val="004F2C7C"/>
    <w:rsid w:val="00501257"/>
    <w:rsid w:val="0050784A"/>
    <w:rsid w:val="00517540"/>
    <w:rsid w:val="005261CA"/>
    <w:rsid w:val="00536FD3"/>
    <w:rsid w:val="00540A19"/>
    <w:rsid w:val="00541CCD"/>
    <w:rsid w:val="00543B9A"/>
    <w:rsid w:val="0054696D"/>
    <w:rsid w:val="005476A6"/>
    <w:rsid w:val="00561C2B"/>
    <w:rsid w:val="00597AC1"/>
    <w:rsid w:val="005A4FBA"/>
    <w:rsid w:val="005D28AF"/>
    <w:rsid w:val="005E2DB1"/>
    <w:rsid w:val="005E6A51"/>
    <w:rsid w:val="005F21FC"/>
    <w:rsid w:val="006212C0"/>
    <w:rsid w:val="00625E38"/>
    <w:rsid w:val="006635FF"/>
    <w:rsid w:val="00671F61"/>
    <w:rsid w:val="006A3AE0"/>
    <w:rsid w:val="006C0D72"/>
    <w:rsid w:val="006D01F2"/>
    <w:rsid w:val="006D40E0"/>
    <w:rsid w:val="006D6FD2"/>
    <w:rsid w:val="006E1E47"/>
    <w:rsid w:val="006E23AD"/>
    <w:rsid w:val="006E6993"/>
    <w:rsid w:val="006F0A3A"/>
    <w:rsid w:val="00704F0A"/>
    <w:rsid w:val="00717A4B"/>
    <w:rsid w:val="00721E24"/>
    <w:rsid w:val="0075620C"/>
    <w:rsid w:val="007853AE"/>
    <w:rsid w:val="007A459C"/>
    <w:rsid w:val="007A5DAC"/>
    <w:rsid w:val="007B20A9"/>
    <w:rsid w:val="007E1905"/>
    <w:rsid w:val="007E564B"/>
    <w:rsid w:val="007F064F"/>
    <w:rsid w:val="007F4DE6"/>
    <w:rsid w:val="00802A23"/>
    <w:rsid w:val="00811A78"/>
    <w:rsid w:val="0081309E"/>
    <w:rsid w:val="00814E74"/>
    <w:rsid w:val="00830305"/>
    <w:rsid w:val="008439F0"/>
    <w:rsid w:val="00863013"/>
    <w:rsid w:val="00894585"/>
    <w:rsid w:val="008A7586"/>
    <w:rsid w:val="008B6819"/>
    <w:rsid w:val="008D2AE9"/>
    <w:rsid w:val="008E5275"/>
    <w:rsid w:val="009023B4"/>
    <w:rsid w:val="0090468F"/>
    <w:rsid w:val="00906243"/>
    <w:rsid w:val="009275F1"/>
    <w:rsid w:val="00934AA1"/>
    <w:rsid w:val="009411B2"/>
    <w:rsid w:val="00943B63"/>
    <w:rsid w:val="00963A03"/>
    <w:rsid w:val="00986746"/>
    <w:rsid w:val="00990A29"/>
    <w:rsid w:val="009A525E"/>
    <w:rsid w:val="009B5091"/>
    <w:rsid w:val="009D045E"/>
    <w:rsid w:val="009E218A"/>
    <w:rsid w:val="009E6EAA"/>
    <w:rsid w:val="009F27D0"/>
    <w:rsid w:val="009F79F7"/>
    <w:rsid w:val="00A00F6F"/>
    <w:rsid w:val="00A10005"/>
    <w:rsid w:val="00A11BFC"/>
    <w:rsid w:val="00A15F65"/>
    <w:rsid w:val="00A20AC7"/>
    <w:rsid w:val="00A35AF8"/>
    <w:rsid w:val="00A40C74"/>
    <w:rsid w:val="00A455A7"/>
    <w:rsid w:val="00A54506"/>
    <w:rsid w:val="00A5633B"/>
    <w:rsid w:val="00A97D4F"/>
    <w:rsid w:val="00AA0965"/>
    <w:rsid w:val="00AA318A"/>
    <w:rsid w:val="00AA4EDE"/>
    <w:rsid w:val="00AB5DB7"/>
    <w:rsid w:val="00AD4339"/>
    <w:rsid w:val="00AD5D9C"/>
    <w:rsid w:val="00AE2747"/>
    <w:rsid w:val="00AE6F16"/>
    <w:rsid w:val="00AE719A"/>
    <w:rsid w:val="00AE73DC"/>
    <w:rsid w:val="00AF0E19"/>
    <w:rsid w:val="00AF313B"/>
    <w:rsid w:val="00B07D55"/>
    <w:rsid w:val="00B227AD"/>
    <w:rsid w:val="00B33BC8"/>
    <w:rsid w:val="00B4305B"/>
    <w:rsid w:val="00B5051E"/>
    <w:rsid w:val="00B54A8B"/>
    <w:rsid w:val="00BA1408"/>
    <w:rsid w:val="00BC5D88"/>
    <w:rsid w:val="00BD3167"/>
    <w:rsid w:val="00BD4F50"/>
    <w:rsid w:val="00BF3F14"/>
    <w:rsid w:val="00BF7F49"/>
    <w:rsid w:val="00C27650"/>
    <w:rsid w:val="00C345EA"/>
    <w:rsid w:val="00C40824"/>
    <w:rsid w:val="00C427CA"/>
    <w:rsid w:val="00C432D0"/>
    <w:rsid w:val="00C54DD1"/>
    <w:rsid w:val="00C64A84"/>
    <w:rsid w:val="00C71D40"/>
    <w:rsid w:val="00C8007D"/>
    <w:rsid w:val="00C82018"/>
    <w:rsid w:val="00CB57D8"/>
    <w:rsid w:val="00CC2D52"/>
    <w:rsid w:val="00CC3D3D"/>
    <w:rsid w:val="00CE72F1"/>
    <w:rsid w:val="00CF1513"/>
    <w:rsid w:val="00D05B7D"/>
    <w:rsid w:val="00D366FE"/>
    <w:rsid w:val="00D51979"/>
    <w:rsid w:val="00D61805"/>
    <w:rsid w:val="00D666B6"/>
    <w:rsid w:val="00D7139B"/>
    <w:rsid w:val="00D71C07"/>
    <w:rsid w:val="00D73C48"/>
    <w:rsid w:val="00DA2842"/>
    <w:rsid w:val="00DA2E82"/>
    <w:rsid w:val="00DB04E8"/>
    <w:rsid w:val="00DC7BB6"/>
    <w:rsid w:val="00DD2907"/>
    <w:rsid w:val="00DE515D"/>
    <w:rsid w:val="00DE67A8"/>
    <w:rsid w:val="00E2185F"/>
    <w:rsid w:val="00E31DFF"/>
    <w:rsid w:val="00E35913"/>
    <w:rsid w:val="00E359F4"/>
    <w:rsid w:val="00E371D3"/>
    <w:rsid w:val="00E438C5"/>
    <w:rsid w:val="00E47BFF"/>
    <w:rsid w:val="00E55A9F"/>
    <w:rsid w:val="00E63209"/>
    <w:rsid w:val="00E64C12"/>
    <w:rsid w:val="00E65359"/>
    <w:rsid w:val="00E81F29"/>
    <w:rsid w:val="00E9456B"/>
    <w:rsid w:val="00EA48AF"/>
    <w:rsid w:val="00EB29FC"/>
    <w:rsid w:val="00EC197B"/>
    <w:rsid w:val="00ED07B0"/>
    <w:rsid w:val="00ED1E24"/>
    <w:rsid w:val="00ED230A"/>
    <w:rsid w:val="00F00BEF"/>
    <w:rsid w:val="00F14E52"/>
    <w:rsid w:val="00F25409"/>
    <w:rsid w:val="00F31DB3"/>
    <w:rsid w:val="00F367AA"/>
    <w:rsid w:val="00F41D9A"/>
    <w:rsid w:val="00F44FE8"/>
    <w:rsid w:val="00F571AB"/>
    <w:rsid w:val="00F628EC"/>
    <w:rsid w:val="00F73089"/>
    <w:rsid w:val="00F81C39"/>
    <w:rsid w:val="00F93400"/>
    <w:rsid w:val="00F94750"/>
    <w:rsid w:val="00FD1544"/>
    <w:rsid w:val="00FD4441"/>
    <w:rsid w:val="00FD6A6C"/>
    <w:rsid w:val="00FD7975"/>
    <w:rsid w:val="00FE3D7F"/>
    <w:rsid w:val="00FE5ADB"/>
    <w:rsid w:val="00FE6A52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47"/>
  </w:style>
  <w:style w:type="paragraph" w:styleId="2">
    <w:name w:val="heading 2"/>
    <w:basedOn w:val="a"/>
    <w:link w:val="20"/>
    <w:uiPriority w:val="9"/>
    <w:qFormat/>
    <w:rsid w:val="003A6C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50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6C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A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6C8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80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F50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F50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5261CA"/>
    <w:pPr>
      <w:ind w:left="720"/>
      <w:contextualSpacing/>
    </w:pPr>
  </w:style>
  <w:style w:type="character" w:styleId="a9">
    <w:name w:val="Emphasis"/>
    <w:basedOn w:val="a0"/>
    <w:uiPriority w:val="20"/>
    <w:qFormat/>
    <w:rsid w:val="009F27D0"/>
    <w:rPr>
      <w:i/>
      <w:iCs/>
    </w:rPr>
  </w:style>
  <w:style w:type="character" w:customStyle="1" w:styleId="statusselect">
    <w:name w:val="status_select"/>
    <w:basedOn w:val="a0"/>
    <w:rsid w:val="001131E3"/>
  </w:style>
  <w:style w:type="character" w:customStyle="1" w:styleId="blindlabel">
    <w:name w:val="blind_label"/>
    <w:basedOn w:val="a0"/>
    <w:rsid w:val="00E63209"/>
  </w:style>
  <w:style w:type="character" w:customStyle="1" w:styleId="likecount">
    <w:name w:val="like_count"/>
    <w:basedOn w:val="a0"/>
    <w:rsid w:val="00E63209"/>
  </w:style>
  <w:style w:type="table" w:styleId="aa">
    <w:name w:val="Table Grid"/>
    <w:basedOn w:val="a1"/>
    <w:uiPriority w:val="59"/>
    <w:rsid w:val="00BD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F4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4DE6"/>
  </w:style>
  <w:style w:type="paragraph" w:styleId="ad">
    <w:name w:val="footer"/>
    <w:basedOn w:val="a"/>
    <w:link w:val="ae"/>
    <w:uiPriority w:val="99"/>
    <w:semiHidden/>
    <w:unhideWhenUsed/>
    <w:rsid w:val="007F4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F4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3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1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69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6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3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336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575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143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2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1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7268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7145">
          <w:marLeft w:val="0"/>
          <w:marRight w:val="0"/>
          <w:marTop w:val="0"/>
          <w:marBottom w:val="0"/>
          <w:divBdr>
            <w:top w:val="single" w:sz="4" w:space="8" w:color="E7E8EC"/>
            <w:left w:val="single" w:sz="2" w:space="0" w:color="E7E8EC"/>
            <w:bottom w:val="single" w:sz="4" w:space="8" w:color="E7E8EC"/>
            <w:right w:val="single" w:sz="2" w:space="0" w:color="E7E8EC"/>
          </w:divBdr>
          <w:divsChild>
            <w:div w:id="228200910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373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ozdav.ru/page/aforizmy-velikih-ljudej-prikolny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B7BE3-080E-48EE-9A26-C94BF9C4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2322</TotalTime>
  <Pages>21</Pages>
  <Words>4810</Words>
  <Characters>27417</Characters>
  <Application>Microsoft Office Word</Application>
  <DocSecurity>0</DocSecurity>
  <Lines>228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ХОЗЯЙКА: Согласитесь, в наше время такое просто представить себе невозможно.</vt:lpstr>
      <vt:lpstr>        </vt:lpstr>
    </vt:vector>
  </TitlesOfParts>
  <Company/>
  <LinksUpToDate>false</LinksUpToDate>
  <CharactersWithSpaces>32163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77</cp:revision>
  <dcterms:created xsi:type="dcterms:W3CDTF">2016-07-26T12:18:00Z</dcterms:created>
  <dcterms:modified xsi:type="dcterms:W3CDTF">2017-10-10T08:28:00Z</dcterms:modified>
</cp:coreProperties>
</file>